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F7C0" w14:textId="56EC82C6" w:rsidR="008E744E" w:rsidRPr="00F53EA9" w:rsidRDefault="008E744E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ANEX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O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  <w:r w:rsidR="00360977">
        <w:rPr>
          <w:rFonts w:ascii="Arial" w:hAnsi="Arial" w:cs="Arial"/>
          <w:b/>
          <w:sz w:val="28"/>
          <w:lang w:val="es-GT" w:eastAsia="en-GB"/>
        </w:rPr>
        <w:t>B</w:t>
      </w:r>
      <w:bookmarkStart w:id="0" w:name="_GoBack"/>
      <w:bookmarkEnd w:id="0"/>
      <w:r w:rsidRPr="00F53EA9">
        <w:rPr>
          <w:rFonts w:ascii="Arial" w:hAnsi="Arial" w:cs="Arial"/>
          <w:b/>
          <w:sz w:val="28"/>
          <w:lang w:val="es-GT" w:eastAsia="en-GB"/>
        </w:rPr>
        <w:t xml:space="preserve"> – 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>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="00594452" w:rsidRPr="00F53EA9">
        <w:rPr>
          <w:rFonts w:ascii="Arial" w:hAnsi="Arial" w:cs="Arial"/>
          <w:b/>
          <w:sz w:val="28"/>
          <w:lang w:val="es-GT" w:eastAsia="en-GB"/>
        </w:rPr>
        <w:t>S</w:t>
      </w:r>
      <w:r w:rsidR="006E3DD2" w:rsidRPr="00F53EA9">
        <w:rPr>
          <w:rFonts w:ascii="Arial" w:hAnsi="Arial" w:cs="Arial"/>
          <w:b/>
          <w:sz w:val="28"/>
          <w:lang w:val="es-GT" w:eastAsia="en-GB"/>
        </w:rPr>
        <w:t xml:space="preserve"> EN GENERAL</w:t>
      </w:r>
    </w:p>
    <w:p w14:paraId="73D34E99" w14:textId="32EF9F04" w:rsidR="00E83818" w:rsidRPr="00F53EA9" w:rsidRDefault="00447E2A" w:rsidP="008E744E">
      <w:pPr>
        <w:tabs>
          <w:tab w:val="center" w:pos="10206"/>
        </w:tabs>
        <w:spacing w:after="0"/>
        <w:rPr>
          <w:rFonts w:ascii="Arial" w:hAnsi="Arial" w:cs="Arial"/>
          <w:b/>
          <w:sz w:val="28"/>
          <w:lang w:val="es-GT" w:eastAsia="en-GB"/>
        </w:rPr>
      </w:pPr>
      <w:r w:rsidRPr="00F53EA9">
        <w:rPr>
          <w:rFonts w:ascii="Arial" w:hAnsi="Arial" w:cs="Arial"/>
          <w:b/>
          <w:sz w:val="28"/>
          <w:lang w:val="es-GT" w:eastAsia="en-GB"/>
        </w:rPr>
        <w:t>Cuestionario a Proveedor</w:t>
      </w:r>
      <w:r w:rsidR="00E52252">
        <w:rPr>
          <w:rFonts w:ascii="Arial" w:hAnsi="Arial" w:cs="Arial"/>
          <w:b/>
          <w:sz w:val="28"/>
          <w:lang w:val="es-GT" w:eastAsia="en-GB"/>
        </w:rPr>
        <w:t>e</w:t>
      </w:r>
      <w:r w:rsidRPr="00F53EA9">
        <w:rPr>
          <w:rFonts w:ascii="Arial" w:hAnsi="Arial" w:cs="Arial"/>
          <w:b/>
          <w:sz w:val="28"/>
          <w:lang w:val="es-GT" w:eastAsia="en-GB"/>
        </w:rPr>
        <w:t>s y Proveedor</w:t>
      </w:r>
      <w:r w:rsidR="00E52252">
        <w:rPr>
          <w:rFonts w:ascii="Arial" w:hAnsi="Arial" w:cs="Arial"/>
          <w:b/>
          <w:sz w:val="28"/>
          <w:lang w:val="es-GT" w:eastAsia="en-GB"/>
        </w:rPr>
        <w:t>a</w:t>
      </w:r>
      <w:r w:rsidRPr="00F53EA9">
        <w:rPr>
          <w:rFonts w:ascii="Arial" w:hAnsi="Arial" w:cs="Arial"/>
          <w:b/>
          <w:sz w:val="28"/>
          <w:lang w:val="es-GT" w:eastAsia="en-GB"/>
        </w:rPr>
        <w:t xml:space="preserve">s de </w:t>
      </w:r>
      <w:r w:rsidR="00F44234">
        <w:rPr>
          <w:rFonts w:ascii="Arial" w:hAnsi="Arial" w:cs="Arial"/>
          <w:b/>
          <w:sz w:val="28"/>
          <w:lang w:val="es-GT" w:eastAsia="en-GB"/>
        </w:rPr>
        <w:t>Fundación Plan Ecuador</w:t>
      </w:r>
      <w:r w:rsidR="008E744E" w:rsidRPr="00F53EA9">
        <w:rPr>
          <w:rFonts w:ascii="Arial" w:hAnsi="Arial" w:cs="Arial"/>
          <w:b/>
          <w:sz w:val="28"/>
          <w:lang w:val="es-GT" w:eastAsia="en-GB"/>
        </w:rPr>
        <w:t xml:space="preserve"> </w:t>
      </w:r>
    </w:p>
    <w:tbl>
      <w:tblPr>
        <w:tblStyle w:val="Tablanormal4"/>
        <w:tblpPr w:leftFromText="180" w:rightFromText="180" w:vertAnchor="text" w:horzAnchor="margin" w:tblpY="100"/>
        <w:tblW w:w="9214" w:type="dxa"/>
        <w:tblLook w:val="04A0" w:firstRow="1" w:lastRow="0" w:firstColumn="1" w:lastColumn="0" w:noHBand="0" w:noVBand="1"/>
      </w:tblPr>
      <w:tblGrid>
        <w:gridCol w:w="1057"/>
        <w:gridCol w:w="1070"/>
        <w:gridCol w:w="569"/>
        <w:gridCol w:w="464"/>
        <w:gridCol w:w="996"/>
        <w:gridCol w:w="996"/>
        <w:gridCol w:w="240"/>
        <w:gridCol w:w="788"/>
        <w:gridCol w:w="974"/>
        <w:gridCol w:w="1040"/>
        <w:gridCol w:w="236"/>
        <w:gridCol w:w="784"/>
      </w:tblGrid>
      <w:tr w:rsidR="00740F39" w:rsidRPr="00566CD5" w14:paraId="6E4EFA13" w14:textId="77777777" w:rsidTr="00CE44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  <w:hideMark/>
          </w:tcPr>
          <w:p w14:paraId="0C7B393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00844" w:rsidRPr="00566CD5" w14:paraId="37BA3DDE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shd w:val="clear" w:color="auto" w:fill="auto"/>
            <w:noWrap/>
          </w:tcPr>
          <w:p w14:paraId="66DC97D9" w14:textId="77777777" w:rsidR="00900844" w:rsidRPr="00F53EA9" w:rsidRDefault="00900844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165AFACD" w14:textId="77777777" w:rsidTr="00835EEE">
        <w:trPr>
          <w:trHeight w:val="1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hideMark/>
          </w:tcPr>
          <w:p w14:paraId="1B9A2B6A" w14:textId="00D9AA18" w:rsidR="00265CD3" w:rsidRPr="00F53EA9" w:rsidRDefault="00447E2A" w:rsidP="00265CD3">
            <w:pPr>
              <w:jc w:val="both"/>
              <w:rPr>
                <w:rStyle w:val="pi-fontsize-2"/>
                <w:rFonts w:ascii="Arial" w:hAnsi="Arial" w:cs="Arial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Gracias por su interés en esta licitación. Como parte del proceso de diligencia debida, solicitamos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que</w:t>
            </w:r>
            <w:r w:rsidR="00D62C94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</w:t>
            </w:r>
            <w:r w:rsidR="00AA287C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quienes participen este proceso</w:t>
            </w:r>
            <w:r w:rsidR="00822A28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completen el presente f</w:t>
            </w:r>
            <w:r w:rsidR="002D2B55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ormulario. Como organización centrada en la niñez, Plan International promueve los derechos de los niños y las niñas alrededor del mundo y desea garantizar que todas las entidades con las que trabajamos luchen por</w:t>
            </w:r>
            <w:r w:rsidR="009B7C9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los mismos o similares valores por los que </w:t>
            </w:r>
            <w:r w:rsidR="003D164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trabajamos. Nuestros valores definen la forma en que debemos trabajar para garantizar el cambio que queremos ver en el mundo y </w:t>
            </w:r>
            <w:r w:rsidR="00C8179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lograr nuestro</w:t>
            </w:r>
            <w:r w:rsidR="00265CD3" w:rsidRPr="00F53EA9">
              <w:rPr>
                <w:rStyle w:val="pi-fontsize-2"/>
                <w:rFonts w:ascii="Segoe UI" w:hAnsi="Segoe UI" w:cs="Segoe UI"/>
                <w:color w:val="444444"/>
                <w:sz w:val="20"/>
                <w:szCs w:val="20"/>
                <w:lang w:val="es-GT"/>
              </w:rPr>
              <w:t> </w:t>
            </w:r>
            <w:hyperlink r:id="rId11" w:history="1">
              <w:r w:rsidR="00265CD3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p</w:t>
              </w:r>
              <w:r w:rsidR="00C81796" w:rsidRPr="00F53EA9">
                <w:rPr>
                  <w:rStyle w:val="Textoennegrita"/>
                  <w:rFonts w:ascii="Arial" w:hAnsi="Arial" w:cs="Arial"/>
                  <w:color w:val="0000FF"/>
                  <w:sz w:val="20"/>
                  <w:szCs w:val="20"/>
                  <w:u w:val="single"/>
                  <w:lang w:val="es-GT"/>
                </w:rPr>
                <w:t>ropósito</w:t>
              </w:r>
            </w:hyperlink>
            <w:r w:rsidR="00265CD3" w:rsidRPr="00F53EA9">
              <w:rPr>
                <w:rStyle w:val="pi-fontsize-2"/>
                <w:rFonts w:ascii="Arial" w:hAnsi="Arial" w:cs="Arial"/>
                <w:color w:val="444444"/>
                <w:sz w:val="20"/>
                <w:szCs w:val="20"/>
                <w:lang w:val="es-GT"/>
              </w:rPr>
              <w:t>.</w:t>
            </w:r>
          </w:p>
          <w:p w14:paraId="3A1AFC28" w14:textId="38484F8A" w:rsidR="002D2038" w:rsidRPr="00F53EA9" w:rsidRDefault="002D2038" w:rsidP="00265CD3">
            <w:pPr>
              <w:jc w:val="both"/>
              <w:rPr>
                <w:rStyle w:val="pi-fontsize-2"/>
                <w:rFonts w:ascii="Segoe UI" w:hAnsi="Segoe UI" w:cs="Segoe UI"/>
                <w:b w:val="0"/>
                <w:bCs w:val="0"/>
                <w:color w:val="444444"/>
                <w:sz w:val="20"/>
                <w:szCs w:val="20"/>
                <w:lang w:val="es-GT"/>
              </w:rPr>
            </w:pPr>
          </w:p>
          <w:p w14:paraId="762F80DB" w14:textId="1D52AF26" w:rsidR="002D2038" w:rsidRPr="00F53EA9" w:rsidRDefault="00BF4D67" w:rsidP="002D2038">
            <w:pPr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Luchamos por un mundo justo que promueva los derechos de la niñez y la igualdad de las niñas, y motivamos a nuestra gente y socios </w:t>
            </w:r>
            <w:r w:rsidR="00FE767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</w:t>
            </w:r>
            <w:r w:rsidR="002D203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:</w:t>
            </w:r>
          </w:p>
          <w:p w14:paraId="1EC5CC3C" w14:textId="55099208" w:rsidR="00337278" w:rsidRPr="00F53EA9" w:rsidRDefault="002D2038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empo</w:t>
            </w:r>
            <w:r w:rsidR="00B8765E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derar a niños, niñas, jóvenes, y comunidades para que hagan cambios vitales que </w:t>
            </w:r>
            <w:r w:rsidR="009F3867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aborden las causas fundamentales de la discriminación contra las niñas, la ex</w:t>
            </w:r>
            <w:r w:rsidR="00337278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clusión y la vulnerabilidad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;</w:t>
            </w:r>
          </w:p>
          <w:p w14:paraId="176F5117" w14:textId="73EE8518" w:rsidR="006509AB" w:rsidRPr="00F53EA9" w:rsidRDefault="00337278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 xml:space="preserve">dirigir cambios en las prácticas y políticas </w:t>
            </w:r>
            <w:r w:rsidR="006509AB" w:rsidRPr="00F53EA9">
              <w:rPr>
                <w:rFonts w:ascii="Arial" w:eastAsia="Times New Roman" w:hAnsi="Arial" w:cs="Arial"/>
                <w:b w:val="0"/>
                <w:szCs w:val="20"/>
                <w:lang w:val="es-GT" w:eastAsia="en-GB"/>
              </w:rPr>
              <w:t>a nivel local, nacional, y global a través de nuestro alcance, experiencia, y conocimiento de las realidades que niños y niñas enfrentan;</w:t>
            </w:r>
          </w:p>
          <w:p w14:paraId="4164074A" w14:textId="52ECC642" w:rsidR="006509AB" w:rsidRPr="00F53EA9" w:rsidRDefault="006509AB" w:rsidP="006509A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trabaja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r</w:t>
            </w: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con niños, niñas, y comunidades para</w:t>
            </w:r>
            <w:r w:rsidR="00B63BC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que </w:t>
            </w:r>
            <w:r w:rsidR="0084766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estén preparados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y respondan </w:t>
            </w:r>
            <w:r w:rsidR="005030E9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a</w:t>
            </w:r>
            <w:r w:rsidR="00FD38F5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nte</w:t>
            </w:r>
            <w:r w:rsidR="00ED1D94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 las crisis y superen la adversidad</w:t>
            </w:r>
            <w:r w:rsidR="00E36C95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;</w:t>
            </w:r>
          </w:p>
          <w:p w14:paraId="09D12E5E" w14:textId="0C2F88CA" w:rsidR="002D2038" w:rsidRPr="00F53EA9" w:rsidRDefault="00FD579F" w:rsidP="0009782C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 xml:space="preserve">apoyamos </w:t>
            </w:r>
            <w:r w:rsidR="006E0227" w:rsidRPr="00F53EA9">
              <w:rPr>
                <w:rFonts w:ascii="Arial" w:eastAsia="Times New Roman" w:hAnsi="Arial" w:cs="Arial"/>
                <w:b w:val="0"/>
                <w:bCs w:val="0"/>
                <w:szCs w:val="20"/>
                <w:lang w:val="es-GT" w:eastAsia="en-GB"/>
              </w:rPr>
              <w:t>el progreso seguro y exitoso de niños y niñas desde su nacimiento hasta la edad adulta.</w:t>
            </w:r>
          </w:p>
          <w:p w14:paraId="1D1DD097" w14:textId="5414669A" w:rsidR="00EC3E2E" w:rsidRPr="009F4F47" w:rsidRDefault="00914C86" w:rsidP="00EC3E2E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La información recopilada a través de este formulario le permite a </w:t>
            </w:r>
            <w:r w:rsidR="00F44234">
              <w:rPr>
                <w:rFonts w:ascii="Arial" w:eastAsia="Times New Roman" w:hAnsi="Arial" w:cs="Arial"/>
                <w:b w:val="0"/>
                <w:lang w:val="es-GT" w:eastAsia="en-GB"/>
              </w:rPr>
              <w:t>Fundación Plan Ecuador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revisar los antecedentes, estándares de ética, y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prácticas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. 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Revisamos la información proporcionada para evaluar la capacidad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0F7054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</w:t>
            </w:r>
            <w:r w:rsidR="007320F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tanto a nivel de personal como de situ</w:t>
            </w:r>
            <w:r w:rsidR="00BD648C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ación financiera</w:t>
            </w:r>
            <w:r w:rsidR="00A23DFE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, y para cerciorarnos de que no existan conflictos de interés. Adicionalmente, usamos el formulario para confirmar la situación de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l registro y certificaciones de su </w:t>
            </w:r>
            <w:r w:rsidR="00F71592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y para garantizar que </w:t>
            </w:r>
            <w:r w:rsidR="005E56A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exista una</w:t>
            </w:r>
            <w:r w:rsidR="00B05CA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presencia geográfica/física 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que nos permita cumplir con todas las l</w:t>
            </w:r>
            <w:r w:rsidR="00D46DAB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eyes</w:t>
            </w:r>
            <w:r w:rsidR="00574DE9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locales. La información en este formulario se mantendrá confidencialmente y sólo será utilizada durante este proceso de licitación.</w:t>
            </w:r>
          </w:p>
          <w:p w14:paraId="1E033FA3" w14:textId="77777777" w:rsidR="00EC3E2E" w:rsidRPr="00F53EA9" w:rsidRDefault="00EC3E2E" w:rsidP="00EC3E2E">
            <w:pPr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  <w:lang w:val="es-GT" w:eastAsia="en-GB"/>
              </w:rPr>
            </w:pPr>
          </w:p>
          <w:p w14:paraId="63C220CC" w14:textId="77777777" w:rsidR="00207C6C" w:rsidRDefault="00EC3E2E" w:rsidP="002D2038">
            <w:pPr>
              <w:jc w:val="both"/>
              <w:rPr>
                <w:rFonts w:ascii="Arial" w:eastAsia="Times New Roman" w:hAnsi="Arial" w:cs="Arial"/>
                <w:bCs w:val="0"/>
                <w:lang w:val="es-GT" w:eastAsia="en-GB"/>
              </w:rPr>
            </w:pPr>
            <w:r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Si tiene </w:t>
            </w:r>
            <w:r w:rsidR="002A0E4F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alguna duda o consulta sobre este formulario, por favor </w:t>
            </w:r>
            <w:r w:rsidR="00367D07" w:rsidRPr="009F4F47">
              <w:rPr>
                <w:rFonts w:ascii="Arial" w:eastAsia="Times New Roman" w:hAnsi="Arial" w:cs="Arial"/>
                <w:b w:val="0"/>
                <w:lang w:val="es-GT" w:eastAsia="en-GB"/>
              </w:rPr>
              <w:t>escriba a</w:t>
            </w:r>
            <w:r w:rsidR="002D2038" w:rsidRPr="00F53EA9">
              <w:rPr>
                <w:lang w:val="es-GT"/>
              </w:rPr>
              <w:t xml:space="preserve"> </w:t>
            </w:r>
            <w:hyperlink r:id="rId12" w:history="1">
              <w:r w:rsidR="00207C6C" w:rsidRPr="00207C6C">
                <w:rPr>
                  <w:rFonts w:ascii="Arial" w:eastAsia="Times New Roman" w:hAnsi="Arial" w:cs="Arial"/>
                  <w:b w:val="0"/>
                  <w:lang w:val="es-GT" w:eastAsia="en-GB"/>
                </w:rPr>
                <w:t>compras.ecuador@plan-international.org</w:t>
              </w:r>
            </w:hyperlink>
          </w:p>
          <w:p w14:paraId="0F96BCB4" w14:textId="70B4D0FB" w:rsidR="002D2038" w:rsidRPr="00207C6C" w:rsidRDefault="002D2038" w:rsidP="002D2038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1407FC94" w14:textId="46551414" w:rsidR="00835EEE" w:rsidRPr="00207C6C" w:rsidRDefault="00740F39" w:rsidP="00207C6C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 xml:space="preserve"> </w:t>
            </w:r>
            <w:r w:rsidR="00367D07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Tome nota por favor que si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su </w:t>
            </w:r>
            <w:r w:rsidR="00F71592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empresa</w:t>
            </w:r>
            <w:r w:rsidR="00B2067B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, casa matriz, o subsidiaria </w:t>
            </w:r>
            <w:r w:rsidR="006105EE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tiene algún involucramiento con alguna de las siguientes industrias o prácticas, 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su oferta quedará automáticamente descalificada de este proceso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.</w:t>
            </w:r>
          </w:p>
          <w:p w14:paraId="7D5DD644" w14:textId="117182F9" w:rsidR="00736320" w:rsidRPr="00207C6C" w:rsidRDefault="00736320" w:rsidP="00835EEE">
            <w:p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0D1BAACF" w14:textId="77777777" w:rsidR="00C32ADF" w:rsidRPr="00207C6C" w:rsidRDefault="00736320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</w:t>
            </w:r>
            <w:r w:rsidR="00503B6F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a, suministro, o distribución </w:t>
            </w:r>
            <w:r w:rsidR="00143F9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de Alcohol.</w:t>
            </w:r>
          </w:p>
          <w:p w14:paraId="18CBF821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Tabaco.</w:t>
            </w:r>
          </w:p>
          <w:p w14:paraId="7EB9C13A" w14:textId="77777777" w:rsidR="00C32ADF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Manufactura, suministro, o distribución de Armamento.</w:t>
            </w:r>
          </w:p>
          <w:p w14:paraId="0DEB7648" w14:textId="0295F7D3" w:rsidR="00736320" w:rsidRPr="00207C6C" w:rsidRDefault="00C32ADF" w:rsidP="0073632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Producción, distribución, y/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 mercadeo de P</w:t>
            </w:r>
            <w:r w:rsidR="0023306D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or</w:t>
            </w:r>
            <w:r w:rsidR="00174C69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>nografía.</w:t>
            </w:r>
            <w:r w:rsidR="00736320" w:rsidRPr="00207C6C">
              <w:rPr>
                <w:rFonts w:ascii="Arial" w:eastAsia="Times New Roman" w:hAnsi="Arial" w:cs="Arial"/>
                <w:b w:val="0"/>
                <w:lang w:val="es-GT" w:eastAsia="en-GB"/>
              </w:rPr>
              <w:t xml:space="preserve"> </w:t>
            </w:r>
          </w:p>
          <w:p w14:paraId="285C118F" w14:textId="3F863179" w:rsidR="00736320" w:rsidRPr="00207C6C" w:rsidRDefault="00C102E8" w:rsidP="00C102E8">
            <w:pPr>
              <w:pStyle w:val="Prrafodelista"/>
              <w:jc w:val="both"/>
              <w:rPr>
                <w:rFonts w:ascii="Arial" w:eastAsia="Times New Roman" w:hAnsi="Arial" w:cs="Arial"/>
                <w:b w:val="0"/>
                <w:lang w:val="es-GT" w:eastAsia="en-GB"/>
              </w:rPr>
            </w:pPr>
            <w:r w:rsidRPr="00207C6C">
              <w:rPr>
                <w:rFonts w:ascii="Arial" w:eastAsia="Times New Roman" w:hAnsi="Arial" w:cs="Arial"/>
                <w:b w:val="0"/>
                <w:lang w:val="es-GT" w:eastAsia="en-GB"/>
              </w:rPr>
              <w:br/>
            </w:r>
          </w:p>
          <w:p w14:paraId="6F1A7589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BCED6B8" w14:textId="1280E4B4" w:rsidR="00736320" w:rsidRPr="00F53EA9" w:rsidRDefault="00736320" w:rsidP="00290CD4">
            <w:pPr>
              <w:tabs>
                <w:tab w:val="left" w:pos="2490"/>
              </w:tabs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  <w:tab/>
            </w:r>
          </w:p>
          <w:p w14:paraId="0C15EE82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49105C0F" w14:textId="77777777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4"/>
                <w:szCs w:val="20"/>
                <w:lang w:val="es-GT" w:eastAsia="en-GB"/>
              </w:rPr>
            </w:pPr>
          </w:p>
          <w:p w14:paraId="7EE445E9" w14:textId="2DD3ADC6" w:rsidR="00736320" w:rsidRPr="00F53EA9" w:rsidRDefault="00736320" w:rsidP="004D6345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B4394A8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3B54476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210C2E5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shd w:val="clear" w:color="auto" w:fill="auto"/>
            <w:hideMark/>
          </w:tcPr>
          <w:p w14:paraId="5AAAB5E4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0D2E5BA7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 w:val="restart"/>
            <w:shd w:val="clear" w:color="auto" w:fill="auto"/>
            <w:noWrap/>
            <w:hideMark/>
          </w:tcPr>
          <w:p w14:paraId="50D81870" w14:textId="3B3E95A4" w:rsidR="00740F39" w:rsidRPr="00F53EA9" w:rsidRDefault="00835EEE" w:rsidP="00835EE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lastRenderedPageBreak/>
              <w:t>P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or favor complete este formulario y </w:t>
            </w:r>
            <w:r w:rsidR="00213138">
              <w:rPr>
                <w:rFonts w:ascii="Arial" w:hAnsi="Arial" w:cs="Arial"/>
                <w:bCs w:val="0"/>
                <w:sz w:val="28"/>
                <w:lang w:val="es-GT" w:eastAsia="en-GB"/>
              </w:rPr>
              <w:t>devuélvalo</w:t>
            </w:r>
            <w:r w:rsidR="00174C69" w:rsidRPr="00F53EA9">
              <w:rPr>
                <w:rFonts w:ascii="Arial" w:hAnsi="Arial" w:cs="Arial"/>
                <w:bCs w:val="0"/>
                <w:sz w:val="28"/>
                <w:lang w:val="es-GT" w:eastAsia="en-GB"/>
              </w:rPr>
              <w:t xml:space="preserve"> como parte de su oferta.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740F39" w:rsidRPr="00566CD5" w14:paraId="0BE8803C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467EDCC6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61A5391B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C2B47" w14:textId="7A2CE030" w:rsidR="00740F39" w:rsidRPr="00F53EA9" w:rsidRDefault="005566B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52673" w14:textId="3DD129A7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Departamento</w:t>
            </w:r>
          </w:p>
          <w:p w14:paraId="2880D3BC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917C" w14:textId="6DDAF89F" w:rsidR="00740F39" w:rsidRPr="00F53EA9" w:rsidRDefault="005566B6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de Correo Electrónico</w:t>
            </w:r>
          </w:p>
        </w:tc>
      </w:tr>
      <w:tr w:rsidR="00740F39" w:rsidRPr="00F53EA9" w14:paraId="188CD223" w14:textId="77777777" w:rsidTr="00CE4425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B2C7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3A56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1B80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5298145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663F09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8D30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8CB43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DE9984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321E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B758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D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287E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34C24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40EB08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28AD965A" w14:textId="77777777" w:rsidTr="00CE442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2" w:type="dxa"/>
            <w:gridSpan w:val="6"/>
            <w:shd w:val="clear" w:color="auto" w:fill="auto"/>
            <w:noWrap/>
            <w:hideMark/>
          </w:tcPr>
          <w:p w14:paraId="45E298F7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113126D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73B69924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3F1DE719" w14:textId="77777777" w:rsidR="00736320" w:rsidRPr="00F53EA9" w:rsidRDefault="00736320" w:rsidP="007E7A3C">
            <w:pPr>
              <w:rPr>
                <w:rFonts w:ascii="Arial" w:eastAsia="Times New Roman" w:hAnsi="Arial" w:cs="Arial"/>
                <w:bCs w:val="0"/>
                <w:lang w:val="es-GT" w:eastAsia="en-GB"/>
              </w:rPr>
            </w:pPr>
          </w:p>
          <w:p w14:paraId="2F516F3A" w14:textId="73CF2286" w:rsidR="00740F39" w:rsidRPr="00F53EA9" w:rsidRDefault="00740F39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Part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e </w:t>
            </w:r>
            <w:r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A:</w:t>
            </w:r>
            <w:r w:rsidRPr="00F53EA9">
              <w:rPr>
                <w:rFonts w:ascii="Arial" w:eastAsia="Times New Roman" w:hAnsi="Arial" w:cs="Arial"/>
                <w:b w:val="0"/>
                <w:bCs w:val="0"/>
                <w:lang w:val="es-GT" w:eastAsia="en-GB"/>
              </w:rPr>
              <w:t xml:space="preserve"> </w:t>
            </w:r>
            <w:r w:rsidR="005566B6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 xml:space="preserve">Información sobre su </w:t>
            </w:r>
            <w:r w:rsidR="00F71592" w:rsidRPr="00F53EA9">
              <w:rPr>
                <w:rFonts w:ascii="Arial" w:eastAsia="Times New Roman" w:hAnsi="Arial" w:cs="Arial"/>
                <w:bCs w:val="0"/>
                <w:lang w:val="es-GT" w:eastAsia="en-GB"/>
              </w:rPr>
              <w:t>Empresa</w:t>
            </w:r>
          </w:p>
        </w:tc>
        <w:tc>
          <w:tcPr>
            <w:tcW w:w="1028" w:type="dxa"/>
            <w:gridSpan w:val="2"/>
            <w:shd w:val="clear" w:color="auto" w:fill="auto"/>
            <w:noWrap/>
            <w:hideMark/>
          </w:tcPr>
          <w:p w14:paraId="6224D6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shd w:val="clear" w:color="auto" w:fill="auto"/>
            <w:noWrap/>
            <w:hideMark/>
          </w:tcPr>
          <w:p w14:paraId="3A39F2A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shd w:val="clear" w:color="auto" w:fill="auto"/>
            <w:noWrap/>
            <w:hideMark/>
          </w:tcPr>
          <w:p w14:paraId="5C1E331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0D9A544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FFFFFF" w:themeFill="background1"/>
            <w:hideMark/>
          </w:tcPr>
          <w:p w14:paraId="749F91E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740F39" w:rsidRPr="00566CD5" w14:paraId="2EB68224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6DB42B" w14:textId="17B59C8A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1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. </w:t>
            </w:r>
            <w:r w:rsidR="005566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Por favor proporcione el nombre de su negocio y 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casa matriz o </w:t>
            </w:r>
            <w:r w:rsidR="00F71592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empresa</w:t>
            </w:r>
            <w:r w:rsidR="0006366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s subsidiarias</w:t>
            </w:r>
          </w:p>
          <w:p w14:paraId="59A5954F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5DE0AD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C8112A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EDB7EC1" w14:textId="77777777" w:rsidTr="00CE4425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6C55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0D67B6C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740F39" w:rsidRPr="00566CD5" w14:paraId="79E23FC2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9A8E21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B3D90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285924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49AD3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88229B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A44A2E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BEB78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948B58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B270C1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089C93E4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9F4F47" w14:paraId="487958E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B4DC93" w14:textId="589D800A" w:rsidR="00740F39" w:rsidRPr="00F53EA9" w:rsidRDefault="00927192" w:rsidP="00252ED6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proporcione</w:t>
            </w:r>
            <w:r w:rsidR="008E16C8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todas las direcciones de sus negocios registrados y </w:t>
            </w:r>
            <w:r w:rsidR="00D27CE4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casa matriz o subsidiarias</w:t>
            </w:r>
          </w:p>
          <w:p w14:paraId="707EF134" w14:textId="77777777" w:rsidR="00252ED6" w:rsidRPr="00F53EA9" w:rsidRDefault="00252ED6" w:rsidP="00252ED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noWrap/>
            <w:hideMark/>
          </w:tcPr>
          <w:p w14:paraId="50F8573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6235E40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BD77473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5B86" w14:textId="7F3C2AA5" w:rsidR="003E5DB1" w:rsidRPr="00F53EA9" w:rsidRDefault="00C50EED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Oficinas Registradas</w:t>
            </w:r>
          </w:p>
        </w:tc>
        <w:tc>
          <w:tcPr>
            <w:tcW w:w="30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1A11" w14:textId="5382640C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Pedidos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D7B7" w14:textId="0ED60DA2" w:rsidR="003E5DB1" w:rsidRPr="00F53EA9" w:rsidRDefault="00A76050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Dirección para Pago (si fuera diferente</w:t>
            </w:r>
            <w:r w:rsidR="003E5DB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38C63A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22B86E0B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2DF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E87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D51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39E86005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C17309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67C0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FCBB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4C74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77FD2A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5915B89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11C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2D0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2E2E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4623739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D2F3801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6C801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397B7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0410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2D6B01C2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10E41E3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477F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B5DC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A733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3832D4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66C823B" w14:textId="77777777" w:rsidTr="00C50E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254B7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8D3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7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AED7F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</w:tcPr>
          <w:p w14:paraId="04561B9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66F27D82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CD1B9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6A8BAB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20EC05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F496C1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4482DD9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5013BF77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0A505B5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5D8C38C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D2C70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0C2AF48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5B0E0D06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C5C81A" w14:textId="16E2EA68" w:rsidR="00740F39" w:rsidRPr="00F53EA9" w:rsidRDefault="00927192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3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P</w:t>
            </w:r>
            <w:r w:rsidR="00A76050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or favor proporcione su número de teléfono, </w:t>
            </w:r>
            <w:r w:rsidR="004221BA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dirección de sitio web, y dirección de correo electrónico central (si aplica</w:t>
            </w:r>
            <w:r w:rsidR="007E7A3C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)</w:t>
            </w:r>
          </w:p>
          <w:p w14:paraId="619A9284" w14:textId="77777777" w:rsidR="00252ED6" w:rsidRPr="00F53EA9" w:rsidRDefault="00252ED6" w:rsidP="007E7A3C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F3C293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7F7C3519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9D31C45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68335" w14:textId="2D1955DF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Teléfono</w:t>
            </w:r>
          </w:p>
        </w:tc>
        <w:tc>
          <w:tcPr>
            <w:tcW w:w="42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74E7" w14:textId="09B1BA18" w:rsidR="003E5DB1" w:rsidRPr="00F53EA9" w:rsidRDefault="004221BA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Sitio Web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24F583EF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123AED40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88F7" w14:textId="77777777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427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35F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BFADE9C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7FA6A284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C7D59" w14:textId="649B5450" w:rsidR="003E5DB1" w:rsidRPr="00F53EA9" w:rsidRDefault="004221BA" w:rsidP="00740F39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GT" w:eastAsia="en-GB"/>
              </w:rPr>
              <w:t>Correo Electrónico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6951BC03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F53EA9" w14:paraId="564001F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5A39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14:paraId="715147E5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F53EA9" w14:paraId="00C56C4D" w14:textId="77777777" w:rsidTr="00C50EED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976E2A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C6A2582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0F2DEDE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0D87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2058AED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39AF77D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B9579D4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6F841E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2C6563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</w:tcPr>
          <w:p w14:paraId="7F3A75C8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4564845F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 w:val="restart"/>
            <w:shd w:val="clear" w:color="auto" w:fill="auto"/>
            <w:hideMark/>
          </w:tcPr>
          <w:p w14:paraId="30D87627" w14:textId="0BDAFC27" w:rsidR="00740F39" w:rsidRPr="00F53EA9" w:rsidRDefault="00927192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</w:t>
            </w:r>
            <w:r w:rsidR="00740F3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4</w:t>
            </w:r>
            <w:r w:rsidR="00740F39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.  Complete</w:t>
            </w:r>
            <w:r w:rsidR="001E30C1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 xml:space="preserve"> la siguiente información para sus diferentes 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ubicaciones operativas según se indica a continuación</w:t>
            </w:r>
          </w:p>
          <w:p w14:paraId="7B398823" w14:textId="77777777" w:rsidR="00252ED6" w:rsidRPr="00F53EA9" w:rsidRDefault="00252ED6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6928A77A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7ADE62F" w14:textId="77777777" w:rsidR="00740F39" w:rsidRPr="00F53EA9" w:rsidRDefault="00740F39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40F39" w:rsidRPr="00566CD5" w14:paraId="7C364AB6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4" w:type="dxa"/>
            <w:gridSpan w:val="10"/>
            <w:vMerge/>
            <w:shd w:val="clear" w:color="auto" w:fill="auto"/>
            <w:hideMark/>
          </w:tcPr>
          <w:p w14:paraId="3C370E8C" w14:textId="77777777" w:rsidR="00740F39" w:rsidRPr="00F53EA9" w:rsidRDefault="00740F39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14:paraId="2735E920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shd w:val="clear" w:color="auto" w:fill="auto"/>
            <w:noWrap/>
            <w:hideMark/>
          </w:tcPr>
          <w:p w14:paraId="5A3D496A" w14:textId="77777777" w:rsidR="00740F39" w:rsidRPr="00F53EA9" w:rsidRDefault="00740F39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144CCBE9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14D6" w14:textId="1DAE60E0" w:rsidR="003E5DB1" w:rsidRPr="00F53EA9" w:rsidRDefault="003E5DB1" w:rsidP="00740F39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 </w:t>
            </w:r>
            <w:r w:rsidR="00BD77B6" w:rsidRPr="00F53EA9">
              <w:rPr>
                <w:rFonts w:ascii="Arial" w:eastAsia="Times New Roman" w:hAnsi="Arial" w:cs="Arial"/>
                <w:b w:val="0"/>
                <w:sz w:val="20"/>
                <w:szCs w:val="20"/>
                <w:lang w:val="es-GT" w:eastAsia="en-GB"/>
              </w:rPr>
              <w:t>Ubicación de la Oficina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4529" w14:textId="26E9CC1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Funciones llevadas a cabo en esta ubicación</w:t>
            </w: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8E" w14:textId="4606A375" w:rsidR="003E5DB1" w:rsidRPr="00F53EA9" w:rsidRDefault="00423FDB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Número de miembros de personal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</w:tcBorders>
            <w:noWrap/>
            <w:hideMark/>
          </w:tcPr>
          <w:p w14:paraId="375A0A60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7732EEE7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49D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BB301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EEA48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7B5E997B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3E15A5D1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4116B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D3F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03819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5F14DAAA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6827616B" w14:textId="77777777" w:rsidTr="00CE44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718A4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943FD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216C7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</w:tcPr>
          <w:p w14:paraId="7270B046" w14:textId="77777777" w:rsidR="003E5DB1" w:rsidRPr="00F53EA9" w:rsidRDefault="003E5DB1" w:rsidP="00740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3E5DB1" w:rsidRPr="00566CD5" w14:paraId="4B61B21A" w14:textId="77777777" w:rsidTr="00CE44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269A" w14:textId="77777777" w:rsidR="003E5DB1" w:rsidRPr="00F53EA9" w:rsidRDefault="003E5DB1" w:rsidP="00740F3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CE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DEB8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hideMark/>
          </w:tcPr>
          <w:p w14:paraId="0277DCE3" w14:textId="77777777" w:rsidR="003E5DB1" w:rsidRPr="00F53EA9" w:rsidRDefault="003E5DB1" w:rsidP="00740F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pPr w:leftFromText="180" w:rightFromText="180" w:vertAnchor="text" w:horzAnchor="margin" w:tblpY="-4047"/>
        <w:tblW w:w="8792" w:type="dxa"/>
        <w:tblLayout w:type="fixed"/>
        <w:tblLook w:val="04A0" w:firstRow="1" w:lastRow="0" w:firstColumn="1" w:lastColumn="0" w:noHBand="0" w:noVBand="1"/>
      </w:tblPr>
      <w:tblGrid>
        <w:gridCol w:w="1633"/>
        <w:gridCol w:w="931"/>
        <w:gridCol w:w="1072"/>
        <w:gridCol w:w="947"/>
        <w:gridCol w:w="258"/>
        <w:gridCol w:w="266"/>
        <w:gridCol w:w="1394"/>
        <w:gridCol w:w="162"/>
        <w:gridCol w:w="1134"/>
        <w:gridCol w:w="67"/>
        <w:gridCol w:w="6"/>
        <w:gridCol w:w="777"/>
        <w:gridCol w:w="58"/>
        <w:gridCol w:w="87"/>
      </w:tblGrid>
      <w:tr w:rsidR="00062E7A" w:rsidRPr="00566CD5" w14:paraId="25D3FA8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7DFA6DC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5D422C6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23F2A494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E6736A0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5171B27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456D911B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56030A00" w14:textId="77777777" w:rsidR="001572B3" w:rsidRDefault="001572B3" w:rsidP="00D506A1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3DB493" w14:textId="060702CC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 Por favor indique la naturaleza de su negocio y sus principales productos /servicios</w:t>
            </w:r>
          </w:p>
        </w:tc>
      </w:tr>
      <w:tr w:rsidR="00062E7A" w:rsidRPr="00566CD5" w14:paraId="7F38098C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  <w:hideMark/>
          </w:tcPr>
          <w:p w14:paraId="3D8E9849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397BF15C" w14:textId="77777777" w:rsidTr="00EF4F2C">
              <w:trPr>
                <w:trHeight w:val="758"/>
              </w:trPr>
              <w:tc>
                <w:tcPr>
                  <w:tcW w:w="8500" w:type="dxa"/>
                </w:tcPr>
                <w:p w14:paraId="7E165305" w14:textId="77777777" w:rsidR="00062E7A" w:rsidRDefault="00062E7A" w:rsidP="00360977">
                  <w:pPr>
                    <w:framePr w:hSpace="180" w:wrap="around" w:vAnchor="text" w:hAnchor="margin" w:y="-4047"/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359CBCE5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68F60E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3D3326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3C74A37" w14:textId="77777777" w:rsidTr="00C84C3B">
        <w:trPr>
          <w:gridAfter w:val="2"/>
          <w:wAfter w:w="145" w:type="dxa"/>
          <w:trHeight w:val="419"/>
        </w:trPr>
        <w:tc>
          <w:tcPr>
            <w:tcW w:w="8647" w:type="dxa"/>
            <w:gridSpan w:val="12"/>
            <w:shd w:val="clear" w:color="auto" w:fill="auto"/>
            <w:noWrap/>
            <w:vAlign w:val="center"/>
            <w:hideMark/>
          </w:tcPr>
          <w:p w14:paraId="76E1C287" w14:textId="2B66AB21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Por favor especifique el/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los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producto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(s) o servicio(s) que usted propone proveer a Plan International.</w:t>
            </w:r>
          </w:p>
          <w:p w14:paraId="4DF0A5E2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418BE39" w14:textId="77777777" w:rsidR="00062E7A" w:rsidRPr="00F53EA9" w:rsidRDefault="00062E7A" w:rsidP="00322C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5853ECF" w14:textId="626925F3" w:rsidR="00062E7A" w:rsidRPr="00F53EA9" w:rsidRDefault="00062E7A" w:rsidP="00252ED6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1C14C217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2DE3CC25" w14:textId="02F1CE61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A7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Por favor proporcione el número de registro de su empresa, número de años en el negocio, y Número de Identificación Tributaria (NIT o equivalente): </w:t>
            </w:r>
          </w:p>
        </w:tc>
      </w:tr>
      <w:tr w:rsidR="00062E7A" w:rsidRPr="00566CD5" w14:paraId="465E0CA0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63669D82" w14:textId="77777777" w:rsidR="00062E7A" w:rsidRPr="00550C10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E5698C" w14:paraId="5892DF25" w14:textId="77777777" w:rsidTr="00C84C3B">
        <w:trPr>
          <w:gridAfter w:val="4"/>
          <w:wAfter w:w="928" w:type="dxa"/>
          <w:trHeight w:val="255"/>
        </w:trPr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B5A49F" w14:textId="2471777C" w:rsidR="00062E7A" w:rsidRPr="007B2481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No. de Reg. de su Empresa</w:t>
            </w:r>
          </w:p>
        </w:tc>
        <w:tc>
          <w:tcPr>
            <w:tcW w:w="2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79389D" w14:textId="1F1C4836" w:rsidR="00062E7A" w:rsidRPr="00550C10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Años en el Negocio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7D9223" w14:textId="48DC67B3" w:rsidR="00062E7A" w:rsidRPr="00E5698C" w:rsidRDefault="00062E7A" w:rsidP="009020C6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No. de NIT</w:t>
            </w:r>
          </w:p>
        </w:tc>
      </w:tr>
      <w:tr w:rsidR="00062E7A" w:rsidRPr="00F53EA9" w14:paraId="6F939540" w14:textId="77777777" w:rsidTr="00C84C3B">
        <w:trPr>
          <w:gridAfter w:val="2"/>
          <w:wAfter w:w="145" w:type="dxa"/>
          <w:trHeight w:val="441"/>
        </w:trPr>
        <w:tc>
          <w:tcPr>
            <w:tcW w:w="3636" w:type="dxa"/>
            <w:gridSpan w:val="3"/>
            <w:vMerge w:val="restart"/>
            <w:shd w:val="clear" w:color="auto" w:fill="auto"/>
            <w:noWrap/>
          </w:tcPr>
          <w:p w14:paraId="211729E6" w14:textId="7729F155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 w:val="restart"/>
            <w:shd w:val="clear" w:color="auto" w:fill="auto"/>
            <w:noWrap/>
          </w:tcPr>
          <w:p w14:paraId="10AF12E2" w14:textId="22822DF6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auto"/>
            <w:noWrap/>
          </w:tcPr>
          <w:p w14:paraId="27740FAA" w14:textId="4A8319D0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BFD425F" w14:textId="77777777" w:rsidTr="00C84C3B">
        <w:trPr>
          <w:gridAfter w:val="2"/>
          <w:wAfter w:w="145" w:type="dxa"/>
          <w:trHeight w:val="632"/>
        </w:trPr>
        <w:tc>
          <w:tcPr>
            <w:tcW w:w="3636" w:type="dxa"/>
            <w:gridSpan w:val="3"/>
            <w:vMerge/>
            <w:vAlign w:val="center"/>
          </w:tcPr>
          <w:p w14:paraId="0BD19ADD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7" w:type="dxa"/>
            <w:gridSpan w:val="5"/>
            <w:vMerge/>
            <w:vAlign w:val="center"/>
          </w:tcPr>
          <w:p w14:paraId="032EB5F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3207F94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987459D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6DE82A0C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EA2122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2A9F75DA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427906A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380057E8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00393E12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0EE366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93695FF" w14:textId="77777777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B6A4D38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45865D45" w14:textId="40BDDEBE" w:rsidR="00062E7A" w:rsidRPr="00F53EA9" w:rsidRDefault="00062E7A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 ¿Cuál es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estatus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jurídic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negocio?</w:t>
            </w:r>
          </w:p>
        </w:tc>
      </w:tr>
      <w:tr w:rsidR="00053EC9" w:rsidRPr="00F53EA9" w14:paraId="583D7D3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0C1A" w14:textId="73E7606B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Sociedad Anónima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021B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BCA6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7E03" w14:textId="77777777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Asocio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4E314" w14:textId="5934294E" w:rsidR="00053EC9" w:rsidRPr="00F53EA9" w:rsidRDefault="00053EC9" w:rsidP="00D506A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6579367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10B" w14:textId="2E9AD934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Organización No Lucrativa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699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F9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DC5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Propietario(a) Único(a)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C04F" w14:textId="37FBE33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17714E9F" w14:textId="77777777" w:rsidTr="00C84C3B">
        <w:trPr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A9E3" w14:textId="5D5B35A1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 Privada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50A4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211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73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Agencia del Gobierno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C7B86" w14:textId="4056D20B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5D1E96" w:rsidRPr="00F53EA9" w14:paraId="5E24C293" w14:textId="77777777" w:rsidTr="00C84C3B">
        <w:trPr>
          <w:trHeight w:val="357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DAF" w14:textId="2D09F929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Autoempleado(a)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7E0F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61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29" w:type="dxa"/>
            <w:gridSpan w:val="6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166E" w14:textId="77777777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Otra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4B6" w14:textId="6057213D" w:rsidR="005D1E96" w:rsidRPr="00F53EA9" w:rsidRDefault="005D1E96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2D2456EE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</w:tcPr>
          <w:p w14:paraId="43495E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70B6E5C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339955F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839C6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013F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878595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0927F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bottom"/>
          </w:tcPr>
          <w:p w14:paraId="66500F4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062E7A" w:rsidRPr="00566CD5" w14:paraId="1CFFC509" w14:textId="77777777" w:rsidTr="00C84C3B">
        <w:trPr>
          <w:gridAfter w:val="2"/>
          <w:wAfter w:w="145" w:type="dxa"/>
          <w:trHeight w:val="398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6627B962" w14:textId="3B6321C4" w:rsidR="00062E7A" w:rsidRPr="00F53EA9" w:rsidRDefault="00062E7A" w:rsidP="0010404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¿En qué país/países está registrada su empresa y paga sus impuestos?     </w:t>
            </w:r>
          </w:p>
        </w:tc>
      </w:tr>
      <w:tr w:rsidR="00832CF1" w:rsidRPr="00F53EA9" w14:paraId="37C8DFB3" w14:textId="77777777" w:rsidTr="00C84C3B">
        <w:trPr>
          <w:gridAfter w:val="2"/>
          <w:wAfter w:w="145" w:type="dxa"/>
          <w:trHeight w:val="429"/>
        </w:trPr>
        <w:tc>
          <w:tcPr>
            <w:tcW w:w="1633" w:type="dxa"/>
            <w:shd w:val="clear" w:color="auto" w:fill="auto"/>
            <w:noWrap/>
            <w:vAlign w:val="bottom"/>
          </w:tcPr>
          <w:p w14:paraId="1B36BB5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</w:tcPr>
          <w:p w14:paraId="1DBDE6F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</w:tcPr>
          <w:p w14:paraId="1952CDA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shd w:val="clear" w:color="auto" w:fill="auto"/>
            <w:noWrap/>
            <w:vAlign w:val="bottom"/>
          </w:tcPr>
          <w:p w14:paraId="18A8486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</w:tcPr>
          <w:p w14:paraId="0AEF3F6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</w:tcPr>
          <w:p w14:paraId="175F7E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45931CE9" w14:textId="00028AAB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_____________</w:t>
            </w:r>
          </w:p>
        </w:tc>
      </w:tr>
      <w:tr w:rsidR="00062E7A" w:rsidRPr="00F53EA9" w14:paraId="570C42B9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303AB3B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4E61547" w14:textId="77777777" w:rsidTr="00C84C3B">
        <w:trPr>
          <w:gridAfter w:val="2"/>
          <w:wAfter w:w="145" w:type="dxa"/>
          <w:trHeight w:val="25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0C68A09B" w14:textId="5CB981A2" w:rsidR="00062E7A" w:rsidRPr="00F53EA9" w:rsidRDefault="00062E7A" w:rsidP="00031077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A10.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indique cuál es su clasificación tributaria, hallazgos de auditoría, y acciones gerenciales de los dos años recién pasados</w:t>
            </w:r>
          </w:p>
        </w:tc>
      </w:tr>
      <w:tr w:rsidR="00062E7A" w:rsidRPr="00566CD5" w14:paraId="5C258FB2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noWrap/>
            <w:vAlign w:val="bottom"/>
          </w:tcPr>
          <w:tbl>
            <w:tblPr>
              <w:tblStyle w:val="Tablaconcuadrcula"/>
              <w:tblpPr w:leftFromText="141" w:rightFromText="141" w:horzAnchor="margin" w:tblpY="-6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500"/>
            </w:tblGrid>
            <w:tr w:rsidR="00062E7A" w:rsidRPr="00566CD5" w14:paraId="54B8E098" w14:textId="77777777" w:rsidTr="00C8301B">
              <w:trPr>
                <w:trHeight w:val="1124"/>
              </w:trPr>
              <w:tc>
                <w:tcPr>
                  <w:tcW w:w="8500" w:type="dxa"/>
                </w:tcPr>
                <w:p w14:paraId="10096D75" w14:textId="77777777" w:rsidR="00062E7A" w:rsidRDefault="00062E7A" w:rsidP="003E5DB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29CB1CC3" w14:textId="787073E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485CB9E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280676B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235D5B4" w14:textId="77777777" w:rsidTr="00C84C3B">
        <w:trPr>
          <w:gridAfter w:val="2"/>
          <w:wAfter w:w="145" w:type="dxa"/>
          <w:trHeight w:val="441"/>
        </w:trPr>
        <w:tc>
          <w:tcPr>
            <w:tcW w:w="8647" w:type="dxa"/>
            <w:gridSpan w:val="12"/>
            <w:vMerge/>
            <w:noWrap/>
            <w:vAlign w:val="bottom"/>
          </w:tcPr>
          <w:p w14:paraId="7BE1475C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20B97FC8" w14:textId="77777777" w:rsidTr="00C84C3B">
        <w:trPr>
          <w:gridAfter w:val="2"/>
          <w:wAfter w:w="145" w:type="dxa"/>
          <w:trHeight w:val="60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565439EC" w14:textId="36384AEC" w:rsidR="00062E7A" w:rsidRPr="00F53EA9" w:rsidRDefault="00062E7A" w:rsidP="00927192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A11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Fechas de Años Financieros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83F0346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6FB145F0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B3ECAE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0A8BB0D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872C61" w14:paraId="025D51C6" w14:textId="77777777" w:rsidTr="00C84C3B">
        <w:trPr>
          <w:gridAfter w:val="2"/>
          <w:wAfter w:w="145" w:type="dxa"/>
          <w:trHeight w:val="295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0767EA6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38986DF3" w14:textId="3C60DF0C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_____________</w:t>
            </w:r>
          </w:p>
        </w:tc>
      </w:tr>
      <w:tr w:rsidR="00062E7A" w:rsidRPr="009F4F47" w14:paraId="7BBB41A1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07388E50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794B24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116D16D" w14:textId="1FB85A9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información financiera sobre lo siguiente: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736D1ACA" w14:textId="143DF49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9F4F47" w14:paraId="5597814C" w14:textId="77777777" w:rsidTr="00C84C3B">
        <w:trPr>
          <w:gridAfter w:val="2"/>
          <w:wAfter w:w="145" w:type="dxa"/>
          <w:trHeight w:val="299"/>
        </w:trPr>
        <w:tc>
          <w:tcPr>
            <w:tcW w:w="6663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593289" w14:textId="77777777" w:rsidR="00062E7A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F46C7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000B85CD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AC4E" w14:textId="2DE1CC19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y moneda de la Empresa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C1F0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65BEEBB4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2F1" w14:textId="157518B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7D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73898CBB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376" w14:textId="326380BA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Crecimiento de Ingresos Netos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F55D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5AE402B8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E61B" w14:textId="5BF3A66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Volumen de ventas de la parte del negocio que abastecería a Plan International 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838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470C6141" w14:textId="77777777" w:rsidTr="00C84C3B">
        <w:trPr>
          <w:gridAfter w:val="2"/>
          <w:wAfter w:w="145" w:type="dxa"/>
          <w:trHeight w:val="340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4FC8" w14:textId="001FACF8" w:rsidR="00062E7A" w:rsidRPr="00F53EA9" w:rsidRDefault="00062E7A" w:rsidP="00B019E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Porcentaje (%) de su total de negocios que representa el negocio con Plan International (actual o proyectado)</w:t>
            </w:r>
          </w:p>
          <w:p w14:paraId="78492DB9" w14:textId="49AB79E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0D1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82FB9C7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DA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DD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D9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217A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4D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43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37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6A0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0723826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  <w:hideMark/>
          </w:tcPr>
          <w:p w14:paraId="5622A15D" w14:textId="77777777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  <w:p w14:paraId="39F6E9C0" w14:textId="1404F1B6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B: Su Personal</w:t>
            </w:r>
          </w:p>
        </w:tc>
      </w:tr>
      <w:tr w:rsidR="00062E7A" w:rsidRPr="00F53EA9" w14:paraId="68386254" w14:textId="77777777" w:rsidTr="00C84C3B">
        <w:trPr>
          <w:gridAfter w:val="2"/>
          <w:wAfter w:w="145" w:type="dxa"/>
          <w:trHeight w:val="315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4A743C41" w14:textId="3F4A303B" w:rsidR="00062E7A" w:rsidRPr="00F53EA9" w:rsidRDefault="00062E7A" w:rsidP="003E5DB1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</w:p>
        </w:tc>
      </w:tr>
      <w:tr w:rsidR="00062E7A" w:rsidRPr="00566CD5" w14:paraId="6F7AA4FD" w14:textId="77777777" w:rsidTr="00C84C3B">
        <w:trPr>
          <w:gridAfter w:val="2"/>
          <w:wAfter w:w="145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4047"/>
              <w:tblW w:w="11547" w:type="dxa"/>
              <w:tblLayout w:type="fixed"/>
              <w:tblLook w:val="04A0" w:firstRow="1" w:lastRow="0" w:firstColumn="1" w:lastColumn="0" w:noHBand="0" w:noVBand="1"/>
            </w:tblPr>
            <w:tblGrid>
              <w:gridCol w:w="7404"/>
              <w:gridCol w:w="1766"/>
              <w:gridCol w:w="1766"/>
              <w:gridCol w:w="611"/>
            </w:tblGrid>
            <w:tr w:rsidR="00062E7A" w:rsidRPr="00566CD5" w14:paraId="426A00A1" w14:textId="77777777" w:rsidTr="00AE6271">
              <w:trPr>
                <w:trHeight w:val="255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948F9F" w14:textId="685F4588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  <w:t>B1</w:t>
                  </w: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. ¿A cuántas personas emplea la empresa?</w:t>
                  </w: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D055B2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67DC2" w14:textId="6B1821AA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  <w:r w:rsidRPr="00F53EA9"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61C1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  <w:tr w:rsidR="00062E7A" w:rsidRPr="00566CD5" w14:paraId="35560013" w14:textId="77777777" w:rsidTr="00AE6271">
              <w:trPr>
                <w:trHeight w:val="80"/>
              </w:trPr>
              <w:tc>
                <w:tcPr>
                  <w:tcW w:w="7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748DDF" w14:textId="77AA9A8D" w:rsidR="00062E7A" w:rsidRPr="00F53EA9" w:rsidRDefault="00062E7A" w:rsidP="002F3CD1">
                  <w:pPr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C2CA70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17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734BCD" w14:textId="2E744689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  <w:tc>
                <w:tcPr>
                  <w:tcW w:w="611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</w:tcPr>
                <w:p w14:paraId="0F2FBC43" w14:textId="77777777" w:rsidR="00062E7A" w:rsidRPr="00F53EA9" w:rsidRDefault="00062E7A" w:rsidP="002F3CD1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C81ED99" w14:textId="06F1B207" w:rsidR="00062E7A" w:rsidRPr="00F53EA9" w:rsidRDefault="00062E7A" w:rsidP="007612D4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6F84B0E0" w14:textId="66F80C14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B86770" wp14:editId="279FE03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-88900</wp:posOffset>
                      </wp:positionV>
                      <wp:extent cx="10001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BBD115"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-7pt" to="73pt,-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fUzQEAAAMEAAAOAAAAZHJzL2Uyb0RvYy54bWysU02P0zAQvSPxHyzfaT6kRShquoeulssK&#10;KhZ+gNexG0u2xxqbJv33jJ02XQESAnFxMva8N/Oex9v72Vl2UhgN+J43m5oz5SUMxh97/u3r47sP&#10;nMUk/CAseNXzs4r8fvf2zXYKnWphBDsoZETiYzeFno8pha6qohyVE3EDQXk61IBOJArxWA0oJmJ3&#10;tmrr+n01AQ4BQaoYafdhOeS7wq+1kumz1lElZntOvaWyYllf8lrttqI7ogijkZc2xD904YTxVHSl&#10;ehBJsO9ofqFyRiJE0GkjwVWgtZGqaCA1Tf2TmudRBFW0kDkxrDbF/0crP50OyMzQ85YzLxxd0XNC&#10;YY5jYnvwngwEZG32aQqxo/S9P+AliuGAWfSs0eUvyWFz8fa8eqvmxCRtNnVdN+0dZ/J6Vt2AAWP6&#10;qMCx/NNza3yWLTpxeoqJilHqNSVvW5/XCNYMj8baEuSBUXuL7CToqtPc5JYJ9yqLooysspCl9fKX&#10;zlYtrF+UJitys6V6GcIbp5BS+XTltZ6yM0xTByuw/jPwkp+hqgzo34BXRKkMPq1gZzzg76rfrNBL&#10;/tWBRXe24AWGc7nUYg1NWnHu8iryKL+OC/z2dnc/AAAA//8DAFBLAwQUAAYACAAAACEAaIifRN4A&#10;AAALAQAADwAAAGRycy9kb3ducmV2LnhtbEyPQUvDQBCF74L/YRnBi7SbaBskzaZIoBcPgo0Uj9vs&#10;NAnNzobstkn/vRMQ9PZm5vHme9l2sp244uBbRwriZQQCqXKmpVrBV7lbvILwQZPRnSNUcEMP2/z+&#10;LtOpcSN94nUfasEh5FOtoAmhT6X0VYNW+6Xrkfh2coPVgcehlmbQI4fbTj5HUSKtbok/NLrHosHq&#10;vL9YBd/108vuUFI5FuHjlDTT7fC+LpR6fJjeNiACTuHPDDM+o0POTEd3IeNFp2ARx2u2zmLFpWbH&#10;KmFx/N3IPJP/O+Q/AAAA//8DAFBLAQItABQABgAIAAAAIQC2gziS/gAAAOEBAAATAAAAAAAAAAAA&#10;AAAAAAAAAABbQ29udGVudF9UeXBlc10ueG1sUEsBAi0AFAAGAAgAAAAhADj9If/WAAAAlAEAAAsA&#10;AAAAAAAAAAAAAAAALwEAAF9yZWxzLy5yZWxzUEsBAi0AFAAGAAgAAAAhALBhR9TNAQAAAwQAAA4A&#10;AAAAAAAAAAAAAAAALgIAAGRycy9lMm9Eb2MueG1sUEsBAi0AFAAGAAgAAAAhAGiIn0TeAAAACw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261A29E8" w14:textId="77777777" w:rsidTr="00C84C3B">
        <w:trPr>
          <w:gridAfter w:val="2"/>
          <w:wAfter w:w="145" w:type="dxa"/>
          <w:trHeight w:val="47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4F186430" w14:textId="4ED9986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B2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% de personal femenino / % de personal masculino </w:t>
            </w: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  <w:hideMark/>
          </w:tcPr>
          <w:p w14:paraId="75C85D07" w14:textId="1C29270B" w:rsidR="00062E7A" w:rsidRPr="00F53EA9" w:rsidRDefault="00062E7A" w:rsidP="00516E2D">
            <w:pPr>
              <w:ind w:left="-101" w:hanging="10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8C35EE" wp14:editId="6B17DF25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193675</wp:posOffset>
                      </wp:positionV>
                      <wp:extent cx="1000125" cy="0"/>
                      <wp:effectExtent l="0" t="0" r="0" b="0"/>
                      <wp:wrapNone/>
                      <wp:docPr id="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33C49" id="Straight Connector 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85pt,15.25pt" to="68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kB0AEAAIgDAAAOAAAAZHJzL2Uyb0RvYy54bWysU01v2zAMvQ/YfxB0X+xka1EYcXpI0F2G&#10;LUC7H8DKki1AEgVRi5N/P0pJs2y7DctBIUXx4z0+rx+P3omDTmQx9HK5aKXQQeFgw9jL7y9PHx6k&#10;oAxhAIdB9/KkST5u3r9bz7HTK5zQDToJLhKom2Mvp5xj1zSkJu2BFhh14KDB5CGzm8ZmSDBzde+a&#10;VdveNzOmISZUmohvd+eg3NT6xmiVvxlDOgvXS54t1zPV87WczWYN3ZggTlZdxoB/mMKDDdz0WmoH&#10;GcSPZP8q5a1KSGjyQqFv0BirdMXAaJbtH2ieJ4i6YmFyKF5pov9XVn097JOwQy8/SRHA84qecwI7&#10;TllsMQQmEJNYFZ7mSB0/34Z9ungU96mAPprkyz/DEcfK7enKrT5mofhy2bbtcnUnhXqLNb8SY6L8&#10;WaMXxeils6HAhg4OXyhzM3769qRcB3yyztXVuSDmXt5/vOPlKmABGQeZTR8ZEoVRCnAjK1PlVCsS&#10;OjuU7FKHTrR1SRyAxcGaGnB+4XGlcECZA4yh/gp4nuC31DLODmg6J9fQWUveZha0s76XD7fZLpSO&#10;ukryAqoQeqawWK84nCqzTfF43bXpRZpFT7c+27cf0OYnAAAA//8DAFBLAwQUAAYACAAAACEA2SlA&#10;ft0AAAAJAQAADwAAAGRycy9kb3ducmV2LnhtbEyPTU/DMAyG70j8h8hI3LZkVFAoTSc0tAO3UUDi&#10;6DXuBzRO1aRb+fdk4jCOth+9ft58PdteHGj0nWMNq6UCQVw503Gj4f1tu7gH4QOywd4xafghD+vi&#10;8iLHzLgjv9KhDI2IIewz1NCGMGRS+qoli37pBuJ4q91oMcRxbKQZ8RjDbS9vlLqTFjuOH1ocaNNS&#10;9V1OVsO029Sq2ybz12dSyukl3X08143W11fz0yOIQHM4w3DSj+pQRKe9m9h40WtYrB7SiGpI1C2I&#10;E5Ckscv+byGLXP5vUPwCAAD//wMAUEsBAi0AFAAGAAgAAAAhALaDOJL+AAAA4QEAABMAAAAAAAAA&#10;AAAAAAAAAAAAAFtDb250ZW50X1R5cGVzXS54bWxQSwECLQAUAAYACAAAACEAOP0h/9YAAACUAQAA&#10;CwAAAAAAAAAAAAAAAAAvAQAAX3JlbHMvLnJlbHNQSwECLQAUAAYACAAAACEAI0opAdABAACIAwAA&#10;DgAAAAAAAAAAAAAAAAAuAgAAZHJzL2Uyb0RvYy54bWxQSwECLQAUAAYACAAAACEA2SlAft0AAAAJ&#10;AQAADwAAAAAAAAAAAAAAAAAqBAAAZHJzL2Rvd25yZXYueG1sUEsFBgAAAAAEAAQA8wAAADQFAAAA&#10;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566CD5" w14:paraId="52120C15" w14:textId="77777777" w:rsidTr="00C84C3B">
        <w:trPr>
          <w:gridAfter w:val="1"/>
          <w:wAfter w:w="87" w:type="dxa"/>
          <w:trHeight w:val="255"/>
        </w:trPr>
        <w:tc>
          <w:tcPr>
            <w:tcW w:w="6663" w:type="dxa"/>
            <w:gridSpan w:val="8"/>
            <w:shd w:val="clear" w:color="auto" w:fill="auto"/>
            <w:noWrap/>
            <w:vAlign w:val="bottom"/>
            <w:hideMark/>
          </w:tcPr>
          <w:p w14:paraId="54C66B98" w14:textId="5CB76811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042" w:type="dxa"/>
            <w:gridSpan w:val="5"/>
            <w:shd w:val="clear" w:color="auto" w:fill="auto"/>
            <w:noWrap/>
            <w:vAlign w:val="bottom"/>
            <w:hideMark/>
          </w:tcPr>
          <w:p w14:paraId="5B1A768A" w14:textId="6DBD641F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566CD5" w14:paraId="317EE636" w14:textId="77777777" w:rsidTr="00C84C3B">
        <w:trPr>
          <w:gridAfter w:val="1"/>
          <w:wAfter w:w="87" w:type="dxa"/>
          <w:trHeight w:val="1583"/>
        </w:trPr>
        <w:tc>
          <w:tcPr>
            <w:tcW w:w="8705" w:type="dxa"/>
            <w:gridSpan w:val="13"/>
            <w:shd w:val="clear" w:color="auto" w:fill="auto"/>
            <w:noWrap/>
            <w:vAlign w:val="bottom"/>
          </w:tcPr>
          <w:p w14:paraId="09240E75" w14:textId="732313C0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 xml:space="preserve">B2.2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¿Es su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empresa</w:t>
            </w:r>
            <w:r w:rsidR="004A7A8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una </w:t>
            </w:r>
            <w:r w:rsidR="00C41A4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niciativa con Perspectiva de Género? </w:t>
            </w:r>
            <w:r w:rsidR="00152B0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Sí/No</w:t>
            </w:r>
          </w:p>
          <w:p w14:paraId="474B4B89" w14:textId="77777777" w:rsidR="00062E7A" w:rsidRDefault="00062E7A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caso afirmativo, por favor proporcione detalles e incluya las </w:t>
            </w:r>
            <w:r w:rsidRPr="00550C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iniciativas sólidas implementadas sobre igualdad de género, ej. Principios para el Empoderamiento de la Mujer que haya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firmado (</w:t>
            </w:r>
            <w:hyperlink r:id="rId13" w:history="1">
              <w:r w:rsidRPr="00F53EA9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GT" w:eastAsia="en-GB"/>
                </w:rPr>
                <w:t>https://www.weps.org/</w:t>
              </w:r>
            </w:hyperlink>
            <w:r w:rsidRPr="00F53EA9">
              <w:rPr>
                <w:rStyle w:val="Hipervnculo"/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),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política de igualdad de género, y otros programas implementados.</w:t>
            </w:r>
          </w:p>
          <w:p w14:paraId="5FCD80BD" w14:textId="77777777" w:rsidR="00C41A40" w:rsidRPr="00F53EA9" w:rsidRDefault="00C41A40" w:rsidP="000300A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tbl>
            <w:tblPr>
              <w:tblStyle w:val="Tablaconcuadrcula"/>
              <w:tblpPr w:leftFromText="141" w:rightFromText="141" w:vertAnchor="text" w:horzAnchor="margin" w:tblpY="-186"/>
              <w:tblOverlap w:val="never"/>
              <w:tblW w:w="8648" w:type="dxa"/>
              <w:tblBorders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48"/>
            </w:tblGrid>
            <w:tr w:rsidR="00C41A40" w:rsidRPr="00566CD5" w14:paraId="5632F41E" w14:textId="77777777" w:rsidTr="00C41A40">
              <w:trPr>
                <w:trHeight w:val="599"/>
              </w:trPr>
              <w:tc>
                <w:tcPr>
                  <w:tcW w:w="8648" w:type="dxa"/>
                </w:tcPr>
                <w:p w14:paraId="7F896D4C" w14:textId="77777777" w:rsidR="00C41A40" w:rsidRPr="00F53EA9" w:rsidRDefault="00C41A40" w:rsidP="00C41A40">
                  <w:pPr>
                    <w:ind w:right="-104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val="es-GT" w:eastAsia="en-GB"/>
                    </w:rPr>
                  </w:pPr>
                </w:p>
              </w:tc>
            </w:tr>
          </w:tbl>
          <w:p w14:paraId="05F566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73C4A" w:rsidRPr="00566CD5" w14:paraId="4E41CD1B" w14:textId="77777777" w:rsidTr="00C84C3B">
        <w:trPr>
          <w:gridAfter w:val="2"/>
          <w:wAfter w:w="145" w:type="dxa"/>
          <w:trHeight w:val="461"/>
        </w:trPr>
        <w:tc>
          <w:tcPr>
            <w:tcW w:w="8647" w:type="dxa"/>
            <w:gridSpan w:val="12"/>
            <w:shd w:val="clear" w:color="auto" w:fill="auto"/>
            <w:noWrap/>
            <w:vAlign w:val="bottom"/>
          </w:tcPr>
          <w:p w14:paraId="198D3727" w14:textId="77777777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</w:p>
          <w:p w14:paraId="59899BC6" w14:textId="687C25A2" w:rsidR="00973C4A" w:rsidRPr="00F53EA9" w:rsidRDefault="00973C4A" w:rsidP="00A154AF">
            <w:p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Plan International define Iniciativa con Perspectiva de Género como aquella que cumple con los criterios de integrar los principios de la igualdad de género y el empoderamiento de la mujer en sus políticas y prácticas</w:t>
            </w:r>
            <w:r w:rsidR="001F2248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las cuales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están en línea con las normas y estándares internacionales. Esto podría incluir: </w:t>
            </w:r>
          </w:p>
          <w:p w14:paraId="0F29D526" w14:textId="230DEBBE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Una Empresa Propiedad de Mujeres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: Una entidad legal en cualquier campo que</w:t>
            </w:r>
            <w:r w:rsidR="002A76F7"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en un 51%</w:t>
            </w:r>
            <w:r w:rsidR="002A76F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sea propiedad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de, </w:t>
            </w:r>
            <w:r w:rsidR="00B40ED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y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esté manejada y controlada por</w:t>
            </w:r>
            <w:r w:rsidR="0021718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o más mujeres. </w:t>
            </w:r>
          </w:p>
          <w:p w14:paraId="52E2BA97" w14:textId="5A5F80C4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t>Un negocio dirigido por Mujeres: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Una entidad legal en cualquier campo </w:t>
            </w:r>
            <w:r w:rsidR="00ED0361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cuya gerencia esté representada</w:t>
            </w:r>
            <w:r w:rsidR="00B04E9F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, como mínimo, en un 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50% </w:t>
            </w:r>
            <w:r w:rsidR="00ED55E3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por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 mujeres con capacidad de toma de decisiones estratégicas de alto nivel. </w:t>
            </w:r>
          </w:p>
          <w:p w14:paraId="5F1D1E00" w14:textId="48C2305F" w:rsidR="00973C4A" w:rsidRPr="00F53EA9" w:rsidRDefault="00973C4A" w:rsidP="00A154A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  <w:lang w:val="es-GT" w:eastAsia="en-GB"/>
              </w:rPr>
              <w:lastRenderedPageBreak/>
              <w:t>Un negocio con Perspectiva de Género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: </w:t>
            </w:r>
            <w:r w:rsidR="000B4702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Una e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ntidad legal que mediante sus políticas y prácticas laborales promueve activamente la igualdad de género y el empoderamiento de las mujeres y las 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>j</w:t>
            </w:r>
            <w:r w:rsidRPr="00F53EA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s-GT" w:eastAsia="en-GB"/>
              </w:rPr>
              <w:t xml:space="preserve">óvenes. </w:t>
            </w:r>
          </w:p>
          <w:p w14:paraId="7B14DC75" w14:textId="77777777" w:rsidR="00973C4A" w:rsidRPr="00F53EA9" w:rsidRDefault="00973C4A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30EE1FD6" w14:textId="2CAB76B9" w:rsidR="00973C4A" w:rsidRPr="00F53EA9" w:rsidRDefault="00973C4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Proporcione su rotación de personal anual durante los 3 años recién </w:t>
            </w:r>
            <w:r w:rsidR="00A301D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transcurridos</w:t>
            </w:r>
          </w:p>
        </w:tc>
      </w:tr>
      <w:tr w:rsidR="00062E7A" w:rsidRPr="00A22921" w14:paraId="3F840A7B" w14:textId="77777777" w:rsidTr="00C84C3B">
        <w:trPr>
          <w:gridAfter w:val="2"/>
          <w:wAfter w:w="145" w:type="dxa"/>
          <w:trHeight w:val="351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D6675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EC4EFE2" w14:textId="1D57FEF3" w:rsidR="00062E7A" w:rsidRPr="00E07994" w:rsidRDefault="00DC5DF9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="00C80A1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__________</w:t>
            </w:r>
          </w:p>
        </w:tc>
      </w:tr>
      <w:tr w:rsidR="00062E7A" w:rsidRPr="00A22921" w14:paraId="2C2D7744" w14:textId="77777777" w:rsidTr="00C84C3B">
        <w:trPr>
          <w:gridAfter w:val="2"/>
          <w:wAfter w:w="145" w:type="dxa"/>
          <w:trHeight w:val="414"/>
        </w:trPr>
        <w:tc>
          <w:tcPr>
            <w:tcW w:w="6663" w:type="dxa"/>
            <w:gridSpan w:val="8"/>
            <w:shd w:val="clear" w:color="auto" w:fill="auto"/>
            <w:noWrap/>
            <w:vAlign w:val="bottom"/>
          </w:tcPr>
          <w:p w14:paraId="4792EB9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84" w:type="dxa"/>
            <w:gridSpan w:val="4"/>
            <w:shd w:val="clear" w:color="auto" w:fill="auto"/>
            <w:noWrap/>
            <w:vAlign w:val="bottom"/>
          </w:tcPr>
          <w:p w14:paraId="6A64268A" w14:textId="77777777" w:rsidR="00062E7A" w:rsidRPr="00F53EA9" w:rsidRDefault="00062E7A" w:rsidP="003E5D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062E7A" w14:paraId="05551136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 w:val="restart"/>
            <w:shd w:val="clear" w:color="auto" w:fill="auto"/>
            <w:vAlign w:val="bottom"/>
            <w:hideMark/>
          </w:tcPr>
          <w:p w14:paraId="1E1901F7" w14:textId="7FDE6843" w:rsidR="00062E7A" w:rsidRPr="00F53EA9" w:rsidRDefault="00062E7A" w:rsidP="00A301DD">
            <w:pPr>
              <w:ind w:left="458" w:hanging="458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alguna de la siguientes políticas o declaraciones? Por favor proporcione copia:</w:t>
            </w:r>
          </w:p>
        </w:tc>
      </w:tr>
      <w:tr w:rsidR="00062E7A" w:rsidRPr="00062E7A" w14:paraId="0A420FFB" w14:textId="77777777" w:rsidTr="00C84C3B">
        <w:trPr>
          <w:gridAfter w:val="2"/>
          <w:wAfter w:w="145" w:type="dxa"/>
          <w:trHeight w:val="482"/>
        </w:trPr>
        <w:tc>
          <w:tcPr>
            <w:tcW w:w="8647" w:type="dxa"/>
            <w:gridSpan w:val="12"/>
            <w:vMerge/>
            <w:vAlign w:val="center"/>
            <w:hideMark/>
          </w:tcPr>
          <w:p w14:paraId="2B81EAC2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62E7A" w:rsidRPr="00F53EA9" w14:paraId="57BA13EB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C29D" w14:textId="7AF0A1C8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Acoso en el lugar de trabajo / Quejas / Bullying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BDE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2718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B323" w14:textId="3D9EFF8F" w:rsidR="00062E7A" w:rsidRPr="00F53EA9" w:rsidRDefault="00062E7A" w:rsidP="008E3520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Objetivos Sociales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237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55D6915F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F2D1" w14:textId="61EE24D8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Capacitación y Desarrollo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0A9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8525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60F" w14:textId="1927A9C6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Salud y Seguridad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1A37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297EA5" w:rsidRPr="00F53EA9" w14:paraId="0821BCEC" w14:textId="77777777" w:rsidTr="00C84C3B">
        <w:trPr>
          <w:gridAfter w:val="2"/>
          <w:wAfter w:w="145" w:type="dxa"/>
          <w:trHeight w:val="255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D868" w14:textId="724BAE4F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Conflicto de Intereses del Personal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E106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9BD0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279A" w14:textId="39BA4616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Diversidad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D1" w14:textId="77777777" w:rsidR="00297EA5" w:rsidRPr="00F53EA9" w:rsidRDefault="00297EA5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1799C3A9" w14:textId="77777777" w:rsidTr="00C84C3B">
        <w:trPr>
          <w:gridAfter w:val="2"/>
          <w:wAfter w:w="145" w:type="dxa"/>
          <w:trHeight w:val="512"/>
        </w:trPr>
        <w:tc>
          <w:tcPr>
            <w:tcW w:w="363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69BA" w14:textId="67698CF2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Medio Ambiente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BCB1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AE0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690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88F85" w14:textId="1BFEE863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Igualdad de Oportunidades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A07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062E7A" w:rsidRPr="00F53EA9" w14:paraId="7FFEE1D8" w14:textId="77777777" w:rsidTr="00C84C3B">
        <w:trPr>
          <w:gridAfter w:val="2"/>
          <w:wAfter w:w="145" w:type="dxa"/>
          <w:trHeight w:val="255"/>
        </w:trPr>
        <w:tc>
          <w:tcPr>
            <w:tcW w:w="1633" w:type="dxa"/>
            <w:shd w:val="clear" w:color="auto" w:fill="auto"/>
            <w:noWrap/>
            <w:vAlign w:val="bottom"/>
            <w:hideMark/>
          </w:tcPr>
          <w:p w14:paraId="00F3FB1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14:paraId="2AF4934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14:paraId="03C1B554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038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524" w:type="dxa"/>
            <w:gridSpan w:val="2"/>
            <w:shd w:val="clear" w:color="auto" w:fill="auto"/>
            <w:noWrap/>
            <w:vAlign w:val="bottom"/>
            <w:hideMark/>
          </w:tcPr>
          <w:p w14:paraId="33D280D0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56" w:type="dxa"/>
            <w:gridSpan w:val="2"/>
            <w:shd w:val="clear" w:color="auto" w:fill="auto"/>
            <w:noWrap/>
            <w:vAlign w:val="bottom"/>
            <w:hideMark/>
          </w:tcPr>
          <w:p w14:paraId="2DA48C39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2653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F9CB" w14:textId="77777777" w:rsidR="00062E7A" w:rsidRPr="00F53EA9" w:rsidRDefault="00062E7A" w:rsidP="003E5DB1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6"/>
        <w:gridCol w:w="979"/>
        <w:gridCol w:w="1817"/>
        <w:gridCol w:w="2829"/>
        <w:gridCol w:w="266"/>
        <w:gridCol w:w="591"/>
        <w:gridCol w:w="136"/>
        <w:gridCol w:w="60"/>
        <w:gridCol w:w="797"/>
        <w:gridCol w:w="299"/>
      </w:tblGrid>
      <w:tr w:rsidR="00CE3928" w:rsidRPr="00F53EA9" w14:paraId="2D83FB35" w14:textId="77777777" w:rsidTr="00437069">
        <w:trPr>
          <w:gridAfter w:val="1"/>
          <w:wAfter w:w="299" w:type="dxa"/>
          <w:trHeight w:val="111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85F61" w14:textId="77777777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35B99425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EF14" w14:textId="4604BDF0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16BCAD4" wp14:editId="21332ED5">
                      <wp:simplePos x="0" y="0"/>
                      <wp:positionH relativeFrom="column">
                        <wp:posOffset>4250055</wp:posOffset>
                      </wp:positionH>
                      <wp:positionV relativeFrom="paragraph">
                        <wp:posOffset>231140</wp:posOffset>
                      </wp:positionV>
                      <wp:extent cx="13335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E7818A" id="Straight Connector 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5pt,18.2pt" to="439.6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oGNzAEAAAMEAAAOAAAAZHJzL2Uyb0RvYy54bWysU8GOEzEMvSPxD1HudKZbgdCo0z10tVwQ&#10;VCx8QDbjdCIlceSEdvr3OGk7XQESAnHxjBO/Z/vZWd9P3okDULIYerlctFJA0DjYsO/lt6+Pb95L&#10;kbIKg3IYoJcnSPJ+8/rV+hg7uMMR3QAkmCSk7hh7OeYcu6ZJegSv0gIjBL40SF5ldmnfDKSOzO5d&#10;c9e275oj0hAJNaTEpw/nS7mp/MaAzp+NSZCF6yXXlqulap+LbTZr1e1JxdHqSxnqH6rwygZOOlM9&#10;qKzEd7K/UHmrCROavNDoGzTGaqg9cDfL9qdunkYVofbC4qQ4y5T+H63+dNiRsAPPToqgPI/oKZOy&#10;+zGLLYbAAiKJZdHpGFPH4duwo4uX4o5K05MhX77cjpiqtqdZW5iy0Hy4XK1Wb1segb7eNTdgpJQ/&#10;AHpRfnrpbChtq04dPqbMyTj0GlKOXSg2obPDo3WuOmVhYOtIHBSPOk+1ZMa9iGKvIJvSyLn0+pdP&#10;Ds6sX8CwFKXYmr0u4Y1TaQ0hX3ld4OgCM1zBDGz/DLzEFyjUBf0b8IyomTHkGextQPpd9psU5hx/&#10;VeDcd5HgGYdTHWqVhjetKn55FWWVX/oVfnu7mx8AAAD//wMAUEsDBBQABgAIAAAAIQBCIXxS3gAA&#10;AAkBAAAPAAAAZHJzL2Rvd25yZXYueG1sTI/BTsMwDIbvSHuHyJO4IJaOQhil6TRV2oUDEiuaOGaN&#10;11Q0TtVka/f2ZOIAR//+9Ptzvp5sx844+NaRhOUiAYZUO91SI+Gz2t6vgPmgSKvOEUq4oId1MbvJ&#10;VabdSB943oWGxRLymZJgQugzzn1t0Cq/cD1S3B3dYFWI49BwPagxltuOPySJ4Fa1FC8Y1WNpsP7e&#10;nayEr+Yu3e4rqsYyvB+FmS77t6dSytv5tHkFFnAKfzBc9aM6FNHp4E6kPeskCPGSRlRCKh6BRWD1&#10;fA0OvwEvcv7/g+IHAAD//wMAUEsBAi0AFAAGAAgAAAAhALaDOJL+AAAA4QEAABMAAAAAAAAAAAAA&#10;AAAAAAAAAFtDb250ZW50X1R5cGVzXS54bWxQSwECLQAUAAYACAAAACEAOP0h/9YAAACUAQAACwAA&#10;AAAAAAAAAAAAAAAvAQAAX3JlbHMvLnJlbHNQSwECLQAUAAYACAAAACEAFWqBjcwBAAADBAAADgAA&#10;AAAAAAAAAAAAAAAuAgAAZHJzL2Uyb0RvYy54bWxQSwECLQAUAAYACAAAACEAQiF8Ut4AAAAJAQAA&#10;DwAAAAAAAAAAAAAAAAAm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¿Qué % de su personal gana el salario mínimo?</w:t>
            </w:r>
          </w:p>
        </w:tc>
      </w:tr>
      <w:tr w:rsidR="00CE3928" w:rsidRPr="00F53EA9" w14:paraId="0DB4B870" w14:textId="77777777" w:rsidTr="00437069">
        <w:trPr>
          <w:gridAfter w:val="1"/>
          <w:wAfter w:w="299" w:type="dxa"/>
          <w:trHeight w:val="673"/>
        </w:trPr>
        <w:tc>
          <w:tcPr>
            <w:tcW w:w="7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52576" w14:textId="77777777" w:rsidR="00CE3928" w:rsidRPr="00F53EA9" w:rsidRDefault="00CE3928" w:rsidP="007E7A3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82AE76C" w14:textId="2B80CE85" w:rsidR="00CE3928" w:rsidRPr="00F53EA9" w:rsidRDefault="00CE3928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B6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¿Es usted un(a) Empleador(a) que paga </w:t>
            </w:r>
            <w:r w:rsid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un </w:t>
            </w:r>
            <w:r w:rsidR="00566CD5" w:rsidRPr="00566CD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Salario Mínimo Vital</w:t>
            </w:r>
            <w:r w:rsidRPr="00FD029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D05FC" w14:textId="5C8B2C42" w:rsidR="00CE3928" w:rsidRPr="00F53EA9" w:rsidRDefault="00CE3928" w:rsidP="007E7A3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Sí / No           </w:t>
            </w:r>
          </w:p>
        </w:tc>
      </w:tr>
      <w:tr w:rsidR="00CE3928" w:rsidRPr="00F53EA9" w14:paraId="5337F27B" w14:textId="77777777" w:rsidTr="00437069">
        <w:trPr>
          <w:gridAfter w:val="1"/>
          <w:wAfter w:w="299" w:type="dxa"/>
          <w:trHeight w:val="255"/>
        </w:trPr>
        <w:tc>
          <w:tcPr>
            <w:tcW w:w="80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44879" w14:textId="77777777" w:rsidR="00CE3928" w:rsidRPr="00F53EA9" w:rsidRDefault="00CE3928" w:rsidP="00927192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4A2D351B" w14:textId="44A91D54" w:rsidR="00CE3928" w:rsidRPr="00F53EA9" w:rsidRDefault="00CE3928" w:rsidP="004C23B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B7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De no ser así ¿tiene planes de ser Empleadora(a) que paga </w:t>
            </w:r>
            <w:r w:rsidR="0028466C" w:rsidRPr="0028466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el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en los próximos 12 meses?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B1CE8" w14:textId="24FA30F1" w:rsidR="00CE3928" w:rsidRPr="00F53EA9" w:rsidRDefault="00CE3928" w:rsidP="00437069">
            <w:pPr>
              <w:ind w:left="-385" w:firstLine="385"/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        </w:t>
            </w:r>
          </w:p>
        </w:tc>
      </w:tr>
      <w:tr w:rsidR="00CE3928" w:rsidRPr="00566CD5" w14:paraId="37328420" w14:textId="77777777" w:rsidTr="00437069">
        <w:trPr>
          <w:trHeight w:val="255"/>
        </w:trPr>
        <w:tc>
          <w:tcPr>
            <w:tcW w:w="9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4841" w14:textId="61D3E275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</w:p>
          <w:p w14:paraId="5006AAD9" w14:textId="5CC3565E" w:rsidR="00CE3928" w:rsidRPr="00F53EA9" w:rsidRDefault="00CE3928" w:rsidP="004C23B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23DB2D6" wp14:editId="1A37E339">
                      <wp:simplePos x="0" y="0"/>
                      <wp:positionH relativeFrom="column">
                        <wp:posOffset>4154805</wp:posOffset>
                      </wp:positionH>
                      <wp:positionV relativeFrom="paragraph">
                        <wp:posOffset>168275</wp:posOffset>
                      </wp:positionV>
                      <wp:extent cx="1333500" cy="0"/>
                      <wp:effectExtent l="0" t="0" r="19050" b="19050"/>
                      <wp:wrapNone/>
                      <wp:docPr id="5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1E48D2" id="Straight Connector 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15pt,13.25pt" to="432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PUzgEAAIgDAAAOAAAAZHJzL2Uyb0RvYy54bWysU8FuGyEQvVfqPyDu9a5jJYpWXudgK71U&#10;raWkHzBhYRcJGMRQr/33HbDjuu2tqg+YYZg38x5v109H78RBJ7IYerlctFLooHCwYezl99fnT49S&#10;UIYwgMOge3nSJJ82Hz+s59jpO5zQDToJBgnUzbGXU86xaxpSk/ZAC4w6cNJg8pA5TGMzJJgZ3bvm&#10;rm0fmhnTEBMqTcSnu3NSbiq+MVrlb8aQzsL1kmfLdU11fStrs1lDNyaIk1WXMeAfpvBgAze9Qu0g&#10;g/iR7F9Q3qqEhCYvFPoGjbFKVw7MZtn+weZlgqgrFxaH4lUm+n+w6uthn4QdenkvRQDPT/SSE9hx&#10;ymKLIbCAmMSy6DRH6vj6NuzTJaK4T4X00SRf/pmOOFZtT1dt9TELxYfL1Wp13/ITqPdc86swJsqf&#10;NXpRNr10NhTa0MHhC2Vuxlffr5TjgM/Wufp0Loi5lw8MzcjABjIOMm99ZEoURinAjexMlVNFJHR2&#10;KNUFh060dUkcgM3BnhpwfuVxpXBAmRPMof4KeZ7gt9Iyzg5oOhfX1NlL3mY2tLO+l4+31S6Ujrpa&#10;8kKqCHqWsOzecDhVZZsS8XPXphdrFj/dxry//YA2PwEAAP//AwBQSwMEFAAGAAgAAAAhAK+2jKjd&#10;AAAACQEAAA8AAABkcnMvZG93bnJldi54bWxMj01PwzAMhu9I+w+RJ3Fj6VZWplJ3moZ24DYKSByz&#10;xv2AxqmadCv/nkwc4OjXj14/zraT6cSZBtdaRlguIhDEpdUt1whvr4e7DQjnFWvVWSaEb3KwzWc3&#10;mUq1vfALnQtfi1DCLlUIjfd9KqUrGzLKLWxPHHaVHYzyYRxqqQd1CeWmk6soSqRRLYcLjepp31D5&#10;VYwGYTzuq6g9xNPnR1zI8fnh+P5U1Yi382n3CMLT5P9guOoHdciD08mOrJ3oEJL1fRxQhFWyBhGA&#10;TXINTr+BzDP5/4P8BwAA//8DAFBLAQItABQABgAIAAAAIQC2gziS/gAAAOEBAAATAAAAAAAAAAAA&#10;AAAAAAAAAABbQ29udGVudF9UeXBlc10ueG1sUEsBAi0AFAAGAAgAAAAhADj9If/WAAAAlAEAAAsA&#10;AAAAAAAAAAAAAAAALwEAAF9yZWxzLy5yZWxzUEsBAi0AFAAGAAgAAAAhAGaZ09TOAQAAiAMAAA4A&#10;AAAAAAAAAAAAAAAALgIAAGRycy9lMm9Eb2MueG1sUEsBAi0AFAAGAAgAAAAhAK+2jKjdAAAACQEA&#10;AA8AAAAAAAAAAAAAAAAAKAQAAGRycy9kb3ducmV2LnhtbFBLBQYAAAAABAAEAPMAAAAy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B8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% de su personal gana </w:t>
            </w:r>
            <w:r w:rsidR="00374FF5" w:rsidRPr="00374FF5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un Salario Mínimo Vital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</w:t>
            </w: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n-GB"/>
              </w:rPr>
              <w:t xml:space="preserve"> </w:t>
            </w:r>
          </w:p>
        </w:tc>
      </w:tr>
      <w:tr w:rsidR="00CE3928" w:rsidRPr="00566CD5" w14:paraId="7FCD7B9B" w14:textId="77777777" w:rsidTr="00437069">
        <w:trPr>
          <w:gridAfter w:val="1"/>
          <w:wAfter w:w="299" w:type="dxa"/>
          <w:trHeight w:val="3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0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5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EC12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  <w:t xml:space="preserve">                                              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31F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CE3928" w:rsidRPr="00566CD5" w14:paraId="425295D2" w14:textId="77777777" w:rsidTr="00437069">
        <w:trPr>
          <w:gridAfter w:val="2"/>
          <w:wAfter w:w="1096" w:type="dxa"/>
          <w:trHeight w:val="255"/>
        </w:trPr>
        <w:tc>
          <w:tcPr>
            <w:tcW w:w="8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F43B" w14:textId="79C8B154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B9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el horario de trabajo semanal normal de trabajo para su personal? </w:t>
            </w:r>
          </w:p>
        </w:tc>
      </w:tr>
      <w:tr w:rsidR="00CE3928" w:rsidRPr="00566CD5" w14:paraId="36AC0CD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65A3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21F0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DA9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9E7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F901" w14:textId="3030426F" w:rsidR="00CE3928" w:rsidRPr="00F53EA9" w:rsidRDefault="00C5372D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noProof/>
                <w:sz w:val="20"/>
                <w:szCs w:val="20"/>
                <w:lang w:val="es-GT" w:eastAsia="es-GT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30F64BEA" wp14:editId="30699C3A">
                      <wp:simplePos x="0" y="0"/>
                      <wp:positionH relativeFrom="column">
                        <wp:posOffset>-506730</wp:posOffset>
                      </wp:positionH>
                      <wp:positionV relativeFrom="paragraph">
                        <wp:posOffset>107950</wp:posOffset>
                      </wp:positionV>
                      <wp:extent cx="1333500" cy="0"/>
                      <wp:effectExtent l="0" t="0" r="1905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956DFE" id="Straight Connector 1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9pt,8.5pt" to="65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LHzQEAAIgDAAAOAAAAZHJzL2Uyb0RvYy54bWysU01v2zAMvQ/YfxB0X+w0WFEYcXpI0F2G&#10;LUC7H8DKki1AXyC1OPn3o5Q0y7rbsBwUURQf+Z6e149H78RBI9kYerlctFLooOJgw9jLHy9Pnx6k&#10;oAxhABeD7uVJk3zcfPywnlOn7+IU3aBRMEigbk69nHJOXdOQmrQHWsSkAydNRA+ZQxybAWFmdO+a&#10;u7a9b+aIQ8KoNBGf7s5Juan4xmiVvxtDOgvXS54t1xXr+lrWZrOGbkRIk1WXMeAfpvBgAze9Qu0g&#10;g/iJ9i8obxVGiiYvVPRNNMYqXTkwm2X7js3zBElXLiwOpatM9P9g1bfDHoUdenkvRQDPT/ScEew4&#10;ZbGNIbCAEcWy6DQn6vj6NuzxElHaYyF9NOjLP9MRx6rt6aqtPmah+HC5Wq0+t/wE6i3X/C5MSPmL&#10;jl6UTS+dDYU2dHD4Spmb8dW3K+U4xCfrXH06F8TMszM0IwMbyDjIvPWJKVEYpQA3sjNVxopI0dmh&#10;VBccOtHWoTgAm4M9NcT5hceVwgFlTjCH+ivkeYI/Sss4O6DpXFxTZy95m9nQzvpePtxWu1A66mrJ&#10;C6ki6FnCsnuNw6kq25SIn7s2vViz+Ok25v3tB7T5BQAA//8DAFBLAwQUAAYACAAAACEA2juHgNwA&#10;AAAJAQAADwAAAGRycy9kb3ducmV2LnhtbEyPzU7DMBCE70i8g7VI3FqbRiI0xKlQUQ/cSgCpRzfe&#10;/EC8jmKnDW/PVhzguDOj2W/yzex6ccIxdJ403C0VCKTK244aDe9vu8UDiBANWdN7Qg3fGGBTXF/l&#10;JrP+TK94KmMjuIRCZjS0MQ6ZlKFq0Zmw9AMSe7UfnYl8jo20ozlzuevlSql76UxH/KE1A25brL7K&#10;yWmY9ttadbtk/jwkpZxe0v3Hc91ofXszPz2CiDjHvzBc8BkdCmY6+olsEL2GRbpm9MhGypsugUSt&#10;QBx/BVnk8v+C4gcAAP//AwBQSwECLQAUAAYACAAAACEAtoM4kv4AAADhAQAAEwAAAAAAAAAAAAAA&#10;AAAAAAAAW0NvbnRlbnRfVHlwZXNdLnhtbFBLAQItABQABgAIAAAAIQA4/SH/1gAAAJQBAAALAAAA&#10;AAAAAAAAAAAAAC8BAABfcmVscy8ucmVsc1BLAQItABQABgAIAAAAIQAPVqLHzQEAAIgDAAAOAAAA&#10;AAAAAAAAAAAAAC4CAABkcnMvZTJvRG9jLnhtbFBLAQItABQABgAIAAAAIQDaO4eA3AAAAAkBAAAP&#10;AAAAAAAAAAAAAAAAACcEAABkcnMvZG93bnJldi54bWxQSwUGAAAAAAQABADzAAAAM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CE3928" w:rsidRPr="009F4F47" w14:paraId="3F9C8E95" w14:textId="77777777" w:rsidTr="00437069">
        <w:trPr>
          <w:gridAfter w:val="1"/>
          <w:wAfter w:w="299" w:type="dxa"/>
          <w:trHeight w:val="620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45F8" w14:textId="034C60D6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B10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¿Son voluntarias las horas extras?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D9BE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0CAA" w14:textId="0A5D1661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F90899" w:rsidRPr="00F53EA9" w14:paraId="26AF6FCD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BC2" w14:textId="61D70830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C551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8760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472" w14:textId="77777777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Algunas veces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2445" w14:textId="1C4DCB71" w:rsidR="00F90899" w:rsidRPr="00F53EA9" w:rsidRDefault="00F9089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E71D2" w:rsidRPr="009F4F47" w14:paraId="7FE39194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48A0" w14:textId="4844C62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E51D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94BD9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070A" w14:textId="77777777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 aplica, no se trabaja horas extras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9427" w14:textId="17516882" w:rsidR="00DE71D2" w:rsidRPr="00F53EA9" w:rsidRDefault="00DE71D2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9F4F47" w14:paraId="180E847B" w14:textId="77777777" w:rsidTr="00437069">
        <w:trPr>
          <w:gridAfter w:val="1"/>
          <w:wAfter w:w="299" w:type="dxa"/>
          <w:trHeight w:val="255"/>
        </w:trPr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252" w14:textId="77777777" w:rsidR="00CE3928" w:rsidRPr="00F53EA9" w:rsidRDefault="00CE3928" w:rsidP="00D27BAC">
            <w:pPr>
              <w:rPr>
                <w:rFonts w:ascii="Arial" w:eastAsia="Times New Roman" w:hAnsi="Arial" w:cs="Arial"/>
                <w:b/>
                <w:sz w:val="6"/>
                <w:szCs w:val="20"/>
                <w:lang w:val="es-GT" w:eastAsia="en-GB"/>
              </w:rPr>
            </w:pPr>
          </w:p>
          <w:p w14:paraId="7BD8F35D" w14:textId="6641FA15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pagan a una tarifa premium?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4419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631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E6071" w:rsidRPr="00F53EA9" w14:paraId="0BB225A5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0E37" w14:textId="3E8467A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424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5FA7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9485" w14:textId="77777777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 da tiempo compensatorio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07CE8" w14:textId="395471EE" w:rsidR="009E6071" w:rsidRPr="00F53EA9" w:rsidRDefault="009E6071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D19F3" w:rsidRPr="00566CD5" w14:paraId="2A426623" w14:textId="77777777" w:rsidTr="00C40962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4545" w14:textId="6AA42A90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lastRenderedPageBreak/>
              <w:t>No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05A7C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C0889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402C" w14:textId="4F963EE4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Depende </w:t>
            </w:r>
            <w:proofErr w:type="gram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de el/la empleado</w:t>
            </w:r>
            <w:proofErr w:type="gram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87A4" w14:textId="77777777" w:rsidR="007D19F3" w:rsidRPr="00F53EA9" w:rsidRDefault="007D19F3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0B9BE060" w14:textId="77777777" w:rsidTr="00437069">
        <w:trPr>
          <w:gridAfter w:val="1"/>
          <w:wAfter w:w="299" w:type="dxa"/>
          <w:trHeight w:val="255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76AD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0A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1A81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9DC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5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D01C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E3928" w:rsidRPr="00566CD5" w14:paraId="6468B2EA" w14:textId="77777777" w:rsidTr="00437069">
        <w:trPr>
          <w:gridAfter w:val="1"/>
          <w:wAfter w:w="299" w:type="dxa"/>
          <w:trHeight w:val="25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AE1" w14:textId="0D38FDB2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¿Cuál es la edad mínima a la que una persona puede ser contratada por la empresa?     </w:t>
            </w:r>
          </w:p>
        </w:tc>
      </w:tr>
      <w:tr w:rsidR="00CE3928" w:rsidRPr="00566CD5" w14:paraId="0EDDBDB9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A748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CE3928" w:rsidRPr="00566CD5" w14:paraId="118DE571" w14:textId="77777777" w:rsidTr="00437069">
        <w:trPr>
          <w:gridAfter w:val="1"/>
          <w:wAfter w:w="299" w:type="dxa"/>
          <w:trHeight w:val="482"/>
        </w:trPr>
        <w:tc>
          <w:tcPr>
            <w:tcW w:w="893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17C7" w14:textId="77777777" w:rsidR="00CE3928" w:rsidRPr="00F53EA9" w:rsidRDefault="00CE3928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2A707A41" w14:textId="77777777" w:rsidR="00443075" w:rsidRPr="00F53EA9" w:rsidRDefault="00443075">
      <w:pPr>
        <w:rPr>
          <w:lang w:val="es-G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147"/>
        <w:gridCol w:w="1147"/>
        <w:gridCol w:w="2306"/>
        <w:gridCol w:w="172"/>
        <w:gridCol w:w="905"/>
        <w:gridCol w:w="217"/>
        <w:gridCol w:w="1077"/>
      </w:tblGrid>
      <w:tr w:rsidR="008517FB" w:rsidRPr="00566CD5" w14:paraId="5EA2FB70" w14:textId="77777777" w:rsidTr="008517FB">
        <w:trPr>
          <w:trHeight w:val="255"/>
        </w:trPr>
        <w:tc>
          <w:tcPr>
            <w:tcW w:w="7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CBA9" w14:textId="02F12CC7" w:rsidR="008517FB" w:rsidRPr="00F53EA9" w:rsidRDefault="000C73C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B13.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0537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¿Cómo se asegura de que su personal conozca sus derechos</w:t>
            </w:r>
            <w:r w:rsidR="008517F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20D81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D20C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1CF10F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4D2CD" w14:textId="19B92794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Contratos escritos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C30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D1EA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FC30" w14:textId="03B6168E" w:rsidR="008517FB" w:rsidRPr="00F53EA9" w:rsidRDefault="00FB694A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Tableros de notificación al personal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8465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8517FB" w:rsidRPr="00F53EA9" w14:paraId="7043EB4D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822C" w14:textId="6B46D412" w:rsidR="008517FB" w:rsidRPr="00F53EA9" w:rsidRDefault="00A05370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Notificaciones vía Correo Electrónico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5FAD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4963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3720" w14:textId="285C8A1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Induc</w:t>
            </w:r>
            <w:r w:rsidR="00FB694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ciones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B07F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91D9739" w14:textId="77777777" w:rsidTr="008517FB">
        <w:trPr>
          <w:gridAfter w:val="2"/>
          <w:wAfter w:w="1294" w:type="dxa"/>
          <w:trHeight w:val="255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6C9DA" w14:textId="6C36ADB6" w:rsidR="008517FB" w:rsidRPr="00F53EA9" w:rsidRDefault="006C3E61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Manual de Personal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D3D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0467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D94A" w14:textId="5FBE0D3F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ro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</w:t>
            </w:r>
            <w:r w:rsidR="0042738B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especifique por favor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86B" w14:textId="77777777" w:rsidR="008517FB" w:rsidRPr="00F53EA9" w:rsidRDefault="008517FB" w:rsidP="00B24D5D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380EC69D" w14:textId="77777777" w:rsidR="00443075" w:rsidRPr="00F53EA9" w:rsidRDefault="00443075">
      <w:pPr>
        <w:rPr>
          <w:lang w:val="es-GT"/>
        </w:rPr>
      </w:pPr>
    </w:p>
    <w:p w14:paraId="171E514C" w14:textId="77777777" w:rsidR="00835EEE" w:rsidRPr="00F53EA9" w:rsidRDefault="00835EEE">
      <w:pPr>
        <w:rPr>
          <w:lang w:val="es-GT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7"/>
        <w:gridCol w:w="979"/>
        <w:gridCol w:w="683"/>
        <w:gridCol w:w="1175"/>
        <w:gridCol w:w="259"/>
        <w:gridCol w:w="409"/>
        <w:gridCol w:w="1613"/>
        <w:gridCol w:w="229"/>
        <w:gridCol w:w="7"/>
        <w:gridCol w:w="1978"/>
        <w:gridCol w:w="143"/>
        <w:gridCol w:w="176"/>
      </w:tblGrid>
      <w:tr w:rsidR="009B5C4B" w:rsidRPr="00566CD5" w14:paraId="58BA656B" w14:textId="77777777" w:rsidTr="0091380D">
        <w:trPr>
          <w:gridAfter w:val="1"/>
          <w:wAfter w:w="176" w:type="dxa"/>
          <w:trHeight w:val="510"/>
        </w:trPr>
        <w:tc>
          <w:tcPr>
            <w:tcW w:w="89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90966" w14:textId="0A1EC51F" w:rsidR="009B5C4B" w:rsidRPr="00F53EA9" w:rsidRDefault="009B5C4B" w:rsidP="003E1289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Parte C: Estándares Operativos de su Empresa</w:t>
            </w:r>
          </w:p>
        </w:tc>
      </w:tr>
      <w:tr w:rsidR="009B5C4B" w:rsidRPr="009F4F47" w14:paraId="1CB4977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1B223" w14:textId="01188EED" w:rsidR="009B5C4B" w:rsidRPr="00F53EA9" w:rsidRDefault="009B5C4B" w:rsidP="002211B6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¿Tiene su empresa algún Estándar Operativo para los productos suministrados a Plan International?</w:t>
            </w:r>
          </w:p>
        </w:tc>
      </w:tr>
      <w:tr w:rsidR="009B5C4B" w:rsidRPr="009F4F47" w14:paraId="2B74FA66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4286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E74F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4BEC2802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E81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CFB" w14:textId="73E67B3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Calidad ej. ISO9000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A60" w14:textId="6107820F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Medio Ambiente ej. ISO14001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5966" w14:textId="1C61C1FA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Laboral ej. SA8000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48E" w14:textId="35750D50" w:rsidR="009B5C4B" w:rsidRPr="00F53EA9" w:rsidRDefault="009B5C4B" w:rsidP="00D27BA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  <w:t>Capacitación ej. Inversión en las Personas</w:t>
            </w:r>
          </w:p>
        </w:tc>
      </w:tr>
      <w:tr w:rsidR="009B5C4B" w:rsidRPr="00566CD5" w14:paraId="696B191A" w14:textId="77777777" w:rsidTr="0091380D">
        <w:trPr>
          <w:gridAfter w:val="1"/>
          <w:wAfter w:w="176" w:type="dxa"/>
          <w:trHeight w:val="255"/>
        </w:trPr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A84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D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AE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9B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  <w:tc>
          <w:tcPr>
            <w:tcW w:w="2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7F1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6"/>
                <w:szCs w:val="16"/>
                <w:lang w:val="es-GT" w:eastAsia="en-GB"/>
              </w:rPr>
            </w:pPr>
          </w:p>
        </w:tc>
      </w:tr>
      <w:tr w:rsidR="009B5C4B" w:rsidRPr="00F53EA9" w14:paraId="034D9879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D795" w14:textId="4C3AFBAC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Certificada para: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408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526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31F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018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3C9A64FB" w14:textId="77777777" w:rsidTr="0091380D">
        <w:trPr>
          <w:gridAfter w:val="1"/>
          <w:wAfter w:w="176" w:type="dxa"/>
          <w:trHeight w:val="51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1A2B" w14:textId="072108E9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Trabaja hacia: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D70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47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18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 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F08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2A72BFA7" w14:textId="77777777" w:rsidTr="0091380D">
        <w:trPr>
          <w:gridAfter w:val="1"/>
          <w:wAfter w:w="176" w:type="dxa"/>
          <w:trHeight w:val="720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D285" w14:textId="4A7FB2F7" w:rsidR="009B5C4B" w:rsidRPr="00F53EA9" w:rsidRDefault="009B5C4B" w:rsidP="00D27BAC">
            <w:pPr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18"/>
                <w:szCs w:val="18"/>
                <w:lang w:val="es-GT" w:eastAsia="en-GB"/>
              </w:rPr>
              <w:t>Otros estándares:</w:t>
            </w:r>
          </w:p>
        </w:tc>
        <w:tc>
          <w:tcPr>
            <w:tcW w:w="7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E9E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  <w:tr w:rsidR="009B5C4B" w:rsidRPr="00F53EA9" w14:paraId="5311BB05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6F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997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4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CB4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3B3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6F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62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06E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3DFE1452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9F5B" w14:textId="5DE95D6B" w:rsidR="009B5C4B" w:rsidRPr="00F53EA9" w:rsidRDefault="009B5C4B" w:rsidP="009B5C4B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¿Tiene a alguna persona designada como responsable de los temas de Salud y Seguridad de su empresa?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A1549D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</w:t>
            </w:r>
            <w:r w:rsidR="00C9707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Sí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5F84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9B5C4B" w14:paraId="0EF4E6E4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60A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093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3836A4C" w14:textId="77777777" w:rsidTr="0091380D">
        <w:trPr>
          <w:trHeight w:val="255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72D2" w14:textId="0723266B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detalles: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2C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9289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78AC3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4D7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3E3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90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5B4C2EC8" w14:textId="77777777" w:rsidTr="0091380D">
        <w:trPr>
          <w:trHeight w:val="255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2D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86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112FE3C3" w14:textId="77777777" w:rsidTr="0091380D">
        <w:trPr>
          <w:trHeight w:val="255"/>
        </w:trPr>
        <w:tc>
          <w:tcPr>
            <w:tcW w:w="8789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B8A9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BE3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7BF7D5D9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65B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E7F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9120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3A6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BA6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068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ED6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756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C3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9B5C4B" w:rsidRPr="009B5C4B" w14:paraId="168EA070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E429" w14:textId="5721552C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C3.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¿Llevó a cabo alguna evaluación de riesgos de Salud y Seguridad en el año recién transcurrido?                     </w:t>
            </w:r>
            <w:r w:rsidR="000E3A4F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                                                                      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Sí / No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DC5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09049C" w:rsidRPr="00566CD5" w14:paraId="6E00816A" w14:textId="77777777" w:rsidTr="0091380D">
        <w:trPr>
          <w:trHeight w:val="255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97B" w14:textId="77777777" w:rsidR="0009049C" w:rsidRDefault="0009049C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favor, proporcione detalles de la última 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valuación de riesgos y hallazgos /recomendaciones principales:</w:t>
            </w:r>
          </w:p>
          <w:p w14:paraId="41555DF0" w14:textId="577A83E6" w:rsidR="00506E93" w:rsidRPr="00F53EA9" w:rsidRDefault="00506E93" w:rsidP="00506E93">
            <w:pPr>
              <w:ind w:right="211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03D6EB36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83FDC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35942B6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25E5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695AF56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37A0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1573C" w:rsidRPr="00566CD5" w14:paraId="2856F4C3" w14:textId="77777777" w:rsidTr="0091380D">
        <w:trPr>
          <w:gridAfter w:val="2"/>
          <w:wAfter w:w="319" w:type="dxa"/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C9F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082D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D13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ECF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7A1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894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498E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ACB8" w14:textId="77777777" w:rsidR="00D1573C" w:rsidRPr="00F53EA9" w:rsidRDefault="00D1573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F53EA9" w14:paraId="3A7FCDFE" w14:textId="77777777" w:rsidTr="0091380D">
        <w:trPr>
          <w:trHeight w:val="255"/>
        </w:trPr>
        <w:tc>
          <w:tcPr>
            <w:tcW w:w="6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B3AF" w14:textId="4029775E" w:rsidR="009B5C4B" w:rsidRPr="00F53EA9" w:rsidRDefault="009B5C4B" w:rsidP="00C97079">
            <w:pPr>
              <w:ind w:left="317" w:hanging="317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¿Se ha llevado a cabo una auditoria de estándares laborales en la empresa?</w:t>
            </w: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080F" w14:textId="3715F4CE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        </w:t>
            </w:r>
            <w:r w:rsidR="00C439E7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   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Sí / No   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5D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AA7A09" w:rsidRPr="00566CD5" w14:paraId="4B5779F5" w14:textId="77777777" w:rsidTr="0091380D">
        <w:trPr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D6C2" w14:textId="5C4C8D98" w:rsidR="00AA7A09" w:rsidRPr="00F53EA9" w:rsidRDefault="00AA7A09" w:rsidP="008F235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favor, proporcione detalles de los resultados de la última auditoria y sus principales hallazgos/recomendaciones que requieran acciones: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8FF2" w14:textId="77777777" w:rsidR="00AA7A09" w:rsidRPr="00F53EA9" w:rsidRDefault="00AA7A09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26B590BC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FC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5C0FCFF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5A91F0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0996D760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4641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566CD5" w14:paraId="610A8ED1" w14:textId="77777777" w:rsidTr="0091380D">
        <w:trPr>
          <w:gridAfter w:val="2"/>
          <w:wAfter w:w="319" w:type="dxa"/>
          <w:trHeight w:val="482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3BE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566CD5" w14:paraId="75EA9732" w14:textId="77777777" w:rsidTr="0091380D">
        <w:trPr>
          <w:trHeight w:val="255"/>
        </w:trPr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D817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E755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A72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0EE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EF8C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9379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329F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0F1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EDA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1B742C" w:rsidRPr="00A22921" w14:paraId="03FDBA1C" w14:textId="77777777" w:rsidTr="0091380D">
        <w:trPr>
          <w:gridAfter w:val="2"/>
          <w:wAfter w:w="319" w:type="dxa"/>
          <w:trHeight w:val="255"/>
        </w:trPr>
        <w:tc>
          <w:tcPr>
            <w:tcW w:w="8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3B7461C" w14:textId="2A47F5F0" w:rsidR="001B742C" w:rsidRPr="00F53EA9" w:rsidRDefault="001B742C" w:rsidP="008F235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C5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Plan International tiene una estricta política de </w:t>
            </w:r>
            <w:r w:rsidR="001F0FCE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ética </w:t>
            </w:r>
            <w:r w:rsidR="001F0FC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en </w:t>
            </w:r>
            <w:r w:rsidR="007851E8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contratación de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proveedores y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</w:t>
            </w:r>
            <w:r w:rsidR="00C64C3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proveedoras</w:t>
            </w:r>
            <w:r w:rsidR="00C8181C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,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lo tanto, es sensible a cualquier </w:t>
            </w:r>
            <w:r w:rsidR="00363B5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posible relación 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con productos y prácticas de alto riesgo. Por favor proporcione evidencia de </w:t>
            </w:r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¿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cómo su empresa cumple con los estándares relacionados con trabajo infantil, armamento, antisoborno y corrupción, y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antiesclavitud</w:t>
            </w:r>
            <w:proofErr w:type="spellEnd"/>
            <w:r w:rsidR="002816DE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? Por favor incluya esta información a continuación:</w:t>
            </w:r>
          </w:p>
        </w:tc>
      </w:tr>
      <w:tr w:rsidR="001B742C" w:rsidRPr="00A22921" w14:paraId="5BA66AC3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8104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E373CD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824C08C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4FB6B30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A0A65B2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AA76A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002790DD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0527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1B742C" w:rsidRPr="00A22921" w14:paraId="5BF328DB" w14:textId="77777777" w:rsidTr="0091380D">
        <w:trPr>
          <w:gridAfter w:val="2"/>
          <w:wAfter w:w="319" w:type="dxa"/>
          <w:trHeight w:val="441"/>
        </w:trPr>
        <w:tc>
          <w:tcPr>
            <w:tcW w:w="878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D2E0E" w14:textId="77777777" w:rsidR="001B742C" w:rsidRPr="00F53EA9" w:rsidRDefault="001B742C" w:rsidP="00D27BA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B5C4B" w:rsidRPr="00A22921" w14:paraId="7C8BE4CD" w14:textId="77777777" w:rsidTr="0091380D">
        <w:trPr>
          <w:trHeight w:val="80"/>
        </w:trPr>
        <w:tc>
          <w:tcPr>
            <w:tcW w:w="42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3462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57B14B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963A2" w14:textId="77777777" w:rsidR="009B5C4B" w:rsidRPr="00F53EA9" w:rsidRDefault="009B5C4B" w:rsidP="00D27BA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</w:tbl>
    <w:p w14:paraId="57E93778" w14:textId="77777777" w:rsidR="00835EEE" w:rsidRPr="00F53EA9" w:rsidRDefault="00835EEE">
      <w:pPr>
        <w:rPr>
          <w:lang w:val="es-G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993"/>
        <w:gridCol w:w="3260"/>
        <w:gridCol w:w="992"/>
        <w:gridCol w:w="284"/>
      </w:tblGrid>
      <w:tr w:rsidR="00927192" w:rsidRPr="00A22921" w14:paraId="4A7E0B8C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4F960D03" w14:textId="77777777" w:rsidR="00927192" w:rsidRPr="00F53EA9" w:rsidRDefault="00927192" w:rsidP="00DC7E95">
            <w:pPr>
              <w:rPr>
                <w:rFonts w:ascii="Arial" w:hAnsi="Arial" w:cs="Arial"/>
                <w:b/>
                <w:bCs/>
                <w:sz w:val="6"/>
                <w:lang w:val="es-GT"/>
              </w:rPr>
            </w:pPr>
          </w:p>
        </w:tc>
      </w:tr>
      <w:tr w:rsidR="00EA177A" w:rsidRPr="00566CD5" w14:paraId="3E5AF08B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center"/>
          </w:tcPr>
          <w:p w14:paraId="608DE36F" w14:textId="3B65814D" w:rsidR="00EA177A" w:rsidRPr="00F53EA9" w:rsidRDefault="00C0316E" w:rsidP="00C0316E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hAnsi="Arial" w:cs="Arial"/>
                <w:b/>
                <w:bCs/>
                <w:lang w:val="es-GT"/>
              </w:rPr>
              <w:t>Part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e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>D</w:t>
            </w:r>
            <w:r w:rsidRPr="00F53EA9">
              <w:rPr>
                <w:rFonts w:ascii="Arial" w:hAnsi="Arial" w:cs="Arial"/>
                <w:b/>
                <w:bCs/>
                <w:lang w:val="es-GT"/>
              </w:rPr>
              <w:t>:</w:t>
            </w:r>
            <w:r w:rsidR="00927192" w:rsidRPr="00F53EA9">
              <w:rPr>
                <w:rFonts w:ascii="Arial" w:hAnsi="Arial" w:cs="Arial"/>
                <w:b/>
                <w:bCs/>
                <w:lang w:val="es-GT"/>
              </w:rPr>
              <w:t xml:space="preserve"> </w:t>
            </w:r>
            <w:r w:rsidR="000B3B81" w:rsidRPr="00F53EA9">
              <w:rPr>
                <w:rFonts w:ascii="Arial" w:hAnsi="Arial" w:cs="Arial"/>
                <w:b/>
                <w:bCs/>
                <w:lang w:val="es-GT"/>
              </w:rPr>
              <w:t>Su Cadena de Suministros</w:t>
            </w:r>
          </w:p>
        </w:tc>
      </w:tr>
      <w:tr w:rsidR="00EA177A" w:rsidRPr="00566CD5" w14:paraId="1B7900AE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  <w:hideMark/>
          </w:tcPr>
          <w:p w14:paraId="41CAC875" w14:textId="65A6348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D1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¿Cómo evalúa usted a sus </w:t>
            </w:r>
            <w:proofErr w:type="spellStart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? </w:t>
            </w:r>
            <w:r w:rsidR="000B3B81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Por favor proporcione más detalles en los espacios siguientes:</w:t>
            </w:r>
          </w:p>
        </w:tc>
      </w:tr>
      <w:tr w:rsidR="0091380D" w:rsidRPr="00F53EA9" w14:paraId="42B5DF53" w14:textId="77777777" w:rsidTr="00A1549D">
        <w:trPr>
          <w:gridAfter w:val="1"/>
          <w:wAfter w:w="284" w:type="dxa"/>
          <w:trHeight w:val="227"/>
        </w:trPr>
        <w:tc>
          <w:tcPr>
            <w:tcW w:w="1630" w:type="dxa"/>
            <w:shd w:val="clear" w:color="auto" w:fill="auto"/>
            <w:noWrap/>
            <w:vAlign w:val="bottom"/>
            <w:hideMark/>
          </w:tcPr>
          <w:p w14:paraId="0C1BD454" w14:textId="1409A58E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Cuestionarios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AD481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529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A1F1" w14:textId="5120FC0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Visitas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1B2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91380D" w:rsidRPr="00F53EA9" w14:paraId="6874C876" w14:textId="77777777" w:rsidTr="00A1549D">
        <w:trPr>
          <w:gridAfter w:val="1"/>
          <w:wAfter w:w="284" w:type="dxa"/>
          <w:trHeight w:val="456"/>
        </w:trPr>
        <w:tc>
          <w:tcPr>
            <w:tcW w:w="1630" w:type="dxa"/>
            <w:shd w:val="clear" w:color="auto" w:fill="auto"/>
            <w:noWrap/>
            <w:vAlign w:val="bottom"/>
          </w:tcPr>
          <w:p w14:paraId="56455A41" w14:textId="46AAF51C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Internas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A4470E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BCF3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BA073" w14:textId="218A6B75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Auditorías a Terceros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4460" w14:textId="77777777" w:rsidR="0091380D" w:rsidRPr="00F53EA9" w:rsidRDefault="0091380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C3FE1" w:rsidRPr="00F53EA9" w14:paraId="31883586" w14:textId="77777777" w:rsidTr="00A1549D">
        <w:trPr>
          <w:trHeight w:val="481"/>
        </w:trPr>
        <w:tc>
          <w:tcPr>
            <w:tcW w:w="1630" w:type="dxa"/>
            <w:shd w:val="clear" w:color="auto" w:fill="auto"/>
            <w:noWrap/>
          </w:tcPr>
          <w:p w14:paraId="633B4F80" w14:textId="77777777" w:rsidR="007C3FE1" w:rsidRPr="00F53EA9" w:rsidRDefault="007C3FE1" w:rsidP="00775D4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Other</w:t>
            </w:r>
            <w:proofErr w:type="spellEnd"/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D7BC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F123943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BA3D1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A387904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78477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0F1A65D" w14:textId="77777777" w:rsidR="007C3FE1" w:rsidRPr="00F53EA9" w:rsidRDefault="007C3FE1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F53EA9" w14:paraId="533F43DF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517A1332" w14:textId="77777777" w:rsidR="00775D45" w:rsidRPr="00F53EA9" w:rsidRDefault="00775D45" w:rsidP="00DC7E95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EA177A" w:rsidRPr="00566CD5" w14:paraId="6AA0A48D" w14:textId="77777777" w:rsidTr="00BC23D4">
        <w:trPr>
          <w:trHeight w:val="255"/>
        </w:trPr>
        <w:tc>
          <w:tcPr>
            <w:tcW w:w="8789" w:type="dxa"/>
            <w:gridSpan w:val="6"/>
            <w:shd w:val="clear" w:color="auto" w:fill="auto"/>
            <w:noWrap/>
            <w:vAlign w:val="bottom"/>
          </w:tcPr>
          <w:p w14:paraId="3D1BB2A1" w14:textId="660C97F9" w:rsidR="00EA177A" w:rsidRPr="00F53EA9" w:rsidRDefault="00A478FD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or favor proporcione detalles sobre la frecuencia y naturaleza de las evaluaciones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:</w:t>
            </w:r>
          </w:p>
        </w:tc>
      </w:tr>
      <w:tr w:rsidR="00BC23D4" w:rsidRPr="00566CD5" w14:paraId="56D301D9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9BCD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5BE994FC" w14:textId="77777777" w:rsidTr="00BC23D4">
        <w:trPr>
          <w:trHeight w:val="482"/>
        </w:trPr>
        <w:tc>
          <w:tcPr>
            <w:tcW w:w="8789" w:type="dxa"/>
            <w:gridSpan w:val="6"/>
            <w:vMerge w:val="restart"/>
            <w:shd w:val="clear" w:color="auto" w:fill="auto"/>
            <w:vAlign w:val="bottom"/>
            <w:hideMark/>
          </w:tcPr>
          <w:p w14:paraId="6B0C8F7D" w14:textId="5A946815" w:rsidR="00EA177A" w:rsidRPr="00F53EA9" w:rsidRDefault="00A478FD" w:rsidP="002816DE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D3</w:t>
            </w:r>
            <w:r w:rsidR="00EA177A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5C1383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Si usted suministra bienes a Plan International, por </w:t>
            </w:r>
            <w:r w:rsidR="00335CA5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favor enumere los principales componentes que usted compra /subcontrata </w:t>
            </w:r>
            <w:r w:rsidR="00902FB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el país de manufactura. De ser posible, adjunte un mapa que muestre evidencia de </w:t>
            </w:r>
            <w:r w:rsidR="0067349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la trazabilidad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garantía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de su cadena de suministros:</w:t>
            </w:r>
          </w:p>
        </w:tc>
      </w:tr>
      <w:tr w:rsidR="00EA177A" w:rsidRPr="00566CD5" w14:paraId="0C4CF869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2B057B03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EA177A" w:rsidRPr="00566CD5" w14:paraId="31E99FE2" w14:textId="77777777" w:rsidTr="00BC23D4">
        <w:trPr>
          <w:trHeight w:val="482"/>
        </w:trPr>
        <w:tc>
          <w:tcPr>
            <w:tcW w:w="8789" w:type="dxa"/>
            <w:gridSpan w:val="6"/>
            <w:vMerge/>
            <w:vAlign w:val="center"/>
            <w:hideMark/>
          </w:tcPr>
          <w:p w14:paraId="7FE29135" w14:textId="77777777" w:rsidR="00EA177A" w:rsidRPr="00F53EA9" w:rsidRDefault="00EA177A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BC23D4" w:rsidRPr="00566CD5" w14:paraId="052E8386" w14:textId="77777777" w:rsidTr="00BC23D4">
        <w:trPr>
          <w:trHeight w:val="105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5DDE" w14:textId="77777777" w:rsidR="00BC23D4" w:rsidRPr="00F53EA9" w:rsidRDefault="00BC23D4" w:rsidP="00DC7E95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</w:tr>
    </w:tbl>
    <w:p w14:paraId="64785BA2" w14:textId="77777777" w:rsidR="00E92024" w:rsidRPr="00F53EA9" w:rsidRDefault="00E92024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007A2E90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p w14:paraId="72D0A2C5" w14:textId="77777777" w:rsidR="00047102" w:rsidRPr="00F53EA9" w:rsidRDefault="00047102" w:rsidP="00740F39">
      <w:pPr>
        <w:tabs>
          <w:tab w:val="center" w:pos="10206"/>
        </w:tabs>
        <w:rPr>
          <w:rFonts w:ascii="Arial" w:hAnsi="Arial" w:cs="Arial"/>
          <w:bCs/>
          <w:sz w:val="6"/>
          <w:lang w:val="es-GT"/>
        </w:rPr>
      </w:pPr>
    </w:p>
    <w:tbl>
      <w:tblPr>
        <w:tblW w:w="10268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1007"/>
        <w:gridCol w:w="127"/>
        <w:gridCol w:w="109"/>
        <w:gridCol w:w="458"/>
        <w:gridCol w:w="283"/>
        <w:gridCol w:w="426"/>
        <w:gridCol w:w="2126"/>
        <w:gridCol w:w="236"/>
        <w:gridCol w:w="1243"/>
      </w:tblGrid>
      <w:tr w:rsidR="00775D45" w:rsidRPr="009F4F47" w14:paraId="16614BC1" w14:textId="77777777" w:rsidTr="00DC62E5">
        <w:trPr>
          <w:trHeight w:val="269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3947" w14:textId="620B22E3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D4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Por favor, lea </w:t>
            </w:r>
            <w:r w:rsidR="00220E4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cuidadosamente </w:t>
            </w:r>
            <w:r w:rsidR="00047102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lo siguiente: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A6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E01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9F4F47" w14:paraId="1DD1E2CA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3F83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2C4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E4309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EB1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8152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D0C8B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6FD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16CA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AAC5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0FD4A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775D45" w:rsidRPr="00566CD5" w14:paraId="74E64961" w14:textId="77777777" w:rsidTr="00DC62E5">
        <w:trPr>
          <w:trHeight w:val="133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6303C" w14:textId="0BD560FB" w:rsidR="00775D45" w:rsidRPr="00F53EA9" w:rsidRDefault="00B82EDE" w:rsidP="00FF6EEF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Por favor marque si su empresa, </w:t>
            </w:r>
            <w:r w:rsidR="008B62CD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casa matriz o cualquier subsidiaria tiene, para estos bienes y servicios, involucramiento alguno con 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la siguientes industrias o prácticas: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0E6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BECC0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775D45" w:rsidRPr="00566CD5" w14:paraId="6E61B18D" w14:textId="77777777" w:rsidTr="007415D4">
        <w:trPr>
          <w:trHeight w:val="133"/>
        </w:trPr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9A00F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236E1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42BC27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38D13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BE71BD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1E1BD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1E6863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9765AC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44ACF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9A14" w14:textId="77777777" w:rsidR="00775D45" w:rsidRPr="00F53EA9" w:rsidRDefault="00775D45" w:rsidP="007E7A3C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6F5052" w:rsidRPr="009F4F47" w14:paraId="597C021B" w14:textId="77777777" w:rsidTr="007415D4">
        <w:trPr>
          <w:gridAfter w:val="2"/>
          <w:wAfter w:w="1479" w:type="dxa"/>
          <w:trHeight w:val="788"/>
        </w:trPr>
        <w:tc>
          <w:tcPr>
            <w:tcW w:w="53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895" w14:textId="39462A5F" w:rsidR="006F5052" w:rsidRPr="00F53EA9" w:rsidRDefault="007F649C" w:rsidP="001E1E45">
            <w:pPr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Industria o Práctica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E76E" w14:textId="2898A7AC" w:rsidR="006F5052" w:rsidRPr="00F53EA9" w:rsidRDefault="007F649C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Sí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B6055DB" w14:textId="77777777" w:rsidR="006F5052" w:rsidRPr="00F53EA9" w:rsidRDefault="006F5052" w:rsidP="009271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A85CE" w14:textId="0B8C91A2" w:rsidR="006F5052" w:rsidRPr="00F53EA9" w:rsidRDefault="007F649C" w:rsidP="00BD3DD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b/>
                <w:lang w:val="es-GT"/>
              </w:rPr>
              <w:t xml:space="preserve">¿Qué </w:t>
            </w:r>
            <w:r w:rsidR="008517FB" w:rsidRPr="00F53EA9">
              <w:rPr>
                <w:b/>
                <w:lang w:val="es-GT"/>
              </w:rPr>
              <w:t xml:space="preserve">% </w:t>
            </w:r>
            <w:r w:rsidRPr="00F53EA9">
              <w:rPr>
                <w:b/>
                <w:lang w:val="es-GT"/>
              </w:rPr>
              <w:t>del ingreso neto representa esta actividad</w:t>
            </w:r>
            <w:r w:rsidR="008517FB" w:rsidRPr="00F53EA9">
              <w:rPr>
                <w:b/>
                <w:lang w:val="es-GT"/>
              </w:rPr>
              <w:t>?</w:t>
            </w:r>
          </w:p>
        </w:tc>
      </w:tr>
      <w:tr w:rsidR="006F5052" w:rsidRPr="009F4F47" w14:paraId="3C89909D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096" w14:textId="43A83BBD" w:rsidR="006F5052" w:rsidRPr="00F53EA9" w:rsidRDefault="007F649C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Manufactura, suministro, y distribución de tabaco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17C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EF80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D7AB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40285C2C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BA8B" w14:textId="7A1A98F4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suministro, y distribución de alcohol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225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28A6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1A23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6F5052" w:rsidRPr="009F4F47" w14:paraId="33E4BB6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EB4F" w14:textId="62B6E00B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Manufactur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a, mercadeo, y distribución de armamento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220C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F2DD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CD38" w14:textId="77777777" w:rsidR="006F5052" w:rsidRPr="00F53EA9" w:rsidRDefault="006F5052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5F0B2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55080" w14:textId="43EDA1A0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Produc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ción, distribución, y/o mercadeo de pornografía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3D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12DF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E1BB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4139605B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75B9A" w14:textId="2E18E299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Min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ería y producción de energía no renovable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(e</w:t>
            </w:r>
            <w:r w:rsidR="007F649C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j. </w:t>
            </w:r>
            <w:r w:rsidR="00D31DC0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petróleo, gas, carbón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FBA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05EA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3768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4DAA8EE7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CCAF" w14:textId="319B6568" w:rsidR="008517FB" w:rsidRPr="00F53EA9" w:rsidRDefault="00610E4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Apuestas comerciales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52DC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8117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C078D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0ED4791" w14:textId="77777777" w:rsidTr="007415D4">
        <w:trPr>
          <w:gridAfter w:val="2"/>
          <w:wAfter w:w="1479" w:type="dxa"/>
          <w:trHeight w:val="340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3F88" w14:textId="2902E1EC" w:rsidR="008517FB" w:rsidRPr="00F53EA9" w:rsidRDefault="00166903" w:rsidP="00BD3DD3">
            <w:pPr>
              <w:pStyle w:val="Default"/>
              <w:rPr>
                <w:sz w:val="20"/>
                <w:szCs w:val="20"/>
                <w:lang w:val="es-GT"/>
              </w:rPr>
            </w:pP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Producción de </w:t>
            </w:r>
            <w:r w:rsidR="005B340F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Organismos </w:t>
            </w:r>
            <w:r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Modificados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Genéticamente</w:t>
            </w:r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 (</w:t>
            </w:r>
            <w:proofErr w:type="spellStart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>GMOs</w:t>
            </w:r>
            <w:proofErr w:type="spellEnd"/>
            <w:r w:rsidR="008517FB" w:rsidRPr="00F53EA9">
              <w:rPr>
                <w:rFonts w:eastAsia="Times New Roman"/>
                <w:sz w:val="20"/>
                <w:szCs w:val="20"/>
                <w:lang w:val="es-GT" w:eastAsia="en-GB"/>
              </w:rPr>
              <w:t xml:space="preserve">) </w:t>
            </w:r>
            <w:r w:rsidR="00EA5F8C" w:rsidRPr="00F53EA9">
              <w:rPr>
                <w:rFonts w:eastAsia="Times New Roman"/>
                <w:sz w:val="20"/>
                <w:szCs w:val="20"/>
                <w:lang w:val="es-GT" w:eastAsia="en-GB"/>
              </w:rPr>
              <w:t>y pesticidas químicos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1721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F14D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83B9" w14:textId="77777777" w:rsidR="008517FB" w:rsidRPr="00F53EA9" w:rsidRDefault="008517FB" w:rsidP="00BD3DD3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516AE92" w14:textId="77777777" w:rsidTr="007415D4">
        <w:trPr>
          <w:trHeight w:val="259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47B208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lang w:val="es-GT" w:eastAsia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5D1A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C880C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014A5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8D520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1BF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2BDC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233502E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3CA84" w14:textId="3A5C4950" w:rsidR="008517FB" w:rsidRPr="00F53EA9" w:rsidRDefault="008517FB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D5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. P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or favor describa o </w:t>
            </w:r>
            <w:r w:rsidR="00EA5F8C" w:rsidRPr="00CC1C20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proporcione</w:t>
            </w:r>
            <w:r w:rsidR="00EA5F8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evidencia de los procesos que usted sigue en su cadena de suministros para </w:t>
            </w:r>
            <w:r w:rsidR="009550F1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protegerse</w:t>
            </w:r>
            <w:r w:rsidR="00226B0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contra estas áreas de riesgo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ECFB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E028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C529722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597C0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BF61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E010F2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9AE863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1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5696E11B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77CA6F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A46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D710720" w14:textId="77777777" w:rsidTr="00972710">
        <w:trPr>
          <w:gridAfter w:val="2"/>
          <w:wAfter w:w="1479" w:type="dxa"/>
          <w:trHeight w:val="728"/>
        </w:trPr>
        <w:tc>
          <w:tcPr>
            <w:tcW w:w="6237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46BE3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C6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733B209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2B2333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F24D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F3E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4A1950C7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41D88A" w14:textId="21768DC8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D6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¿Cómo garantiza</w:t>
            </w:r>
            <w:r w:rsidR="00515015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usted</w:t>
            </w:r>
            <w:r w:rsidR="006E2617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el cumplimiento con la Ley </w:t>
            </w:r>
            <w:r w:rsidR="00D63F5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sob</w:t>
            </w:r>
            <w:r w:rsidR="006F4C8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 la Esclavitud Moderna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1CF4BB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598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8CA7541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3CC52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E63268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1CC9007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623109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88B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13783A54" w14:textId="77777777" w:rsidTr="00DC62E5">
        <w:trPr>
          <w:trHeight w:val="315"/>
        </w:trPr>
        <w:tc>
          <w:tcPr>
            <w:tcW w:w="8789" w:type="dxa"/>
            <w:gridSpan w:val="1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011A1A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5328F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77D8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D82184" w:rsidRPr="00566CD5" w14:paraId="13EBD73C" w14:textId="77777777" w:rsidTr="00DC62E5">
        <w:trPr>
          <w:gridAfter w:val="1"/>
          <w:wAfter w:w="1243" w:type="dxa"/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627386" w14:textId="305BC24C" w:rsidR="00D82184" w:rsidRPr="00F53EA9" w:rsidRDefault="00D82184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D7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¿Cómo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se cerciora de que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sus </w:t>
            </w:r>
            <w:proofErr w:type="spell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(a)s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no tengan relación con la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esclavitud moderna en su cadena de suministros, ej. tráfico de personas, esclavitud, trabajo forzado y trabajo infantil?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68857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D82184" w:rsidRPr="00566CD5" w14:paraId="2EC6DD0E" w14:textId="77777777" w:rsidTr="00E7457F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59ACC4EE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6096148C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789F3518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4CBB0" w14:textId="77777777" w:rsidR="00D82184" w:rsidRPr="00F53EA9" w:rsidRDefault="00D82184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6EC633A2" w14:textId="77777777" w:rsidTr="00E7457F">
        <w:trPr>
          <w:trHeight w:val="315"/>
        </w:trPr>
        <w:tc>
          <w:tcPr>
            <w:tcW w:w="8789" w:type="dxa"/>
            <w:gridSpan w:val="11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1B2BD1" w14:textId="77777777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sz w:val="6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CC0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4A47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6"/>
                <w:szCs w:val="20"/>
                <w:lang w:val="es-GT" w:eastAsia="en-GB"/>
              </w:rPr>
            </w:pPr>
          </w:p>
        </w:tc>
      </w:tr>
      <w:tr w:rsidR="008517FB" w:rsidRPr="00566CD5" w14:paraId="1B000062" w14:textId="77777777" w:rsidTr="00DC62E5">
        <w:trPr>
          <w:trHeight w:val="315"/>
        </w:trPr>
        <w:tc>
          <w:tcPr>
            <w:tcW w:w="8789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7B5DA" w14:textId="23B0CF2D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D8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. </w:t>
            </w:r>
            <w:r w:rsidR="00A50EC2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¿Tiene su propio Código de Conducta para su cadena de suministros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?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C84A8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0112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22FD43F5" w14:textId="77777777" w:rsidTr="00972710">
        <w:trPr>
          <w:gridAfter w:val="2"/>
          <w:wAfter w:w="1479" w:type="dxa"/>
          <w:trHeight w:val="315"/>
        </w:trPr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1B6DF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3955953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4915B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5D3386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3A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6D7C89E1" w14:textId="77777777" w:rsidTr="007415D4">
        <w:trPr>
          <w:trHeight w:val="315"/>
        </w:trPr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E7F6" w14:textId="77777777" w:rsidR="00835EEE" w:rsidRPr="00F53EA9" w:rsidRDefault="00835EEE">
            <w:pPr>
              <w:rPr>
                <w:lang w:val="es-GT"/>
              </w:rPr>
            </w:pPr>
          </w:p>
          <w:p w14:paraId="34E05402" w14:textId="246D6E7B" w:rsidR="008517FB" w:rsidRPr="00F53EA9" w:rsidRDefault="008517FB" w:rsidP="008517FB">
            <w:pPr>
              <w:rPr>
                <w:rFonts w:ascii="Arial" w:eastAsia="Times New Roman" w:hAnsi="Arial" w:cs="Arial"/>
                <w:b/>
                <w:bCs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Part</w:t>
            </w:r>
            <w:r w:rsidR="00CC1C20">
              <w:rPr>
                <w:rFonts w:ascii="Arial" w:eastAsia="Times New Roman" w:hAnsi="Arial" w:cs="Arial"/>
                <w:b/>
                <w:bCs/>
                <w:lang w:val="es-GT" w:eastAsia="en-GB"/>
              </w:rPr>
              <w:t>e</w:t>
            </w:r>
            <w:r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 xml:space="preserve"> E: </w:t>
            </w:r>
            <w:r w:rsidR="00A50EC2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Mejora Cont</w:t>
            </w:r>
            <w:r w:rsidR="00D42861" w:rsidRPr="00F53EA9">
              <w:rPr>
                <w:rFonts w:ascii="Arial" w:eastAsia="Times New Roman" w:hAnsi="Arial" w:cs="Arial"/>
                <w:b/>
                <w:bCs/>
                <w:lang w:val="es-GT" w:eastAsia="en-GB"/>
              </w:rPr>
              <w:t>inua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901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9C0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825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40D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ECD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174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7EC3CCA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78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31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1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920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1C8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C51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56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04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10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67A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7B0B1A6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4FF28" w14:textId="532EDC51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E1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. ¿Qué </w:t>
            </w:r>
            <w:r w:rsidRPr="00CC1C20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acciones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se están tomando actualmente o se planifica tomar en el siguiente año con relación a las áreas mencionadas en este cuestionario?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181D58F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917BDA1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C0F6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4E0719E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3C648A44" w14:textId="77777777" w:rsidTr="00DC62E5">
        <w:trPr>
          <w:gridAfter w:val="1"/>
          <w:wAfter w:w="1243" w:type="dxa"/>
          <w:trHeight w:val="70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2917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2F2489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ACDD1BF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91AA2" w14:textId="0BA68291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a) En su Empresa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A113" w14:textId="7F6E2A1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3673493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4D98CD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489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3D4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93417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803E794" w14:textId="77777777" w:rsidTr="00DC62E5">
        <w:trPr>
          <w:gridAfter w:val="1"/>
          <w:wAfter w:w="1243" w:type="dxa"/>
          <w:trHeight w:val="129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A89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B665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F2032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0AC4535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F2A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85D5D9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C69E1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58A1F25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793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3C09F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05644C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A8764BE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9A04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E611A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E40931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9F7D7E1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07C9A" w14:textId="03D399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b) En su abastecimiento por parte de </w:t>
            </w:r>
            <w:proofErr w:type="spellStart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proveedore</w:t>
            </w:r>
            <w:proofErr w:type="spellEnd"/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(a)s</w:t>
            </w: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A2906E5" w14:textId="6D4D6E03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Progreso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2FA6F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25084A9D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1BE43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8CDCE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0003EF4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5CCBFBD9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325C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C9F4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F27BC2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07999CC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98D0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F2F25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Plan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56470B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469E7066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E133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049C78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AF37FD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378201B" w14:textId="77777777" w:rsidTr="00DC62E5">
        <w:trPr>
          <w:gridAfter w:val="1"/>
          <w:wAfter w:w="1243" w:type="dxa"/>
          <w:trHeight w:val="255"/>
        </w:trPr>
        <w:tc>
          <w:tcPr>
            <w:tcW w:w="2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AC661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664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A9627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6F331FE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068A0A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998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0B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A73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D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261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B9C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84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AEEC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797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7DA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9F4F47" w14:paraId="48FE09F9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7DB7E" w14:textId="4C8671F5" w:rsidR="00CC1C20" w:rsidRPr="00F53EA9" w:rsidRDefault="00CC1C20" w:rsidP="00CC1C20">
            <w:pPr>
              <w:ind w:left="317" w:hanging="317"/>
              <w:jc w:val="both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sz w:val="20"/>
                <w:szCs w:val="20"/>
                <w:lang w:val="es-GT" w:eastAsia="en-GB"/>
              </w:rPr>
              <w:t>E2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. Declaración (a ser completada por el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/la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 gerente senior responsable de la gobernanza y ética. Por favor inserte una firma electrónica o escribe su nombre).</w:t>
            </w:r>
          </w:p>
        </w:tc>
      </w:tr>
      <w:tr w:rsidR="00CC1C20" w:rsidRPr="009F4F47" w14:paraId="47E0A60F" w14:textId="77777777" w:rsidTr="00BD3DD3">
        <w:trPr>
          <w:gridAfter w:val="2"/>
          <w:wAfter w:w="1479" w:type="dxa"/>
          <w:trHeight w:val="482"/>
        </w:trPr>
        <w:tc>
          <w:tcPr>
            <w:tcW w:w="878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16E8C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9F4F47" w14:paraId="5BBE20B7" w14:textId="77777777" w:rsidTr="007415D4">
        <w:trPr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61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CFD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6E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5F06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5A0B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2CCB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4729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796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A0B88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33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18B29420" w14:textId="77777777" w:rsidTr="00DC62E5">
        <w:trPr>
          <w:gridAfter w:val="1"/>
          <w:wAfter w:w="1243" w:type="dxa"/>
          <w:trHeight w:val="255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99E" w14:textId="4480FCD0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Yo confirmo que toda la información proporcionada es precisa. Por y en nombre de la empresa proveedora: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23C5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566CD5" w14:paraId="06D1735A" w14:textId="77777777" w:rsidTr="007415D4">
        <w:trPr>
          <w:gridAfter w:val="1"/>
          <w:wAfter w:w="1243" w:type="dxa"/>
          <w:trHeight w:val="25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59E2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E6C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2D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8B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4D1A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9FB6" w14:textId="77777777" w:rsidR="00CC1C20" w:rsidRPr="00F53EA9" w:rsidRDefault="00CC1C20" w:rsidP="008517FB">
            <w:pPr>
              <w:rPr>
                <w:rFonts w:eastAsia="Times New Roman"/>
                <w:lang w:val="es-GT"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C49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770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1A84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90A3C09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04A9" w14:textId="7232069F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Firma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D61" w14:textId="3DDC543A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8EBD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6A14AE2" w14:textId="77777777" w:rsidTr="00DC62E5">
        <w:trPr>
          <w:gridAfter w:val="1"/>
          <w:wAfter w:w="1243" w:type="dxa"/>
          <w:trHeight w:val="299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E23E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077E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05DEB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7F37DE8C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8782" w14:textId="132AA17E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Puesto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6409" w14:textId="19F64E0C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96FF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10D02AC3" w14:textId="77777777" w:rsidTr="00DC62E5">
        <w:trPr>
          <w:gridAfter w:val="1"/>
          <w:wAfter w:w="1243" w:type="dxa"/>
          <w:trHeight w:val="255"/>
        </w:trPr>
        <w:tc>
          <w:tcPr>
            <w:tcW w:w="42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9407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88B10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BB956" w14:textId="77777777" w:rsidR="00CC1C20" w:rsidRPr="00F53EA9" w:rsidRDefault="00CC1C20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CC1C20" w:rsidRPr="00F53EA9" w14:paraId="6E46E322" w14:textId="77777777" w:rsidTr="00BD3DD3">
        <w:trPr>
          <w:gridAfter w:val="2"/>
          <w:wAfter w:w="1479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4579" w14:textId="77777777" w:rsidR="00CC1C20" w:rsidRPr="00F53EA9" w:rsidRDefault="00CC1C20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</w:tbl>
    <w:p w14:paraId="77E6F8B7" w14:textId="77777777" w:rsidR="008E1715" w:rsidRDefault="008E1715">
      <w:r>
        <w:br w:type="page"/>
      </w:r>
    </w:p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165"/>
        <w:gridCol w:w="980"/>
        <w:gridCol w:w="1123"/>
        <w:gridCol w:w="985"/>
        <w:gridCol w:w="918"/>
        <w:gridCol w:w="89"/>
        <w:gridCol w:w="236"/>
        <w:gridCol w:w="741"/>
        <w:gridCol w:w="284"/>
        <w:gridCol w:w="1303"/>
        <w:gridCol w:w="965"/>
        <w:gridCol w:w="236"/>
      </w:tblGrid>
      <w:tr w:rsidR="008517FB" w:rsidRPr="00F53EA9" w14:paraId="707F5188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A828E" w14:textId="77777777" w:rsidR="008517FB" w:rsidRPr="00F53EA9" w:rsidRDefault="008517FB" w:rsidP="008E171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566CD5" w14:paraId="4B9A91B4" w14:textId="77777777" w:rsidTr="008E1715">
        <w:trPr>
          <w:gridAfter w:val="1"/>
          <w:wAfter w:w="236" w:type="dxa"/>
          <w:trHeight w:val="447"/>
        </w:trPr>
        <w:tc>
          <w:tcPr>
            <w:tcW w:w="878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14:paraId="5F67C757" w14:textId="3F83F4E5" w:rsidR="008517FB" w:rsidRPr="00F53EA9" w:rsidRDefault="00333721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  <w:t>EXCLUSIVO PARA USO DE LA OFICINA</w:t>
            </w:r>
          </w:p>
          <w:p w14:paraId="2B57350A" w14:textId="77777777" w:rsidR="008517FB" w:rsidRPr="00F53EA9" w:rsidRDefault="008517FB" w:rsidP="008517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4BB203E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94C4" w14:textId="206C2C5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¿Se hicieron revisiones</w:t>
            </w:r>
            <w:r w:rsidR="0033372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  <w:proofErr w:type="gramStart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 el/la proveedor</w:t>
            </w:r>
            <w:proofErr w:type="gramEnd"/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(a) en los 12 meses </w:t>
            </w:r>
            <w:r w:rsidR="00F53EA9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recién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pasados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5BC5AC" w14:textId="2DA72B16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8517FB" w:rsidRPr="00F53EA9" w14:paraId="41CBE95A" w14:textId="77777777" w:rsidTr="008E1715">
        <w:trPr>
          <w:gridAfter w:val="1"/>
          <w:wAfter w:w="236" w:type="dxa"/>
          <w:trHeight w:val="485"/>
        </w:trPr>
        <w:tc>
          <w:tcPr>
            <w:tcW w:w="78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AC4F" w14:textId="435414F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hizo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Revisión 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Anti</w:t>
            </w:r>
            <w:r w:rsidR="009403A1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terrorista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056F3EF9" w14:textId="26094EAE" w:rsidR="008517FB" w:rsidRPr="00F53EA9" w:rsidRDefault="009403A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revisaron </w:t>
            </w:r>
            <w:r w:rsidR="006A2676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las Cuentas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?</w:t>
            </w:r>
          </w:p>
          <w:p w14:paraId="17CF9BFE" w14:textId="690F003B" w:rsidR="008517FB" w:rsidRPr="00F53EA9" w:rsidRDefault="006A2676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¿Se incluyen notas </w:t>
            </w:r>
            <w:r w:rsidR="00BD0FC3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de Proveedor(a) Externo(a)?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</w:t>
            </w:r>
          </w:p>
          <w:p w14:paraId="12A02855" w14:textId="7A02B110" w:rsidR="008517FB" w:rsidRPr="00F53EA9" w:rsidRDefault="003F2FD1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¿Revisión del Registro </w:t>
            </w:r>
            <w:r w:rsidR="003945DC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Mercantil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(</w:t>
            </w: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empresas registradas en Reino Unido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)?</w:t>
            </w:r>
          </w:p>
          <w:p w14:paraId="2537FC2E" w14:textId="77777777" w:rsidR="008517FB" w:rsidRPr="00F53EA9" w:rsidRDefault="008517FB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2622" w14:textId="2D87F10D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C0DD3BF" w14:textId="0D628744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698127B7" w14:textId="5157A87A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  <w:p w14:paraId="1ADD95E3" w14:textId="02A508EC" w:rsidR="008517FB" w:rsidRPr="00F53EA9" w:rsidRDefault="001523A2" w:rsidP="008517FB">
            <w:pPr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>Sí</w:t>
            </w:r>
            <w:r w:rsidR="008517FB" w:rsidRPr="00F53EA9">
              <w:rPr>
                <w:rFonts w:ascii="Arial" w:eastAsia="Times New Roman" w:hAnsi="Arial" w:cs="Arial"/>
                <w:bCs/>
                <w:sz w:val="20"/>
                <w:szCs w:val="20"/>
                <w:lang w:val="es-GT" w:eastAsia="en-GB"/>
              </w:rPr>
              <w:t xml:space="preserve"> / No</w:t>
            </w:r>
          </w:p>
        </w:tc>
      </w:tr>
      <w:tr w:rsidR="00036EF8" w:rsidRPr="00F53EA9" w14:paraId="3499469E" w14:textId="77777777" w:rsidTr="008E1715">
        <w:trPr>
          <w:trHeight w:val="683"/>
        </w:trPr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EAE6" w14:textId="24929BE9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Gastos Anuales Esperados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6526" w14:textId="01EACB43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Menores a 5k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05CB6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1A043" w14:textId="656CDE02" w:rsidR="00036EF8" w:rsidRPr="00F53EA9" w:rsidRDefault="00290CD4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5k-</w:t>
            </w:r>
            <w: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="00036EF8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04A2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8FD5" w14:textId="078041C1" w:rsidR="00036EF8" w:rsidRPr="00F53EA9" w:rsidRDefault="00036EF8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Mayores a </w:t>
            </w:r>
            <w:r w:rsidR="00290CD4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$</w:t>
            </w: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25k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4655" w14:textId="4FE4FB61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8B21B7" w14:textId="77777777" w:rsidR="00036EF8" w:rsidRPr="00F53EA9" w:rsidRDefault="00036EF8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04569B2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ECC4" w14:textId="2AB3D8DA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Sección de Cuestionario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262573" w14:textId="644772BD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 xml:space="preserve">Señales de </w:t>
            </w:r>
            <w:r w:rsidR="00F53EA9"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Riesgo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776532" w14:textId="7D92D44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Notas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27226C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08F9B6AB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9240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A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B911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1B0D0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25CEC8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7C5D7E73" w14:textId="77777777" w:rsidTr="008E1715">
        <w:trPr>
          <w:trHeight w:val="44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63F5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B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C4A3C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DCC6AE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62DF6B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54B545EF" w14:textId="77777777" w:rsidTr="008E1715">
        <w:trPr>
          <w:trHeight w:val="411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8EAAE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DFD414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4D7C5F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14D1EE72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1BDB2F4A" w14:textId="77777777" w:rsidTr="008E1715">
        <w:trPr>
          <w:trHeight w:val="417"/>
        </w:trPr>
        <w:tc>
          <w:tcPr>
            <w:tcW w:w="21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8B658" w14:textId="77777777" w:rsidR="008517FB" w:rsidRPr="00F53EA9" w:rsidRDefault="008517FB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D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88239E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B091D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229778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A5CA165" w14:textId="77777777" w:rsidTr="008E1715">
        <w:trPr>
          <w:trHeight w:val="422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B08" w14:textId="2B56CDAA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Calificado por</w:t>
            </w:r>
            <w:r w:rsidR="00DC62E5">
              <w:rPr>
                <w:rFonts w:ascii="Arial" w:eastAsia="Times New Roman" w:hAnsi="Arial" w:cs="Arial"/>
                <w:sz w:val="20"/>
                <w:szCs w:val="16"/>
                <w:lang w:val="es-GT" w:eastAsia="en-GB"/>
              </w:rPr>
              <w:t>: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0E2" w14:textId="65613B5F" w:rsidR="008517FB" w:rsidRPr="00F53EA9" w:rsidRDefault="003945DC" w:rsidP="008517F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Nombre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812D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 </w:t>
            </w:r>
          </w:p>
          <w:p w14:paraId="75767EB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DE730EE" w14:textId="7E9C6020" w:rsidR="008517FB" w:rsidRPr="00F53EA9" w:rsidRDefault="003945DC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  <w:t>Fecha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94CF235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F4834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2B295AE9" w14:textId="77777777" w:rsidTr="008E1715">
        <w:trPr>
          <w:trHeight w:val="255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8636D" w14:textId="4C32A7A2" w:rsidR="008517FB" w:rsidRPr="00F53EA9" w:rsidRDefault="008517FB" w:rsidP="008517FB">
            <w:pPr>
              <w:rPr>
                <w:rFonts w:ascii="Arial" w:eastAsia="Times New Roman" w:hAnsi="Arial" w:cs="Arial"/>
                <w:szCs w:val="20"/>
                <w:lang w:val="es-GT" w:eastAsia="en-GB"/>
              </w:rPr>
            </w:pPr>
            <w:r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Not</w:t>
            </w:r>
            <w:r w:rsidR="003945DC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as/Comentarios/Seguimiento/</w:t>
            </w:r>
            <w:r w:rsidR="00F53EA9" w:rsidRPr="00F53EA9">
              <w:rPr>
                <w:rFonts w:ascii="Arial" w:eastAsia="Times New Roman" w:hAnsi="Arial" w:cs="Arial"/>
                <w:szCs w:val="16"/>
                <w:lang w:val="es-GT" w:eastAsia="en-GB"/>
              </w:rPr>
              <w:t>Inquietudes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14:paraId="5CFB2E3A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  <w:tr w:rsidR="008517FB" w:rsidRPr="00F53EA9" w14:paraId="347E876A" w14:textId="77777777" w:rsidTr="008E1715">
        <w:trPr>
          <w:trHeight w:val="3100"/>
        </w:trPr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16F7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26D10E1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4D2D3E83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5BC3F8F6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0832D940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1C52499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  <w:p w14:paraId="2319CBD7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14:paraId="2FADAACF" w14:textId="77777777" w:rsidR="008517FB" w:rsidRPr="00F53EA9" w:rsidRDefault="008517FB" w:rsidP="008517FB">
            <w:pPr>
              <w:rPr>
                <w:rFonts w:ascii="Arial" w:eastAsia="Times New Roman" w:hAnsi="Arial" w:cs="Arial"/>
                <w:sz w:val="20"/>
                <w:szCs w:val="20"/>
                <w:lang w:val="es-GT" w:eastAsia="en-GB"/>
              </w:rPr>
            </w:pPr>
          </w:p>
        </w:tc>
      </w:tr>
    </w:tbl>
    <w:p w14:paraId="751DBA88" w14:textId="77777777" w:rsidR="008E744E" w:rsidRPr="00F53EA9" w:rsidRDefault="008E744E" w:rsidP="00E83818">
      <w:pPr>
        <w:rPr>
          <w:lang w:val="es-GT"/>
        </w:rPr>
      </w:pPr>
    </w:p>
    <w:p w14:paraId="1089E91F" w14:textId="43BE9881" w:rsidR="00BA488B" w:rsidRPr="00F53EA9" w:rsidRDefault="00BA488B" w:rsidP="008E744E">
      <w:pPr>
        <w:tabs>
          <w:tab w:val="left" w:pos="1110"/>
        </w:tabs>
        <w:rPr>
          <w:lang w:val="es-GT"/>
        </w:rPr>
      </w:pPr>
    </w:p>
    <w:sectPr w:rsidR="00BA488B" w:rsidRPr="00F53EA9" w:rsidSect="008E744E">
      <w:headerReference w:type="default" r:id="rId14"/>
      <w:pgSz w:w="11906" w:h="16838" w:code="9"/>
      <w:pgMar w:top="851" w:right="1440" w:bottom="851" w:left="1440" w:header="283" w:footer="454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3CDEE" w14:textId="77777777" w:rsidR="00545DFC" w:rsidRDefault="00545DFC" w:rsidP="00E92024">
      <w:r>
        <w:separator/>
      </w:r>
    </w:p>
  </w:endnote>
  <w:endnote w:type="continuationSeparator" w:id="0">
    <w:p w14:paraId="51ECFC0D" w14:textId="77777777" w:rsidR="00545DFC" w:rsidRDefault="00545DFC" w:rsidP="00E92024">
      <w:r>
        <w:continuationSeparator/>
      </w:r>
    </w:p>
  </w:endnote>
  <w:endnote w:type="continuationNotice" w:id="1">
    <w:p w14:paraId="7163A167" w14:textId="77777777" w:rsidR="00545DFC" w:rsidRDefault="00545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e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46DE9" w14:textId="77777777" w:rsidR="00545DFC" w:rsidRDefault="00545DFC" w:rsidP="00E92024">
      <w:r>
        <w:separator/>
      </w:r>
    </w:p>
  </w:footnote>
  <w:footnote w:type="continuationSeparator" w:id="0">
    <w:p w14:paraId="737FCA28" w14:textId="77777777" w:rsidR="00545DFC" w:rsidRDefault="00545DFC" w:rsidP="00E92024">
      <w:r>
        <w:continuationSeparator/>
      </w:r>
    </w:p>
  </w:footnote>
  <w:footnote w:type="continuationNotice" w:id="1">
    <w:p w14:paraId="7C9A67BD" w14:textId="77777777" w:rsidR="00545DFC" w:rsidRDefault="00545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B63F1" w14:textId="36EB3D97" w:rsidR="00207C6C" w:rsidRDefault="001572B3" w:rsidP="008E744E">
    <w:pPr>
      <w:pStyle w:val="Encabezado"/>
      <w:jc w:val="right"/>
    </w:pPr>
    <w:r>
      <w:rPr>
        <w:noProof/>
      </w:rPr>
      <w:drawing>
        <wp:inline distT="0" distB="0" distL="0" distR="0" wp14:anchorId="79A68F9C" wp14:editId="01D93D08">
          <wp:extent cx="1343025" cy="853676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682" cy="90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CC2040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FFFFFF89"/>
    <w:multiLevelType w:val="singleLevel"/>
    <w:tmpl w:val="C2E0B83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6340F6"/>
    <w:multiLevelType w:val="hybridMultilevel"/>
    <w:tmpl w:val="974827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41AB6"/>
    <w:multiLevelType w:val="hybridMultilevel"/>
    <w:tmpl w:val="BB7E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A54AA"/>
    <w:multiLevelType w:val="multilevel"/>
    <w:tmpl w:val="DDF82688"/>
    <w:name w:val="zzmpLOLglOther||02 LOLglOther|2|3|1|1|0|9||1|0|1||1|0|0||1|0|0||1|0|0||1|0|0||1|0|0||mpNA||mpNA||2"/>
    <w:lvl w:ilvl="0">
      <w:start w:val="1"/>
      <w:numFmt w:val="decimal"/>
      <w:lvlRestart w:val="0"/>
      <w:pStyle w:val="LOLglOther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OLglOther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OLglOtherL3"/>
      <w:lvlText w:val="%1.%2.%3"/>
      <w:lvlJc w:val="left"/>
      <w:pPr>
        <w:tabs>
          <w:tab w:val="num" w:pos="1699"/>
        </w:tabs>
        <w:ind w:left="1699" w:hanging="979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OLglOtherL4"/>
      <w:lvlText w:val="(%4)"/>
      <w:lvlJc w:val="left"/>
      <w:pPr>
        <w:tabs>
          <w:tab w:val="num" w:pos="2419"/>
        </w:tabs>
        <w:ind w:left="241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LOLglOtherL5"/>
      <w:lvlText w:val="(%5)"/>
      <w:lvlJc w:val="left"/>
      <w:pPr>
        <w:tabs>
          <w:tab w:val="num" w:pos="3139"/>
        </w:tabs>
        <w:ind w:left="313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LOLglOtherL6"/>
      <w:lvlText w:val="(%6)"/>
      <w:lvlJc w:val="left"/>
      <w:pPr>
        <w:tabs>
          <w:tab w:val="num" w:pos="3859"/>
        </w:tabs>
        <w:ind w:left="385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LOLglOtherL7"/>
      <w:lvlText w:val="(%7)"/>
      <w:lvlJc w:val="left"/>
      <w:pPr>
        <w:tabs>
          <w:tab w:val="num" w:pos="4579"/>
        </w:tabs>
        <w:ind w:left="4579" w:hanging="72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66657D01"/>
    <w:multiLevelType w:val="hybridMultilevel"/>
    <w:tmpl w:val="E42C30E0"/>
    <w:lvl w:ilvl="0" w:tplc="67B2B248">
      <w:start w:val="1"/>
      <w:numFmt w:val="bullet"/>
      <w:pStyle w:val="ListBulleted"/>
      <w:lvlText w:val=""/>
      <w:lvlJc w:val="left"/>
      <w:pPr>
        <w:tabs>
          <w:tab w:val="num" w:pos="720"/>
        </w:tabs>
        <w:ind w:left="717" w:hanging="357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027F6"/>
    <w:multiLevelType w:val="multilevel"/>
    <w:tmpl w:val="7370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18"/>
    <w:rsid w:val="000156A8"/>
    <w:rsid w:val="0002069D"/>
    <w:rsid w:val="00025391"/>
    <w:rsid w:val="000300A4"/>
    <w:rsid w:val="00030F83"/>
    <w:rsid w:val="00031077"/>
    <w:rsid w:val="00031397"/>
    <w:rsid w:val="00032FA8"/>
    <w:rsid w:val="00036EF8"/>
    <w:rsid w:val="00047102"/>
    <w:rsid w:val="00053EC9"/>
    <w:rsid w:val="00055F02"/>
    <w:rsid w:val="00062E7A"/>
    <w:rsid w:val="00063669"/>
    <w:rsid w:val="00063EE8"/>
    <w:rsid w:val="00070CE2"/>
    <w:rsid w:val="000742DC"/>
    <w:rsid w:val="0009049C"/>
    <w:rsid w:val="000962F9"/>
    <w:rsid w:val="0009782C"/>
    <w:rsid w:val="000B006A"/>
    <w:rsid w:val="000B027B"/>
    <w:rsid w:val="000B3B81"/>
    <w:rsid w:val="000B4702"/>
    <w:rsid w:val="000B4C9E"/>
    <w:rsid w:val="000C0446"/>
    <w:rsid w:val="000C46B5"/>
    <w:rsid w:val="000C73C1"/>
    <w:rsid w:val="000D5112"/>
    <w:rsid w:val="000E2200"/>
    <w:rsid w:val="000E3A4F"/>
    <w:rsid w:val="000E4102"/>
    <w:rsid w:val="000E6F70"/>
    <w:rsid w:val="000F7054"/>
    <w:rsid w:val="00101231"/>
    <w:rsid w:val="00104041"/>
    <w:rsid w:val="0010768C"/>
    <w:rsid w:val="00114AAB"/>
    <w:rsid w:val="00130430"/>
    <w:rsid w:val="00143F99"/>
    <w:rsid w:val="001523A2"/>
    <w:rsid w:val="001526B8"/>
    <w:rsid w:val="00152B09"/>
    <w:rsid w:val="00152B6E"/>
    <w:rsid w:val="001572B3"/>
    <w:rsid w:val="00160374"/>
    <w:rsid w:val="00163124"/>
    <w:rsid w:val="00166903"/>
    <w:rsid w:val="001677DD"/>
    <w:rsid w:val="00174C69"/>
    <w:rsid w:val="00175C71"/>
    <w:rsid w:val="0018481C"/>
    <w:rsid w:val="001A6BF5"/>
    <w:rsid w:val="001B07B4"/>
    <w:rsid w:val="001B63AD"/>
    <w:rsid w:val="001B742C"/>
    <w:rsid w:val="001C1C66"/>
    <w:rsid w:val="001D107A"/>
    <w:rsid w:val="001D59EF"/>
    <w:rsid w:val="001E1E45"/>
    <w:rsid w:val="001E30C1"/>
    <w:rsid w:val="001F0EAC"/>
    <w:rsid w:val="001F0FCE"/>
    <w:rsid w:val="001F2248"/>
    <w:rsid w:val="001F32E0"/>
    <w:rsid w:val="001F48A5"/>
    <w:rsid w:val="00207C6C"/>
    <w:rsid w:val="00213138"/>
    <w:rsid w:val="00217183"/>
    <w:rsid w:val="00220E44"/>
    <w:rsid w:val="002211B6"/>
    <w:rsid w:val="00226B02"/>
    <w:rsid w:val="002304AB"/>
    <w:rsid w:val="00232017"/>
    <w:rsid w:val="0023306D"/>
    <w:rsid w:val="00236C55"/>
    <w:rsid w:val="00252ED6"/>
    <w:rsid w:val="00252EE5"/>
    <w:rsid w:val="00265CD3"/>
    <w:rsid w:val="00273D76"/>
    <w:rsid w:val="002816DE"/>
    <w:rsid w:val="0028466C"/>
    <w:rsid w:val="00290CD4"/>
    <w:rsid w:val="00297EA5"/>
    <w:rsid w:val="002A0E4F"/>
    <w:rsid w:val="002A76F7"/>
    <w:rsid w:val="002B0BA1"/>
    <w:rsid w:val="002B457C"/>
    <w:rsid w:val="002C735E"/>
    <w:rsid w:val="002D0749"/>
    <w:rsid w:val="002D2038"/>
    <w:rsid w:val="002D2B55"/>
    <w:rsid w:val="002D64CB"/>
    <w:rsid w:val="002E0E85"/>
    <w:rsid w:val="002E4AE0"/>
    <w:rsid w:val="002E5DD2"/>
    <w:rsid w:val="002F3CD1"/>
    <w:rsid w:val="002F64D6"/>
    <w:rsid w:val="0030250F"/>
    <w:rsid w:val="00311AE2"/>
    <w:rsid w:val="00322C85"/>
    <w:rsid w:val="00333721"/>
    <w:rsid w:val="00335CA5"/>
    <w:rsid w:val="0033674D"/>
    <w:rsid w:val="00337278"/>
    <w:rsid w:val="00340C6D"/>
    <w:rsid w:val="00343431"/>
    <w:rsid w:val="003514E9"/>
    <w:rsid w:val="003534E4"/>
    <w:rsid w:val="00357ADB"/>
    <w:rsid w:val="00360977"/>
    <w:rsid w:val="00363B5E"/>
    <w:rsid w:val="00367D07"/>
    <w:rsid w:val="00373773"/>
    <w:rsid w:val="00374B11"/>
    <w:rsid w:val="00374FF5"/>
    <w:rsid w:val="00382C35"/>
    <w:rsid w:val="00391558"/>
    <w:rsid w:val="003945DC"/>
    <w:rsid w:val="003A14D4"/>
    <w:rsid w:val="003A39D3"/>
    <w:rsid w:val="003A5462"/>
    <w:rsid w:val="003A7491"/>
    <w:rsid w:val="003B0733"/>
    <w:rsid w:val="003C127F"/>
    <w:rsid w:val="003C6E98"/>
    <w:rsid w:val="003C7294"/>
    <w:rsid w:val="003D164A"/>
    <w:rsid w:val="003D2997"/>
    <w:rsid w:val="003D7B52"/>
    <w:rsid w:val="003E03B3"/>
    <w:rsid w:val="003E1289"/>
    <w:rsid w:val="003E5DB1"/>
    <w:rsid w:val="003F0E05"/>
    <w:rsid w:val="003F2809"/>
    <w:rsid w:val="003F2FD1"/>
    <w:rsid w:val="003F5910"/>
    <w:rsid w:val="003F6E45"/>
    <w:rsid w:val="003F7ADA"/>
    <w:rsid w:val="00402056"/>
    <w:rsid w:val="00403EA8"/>
    <w:rsid w:val="00406C1D"/>
    <w:rsid w:val="004150F9"/>
    <w:rsid w:val="004163A9"/>
    <w:rsid w:val="00417B9A"/>
    <w:rsid w:val="00417F0E"/>
    <w:rsid w:val="004221BA"/>
    <w:rsid w:val="00423FDB"/>
    <w:rsid w:val="00425A31"/>
    <w:rsid w:val="0042738B"/>
    <w:rsid w:val="00437069"/>
    <w:rsid w:val="00441C52"/>
    <w:rsid w:val="00443075"/>
    <w:rsid w:val="00443FA5"/>
    <w:rsid w:val="00447E2A"/>
    <w:rsid w:val="004560C5"/>
    <w:rsid w:val="00460211"/>
    <w:rsid w:val="004640CD"/>
    <w:rsid w:val="004754C7"/>
    <w:rsid w:val="004A0FCC"/>
    <w:rsid w:val="004A7354"/>
    <w:rsid w:val="004A7A80"/>
    <w:rsid w:val="004B16D7"/>
    <w:rsid w:val="004B441A"/>
    <w:rsid w:val="004C23B9"/>
    <w:rsid w:val="004D0B58"/>
    <w:rsid w:val="004D3E59"/>
    <w:rsid w:val="004D47D5"/>
    <w:rsid w:val="004D6345"/>
    <w:rsid w:val="004E10A4"/>
    <w:rsid w:val="004E1895"/>
    <w:rsid w:val="005030E9"/>
    <w:rsid w:val="00503B6F"/>
    <w:rsid w:val="00506E93"/>
    <w:rsid w:val="00515015"/>
    <w:rsid w:val="00516E2D"/>
    <w:rsid w:val="00517829"/>
    <w:rsid w:val="00523933"/>
    <w:rsid w:val="0052404E"/>
    <w:rsid w:val="00527F08"/>
    <w:rsid w:val="00534E67"/>
    <w:rsid w:val="00543260"/>
    <w:rsid w:val="00545DFC"/>
    <w:rsid w:val="00550C10"/>
    <w:rsid w:val="0055460F"/>
    <w:rsid w:val="005566B6"/>
    <w:rsid w:val="005649D4"/>
    <w:rsid w:val="00566CD5"/>
    <w:rsid w:val="00574DE9"/>
    <w:rsid w:val="00574E36"/>
    <w:rsid w:val="00584D62"/>
    <w:rsid w:val="0058606A"/>
    <w:rsid w:val="00592AEB"/>
    <w:rsid w:val="00592F71"/>
    <w:rsid w:val="00594452"/>
    <w:rsid w:val="005A72C1"/>
    <w:rsid w:val="005B340F"/>
    <w:rsid w:val="005C1383"/>
    <w:rsid w:val="005D1E96"/>
    <w:rsid w:val="005D4B1D"/>
    <w:rsid w:val="005D7987"/>
    <w:rsid w:val="005E3759"/>
    <w:rsid w:val="005E56AF"/>
    <w:rsid w:val="005F336E"/>
    <w:rsid w:val="005F4B43"/>
    <w:rsid w:val="005F522D"/>
    <w:rsid w:val="005F530C"/>
    <w:rsid w:val="0060026E"/>
    <w:rsid w:val="006010DB"/>
    <w:rsid w:val="00607926"/>
    <w:rsid w:val="006105EE"/>
    <w:rsid w:val="00610E4B"/>
    <w:rsid w:val="00623FE1"/>
    <w:rsid w:val="006259CC"/>
    <w:rsid w:val="00631801"/>
    <w:rsid w:val="006319A2"/>
    <w:rsid w:val="00633FC0"/>
    <w:rsid w:val="00635FDA"/>
    <w:rsid w:val="00641430"/>
    <w:rsid w:val="00641D30"/>
    <w:rsid w:val="0064763E"/>
    <w:rsid w:val="006509AB"/>
    <w:rsid w:val="0065273A"/>
    <w:rsid w:val="006701D3"/>
    <w:rsid w:val="0067349D"/>
    <w:rsid w:val="006846E0"/>
    <w:rsid w:val="00692DB1"/>
    <w:rsid w:val="00697A0D"/>
    <w:rsid w:val="006A1168"/>
    <w:rsid w:val="006A2676"/>
    <w:rsid w:val="006A47AE"/>
    <w:rsid w:val="006B105C"/>
    <w:rsid w:val="006C3E61"/>
    <w:rsid w:val="006D79E7"/>
    <w:rsid w:val="006D7EFC"/>
    <w:rsid w:val="006E0227"/>
    <w:rsid w:val="006E08F7"/>
    <w:rsid w:val="006E2617"/>
    <w:rsid w:val="006E3DD2"/>
    <w:rsid w:val="006E514E"/>
    <w:rsid w:val="006E7213"/>
    <w:rsid w:val="006F4AA7"/>
    <w:rsid w:val="006F4C82"/>
    <w:rsid w:val="006F5052"/>
    <w:rsid w:val="00700306"/>
    <w:rsid w:val="00704FB7"/>
    <w:rsid w:val="00705DA0"/>
    <w:rsid w:val="0071064D"/>
    <w:rsid w:val="0072090F"/>
    <w:rsid w:val="00721B05"/>
    <w:rsid w:val="00721DB7"/>
    <w:rsid w:val="007230FE"/>
    <w:rsid w:val="00725269"/>
    <w:rsid w:val="00725D85"/>
    <w:rsid w:val="007320F2"/>
    <w:rsid w:val="0073564B"/>
    <w:rsid w:val="00736320"/>
    <w:rsid w:val="00740F39"/>
    <w:rsid w:val="007415D4"/>
    <w:rsid w:val="007527E0"/>
    <w:rsid w:val="007612D4"/>
    <w:rsid w:val="00765890"/>
    <w:rsid w:val="00767254"/>
    <w:rsid w:val="00767626"/>
    <w:rsid w:val="00775D45"/>
    <w:rsid w:val="0077758F"/>
    <w:rsid w:val="007851E8"/>
    <w:rsid w:val="00792353"/>
    <w:rsid w:val="00796EAC"/>
    <w:rsid w:val="007A155C"/>
    <w:rsid w:val="007B2481"/>
    <w:rsid w:val="007B25AE"/>
    <w:rsid w:val="007B3D8E"/>
    <w:rsid w:val="007C24A4"/>
    <w:rsid w:val="007C3FE1"/>
    <w:rsid w:val="007C736F"/>
    <w:rsid w:val="007D19F3"/>
    <w:rsid w:val="007D476E"/>
    <w:rsid w:val="007D5506"/>
    <w:rsid w:val="007D5649"/>
    <w:rsid w:val="007E2BB4"/>
    <w:rsid w:val="007E7A3C"/>
    <w:rsid w:val="007F13FF"/>
    <w:rsid w:val="007F649C"/>
    <w:rsid w:val="008138F4"/>
    <w:rsid w:val="008158B9"/>
    <w:rsid w:val="00816AF5"/>
    <w:rsid w:val="00821F68"/>
    <w:rsid w:val="00822A28"/>
    <w:rsid w:val="008231E9"/>
    <w:rsid w:val="00830B5D"/>
    <w:rsid w:val="00832CF1"/>
    <w:rsid w:val="0083452E"/>
    <w:rsid w:val="00835EEE"/>
    <w:rsid w:val="00836BC2"/>
    <w:rsid w:val="008433E6"/>
    <w:rsid w:val="00845C68"/>
    <w:rsid w:val="00847667"/>
    <w:rsid w:val="008517FB"/>
    <w:rsid w:val="00856FDD"/>
    <w:rsid w:val="008632FC"/>
    <w:rsid w:val="00872C61"/>
    <w:rsid w:val="00882AF6"/>
    <w:rsid w:val="008865F6"/>
    <w:rsid w:val="008A0C78"/>
    <w:rsid w:val="008B0FDB"/>
    <w:rsid w:val="008B62CD"/>
    <w:rsid w:val="008C30B2"/>
    <w:rsid w:val="008C3678"/>
    <w:rsid w:val="008C4B96"/>
    <w:rsid w:val="008C607E"/>
    <w:rsid w:val="008D3A97"/>
    <w:rsid w:val="008D53A8"/>
    <w:rsid w:val="008E16C8"/>
    <w:rsid w:val="008E1715"/>
    <w:rsid w:val="008E3520"/>
    <w:rsid w:val="008E5AFB"/>
    <w:rsid w:val="008E6A25"/>
    <w:rsid w:val="008E744E"/>
    <w:rsid w:val="008E7590"/>
    <w:rsid w:val="008F235E"/>
    <w:rsid w:val="00900844"/>
    <w:rsid w:val="009009A7"/>
    <w:rsid w:val="009020C6"/>
    <w:rsid w:val="00902FB0"/>
    <w:rsid w:val="0091057B"/>
    <w:rsid w:val="0091380D"/>
    <w:rsid w:val="00914C86"/>
    <w:rsid w:val="00920EA2"/>
    <w:rsid w:val="009235FD"/>
    <w:rsid w:val="00927192"/>
    <w:rsid w:val="00930526"/>
    <w:rsid w:val="00930B97"/>
    <w:rsid w:val="009317AA"/>
    <w:rsid w:val="00932AF0"/>
    <w:rsid w:val="009369BA"/>
    <w:rsid w:val="009403A1"/>
    <w:rsid w:val="009472FC"/>
    <w:rsid w:val="00947A2A"/>
    <w:rsid w:val="00952CDD"/>
    <w:rsid w:val="009541EF"/>
    <w:rsid w:val="009550F1"/>
    <w:rsid w:val="009560B1"/>
    <w:rsid w:val="00972710"/>
    <w:rsid w:val="00973C4A"/>
    <w:rsid w:val="0097506F"/>
    <w:rsid w:val="00981D4D"/>
    <w:rsid w:val="00985317"/>
    <w:rsid w:val="00985418"/>
    <w:rsid w:val="00990F4C"/>
    <w:rsid w:val="00996674"/>
    <w:rsid w:val="009A0E4C"/>
    <w:rsid w:val="009A16EB"/>
    <w:rsid w:val="009A49DE"/>
    <w:rsid w:val="009B5C4B"/>
    <w:rsid w:val="009B7C99"/>
    <w:rsid w:val="009C21D6"/>
    <w:rsid w:val="009C7A2E"/>
    <w:rsid w:val="009E258F"/>
    <w:rsid w:val="009E2FF3"/>
    <w:rsid w:val="009E6071"/>
    <w:rsid w:val="009F3867"/>
    <w:rsid w:val="009F4F47"/>
    <w:rsid w:val="00A05370"/>
    <w:rsid w:val="00A10A5A"/>
    <w:rsid w:val="00A1549D"/>
    <w:rsid w:val="00A154AF"/>
    <w:rsid w:val="00A20913"/>
    <w:rsid w:val="00A22921"/>
    <w:rsid w:val="00A22AF1"/>
    <w:rsid w:val="00A23DFE"/>
    <w:rsid w:val="00A301DD"/>
    <w:rsid w:val="00A40C99"/>
    <w:rsid w:val="00A46C94"/>
    <w:rsid w:val="00A46DEC"/>
    <w:rsid w:val="00A478FD"/>
    <w:rsid w:val="00A50D05"/>
    <w:rsid w:val="00A50EC2"/>
    <w:rsid w:val="00A5149C"/>
    <w:rsid w:val="00A53C21"/>
    <w:rsid w:val="00A55C79"/>
    <w:rsid w:val="00A70794"/>
    <w:rsid w:val="00A76050"/>
    <w:rsid w:val="00A81FD0"/>
    <w:rsid w:val="00A83DF3"/>
    <w:rsid w:val="00A9540E"/>
    <w:rsid w:val="00A97F87"/>
    <w:rsid w:val="00AA287C"/>
    <w:rsid w:val="00AA7A09"/>
    <w:rsid w:val="00AC2796"/>
    <w:rsid w:val="00AC688E"/>
    <w:rsid w:val="00AD667F"/>
    <w:rsid w:val="00AD74FC"/>
    <w:rsid w:val="00AE2B17"/>
    <w:rsid w:val="00AE6271"/>
    <w:rsid w:val="00AE64B3"/>
    <w:rsid w:val="00AF5557"/>
    <w:rsid w:val="00AF6223"/>
    <w:rsid w:val="00B019EB"/>
    <w:rsid w:val="00B04CB2"/>
    <w:rsid w:val="00B04E9F"/>
    <w:rsid w:val="00B05CA7"/>
    <w:rsid w:val="00B15B63"/>
    <w:rsid w:val="00B2067B"/>
    <w:rsid w:val="00B2121A"/>
    <w:rsid w:val="00B24D5D"/>
    <w:rsid w:val="00B3764E"/>
    <w:rsid w:val="00B40EDB"/>
    <w:rsid w:val="00B441C0"/>
    <w:rsid w:val="00B623FB"/>
    <w:rsid w:val="00B63BC7"/>
    <w:rsid w:val="00B67517"/>
    <w:rsid w:val="00B67726"/>
    <w:rsid w:val="00B800B4"/>
    <w:rsid w:val="00B82A9F"/>
    <w:rsid w:val="00B82EDE"/>
    <w:rsid w:val="00B8765E"/>
    <w:rsid w:val="00B87D9A"/>
    <w:rsid w:val="00BA2D66"/>
    <w:rsid w:val="00BA4110"/>
    <w:rsid w:val="00BA488B"/>
    <w:rsid w:val="00BB65A8"/>
    <w:rsid w:val="00BC23D4"/>
    <w:rsid w:val="00BD0FC3"/>
    <w:rsid w:val="00BD27D7"/>
    <w:rsid w:val="00BD3DD3"/>
    <w:rsid w:val="00BD648C"/>
    <w:rsid w:val="00BD77B6"/>
    <w:rsid w:val="00BE13B1"/>
    <w:rsid w:val="00BE3781"/>
    <w:rsid w:val="00BF2881"/>
    <w:rsid w:val="00BF4D67"/>
    <w:rsid w:val="00BF66CD"/>
    <w:rsid w:val="00C00EB9"/>
    <w:rsid w:val="00C02001"/>
    <w:rsid w:val="00C0316E"/>
    <w:rsid w:val="00C102E8"/>
    <w:rsid w:val="00C107C7"/>
    <w:rsid w:val="00C205DE"/>
    <w:rsid w:val="00C32ADF"/>
    <w:rsid w:val="00C341DC"/>
    <w:rsid w:val="00C40962"/>
    <w:rsid w:val="00C41562"/>
    <w:rsid w:val="00C41A40"/>
    <w:rsid w:val="00C439E7"/>
    <w:rsid w:val="00C4595A"/>
    <w:rsid w:val="00C50EED"/>
    <w:rsid w:val="00C51A0E"/>
    <w:rsid w:val="00C5372D"/>
    <w:rsid w:val="00C6181A"/>
    <w:rsid w:val="00C64C3E"/>
    <w:rsid w:val="00C6761B"/>
    <w:rsid w:val="00C757A5"/>
    <w:rsid w:val="00C777AE"/>
    <w:rsid w:val="00C80A10"/>
    <w:rsid w:val="00C81796"/>
    <w:rsid w:val="00C8181C"/>
    <w:rsid w:val="00C8301B"/>
    <w:rsid w:val="00C8342D"/>
    <w:rsid w:val="00C84C3B"/>
    <w:rsid w:val="00C84FC0"/>
    <w:rsid w:val="00C94AF3"/>
    <w:rsid w:val="00C97079"/>
    <w:rsid w:val="00CA2E19"/>
    <w:rsid w:val="00CA4D54"/>
    <w:rsid w:val="00CA5C4A"/>
    <w:rsid w:val="00CA7259"/>
    <w:rsid w:val="00CB3302"/>
    <w:rsid w:val="00CC1C20"/>
    <w:rsid w:val="00CD52E6"/>
    <w:rsid w:val="00CE1B94"/>
    <w:rsid w:val="00CE3928"/>
    <w:rsid w:val="00CE4425"/>
    <w:rsid w:val="00CE51F4"/>
    <w:rsid w:val="00CF0648"/>
    <w:rsid w:val="00CF2AB1"/>
    <w:rsid w:val="00D03666"/>
    <w:rsid w:val="00D04186"/>
    <w:rsid w:val="00D1573C"/>
    <w:rsid w:val="00D16447"/>
    <w:rsid w:val="00D170BF"/>
    <w:rsid w:val="00D26593"/>
    <w:rsid w:val="00D27BAC"/>
    <w:rsid w:val="00D27CE4"/>
    <w:rsid w:val="00D31DC0"/>
    <w:rsid w:val="00D331AE"/>
    <w:rsid w:val="00D42861"/>
    <w:rsid w:val="00D46DAB"/>
    <w:rsid w:val="00D506A1"/>
    <w:rsid w:val="00D51108"/>
    <w:rsid w:val="00D5521C"/>
    <w:rsid w:val="00D57AA7"/>
    <w:rsid w:val="00D61950"/>
    <w:rsid w:val="00D62C94"/>
    <w:rsid w:val="00D62FE6"/>
    <w:rsid w:val="00D63F52"/>
    <w:rsid w:val="00D7363A"/>
    <w:rsid w:val="00D82184"/>
    <w:rsid w:val="00D91144"/>
    <w:rsid w:val="00DA3799"/>
    <w:rsid w:val="00DA70B2"/>
    <w:rsid w:val="00DB3CEB"/>
    <w:rsid w:val="00DC0FCE"/>
    <w:rsid w:val="00DC5DF9"/>
    <w:rsid w:val="00DC62E5"/>
    <w:rsid w:val="00DC670E"/>
    <w:rsid w:val="00DC7E95"/>
    <w:rsid w:val="00DD05A3"/>
    <w:rsid w:val="00DD2B0D"/>
    <w:rsid w:val="00DD4724"/>
    <w:rsid w:val="00DE3325"/>
    <w:rsid w:val="00DE49C7"/>
    <w:rsid w:val="00DE71D2"/>
    <w:rsid w:val="00DF6266"/>
    <w:rsid w:val="00E00131"/>
    <w:rsid w:val="00E07994"/>
    <w:rsid w:val="00E105FB"/>
    <w:rsid w:val="00E14E34"/>
    <w:rsid w:val="00E25690"/>
    <w:rsid w:val="00E25833"/>
    <w:rsid w:val="00E362CF"/>
    <w:rsid w:val="00E36C95"/>
    <w:rsid w:val="00E52252"/>
    <w:rsid w:val="00E60C17"/>
    <w:rsid w:val="00E67BAA"/>
    <w:rsid w:val="00E73230"/>
    <w:rsid w:val="00E7457F"/>
    <w:rsid w:val="00E83818"/>
    <w:rsid w:val="00E92024"/>
    <w:rsid w:val="00E93AC0"/>
    <w:rsid w:val="00E96476"/>
    <w:rsid w:val="00EA07D7"/>
    <w:rsid w:val="00EA175E"/>
    <w:rsid w:val="00EA177A"/>
    <w:rsid w:val="00EA5F8C"/>
    <w:rsid w:val="00EB2F8C"/>
    <w:rsid w:val="00EC3341"/>
    <w:rsid w:val="00EC3E2E"/>
    <w:rsid w:val="00ED0361"/>
    <w:rsid w:val="00ED0570"/>
    <w:rsid w:val="00ED1D94"/>
    <w:rsid w:val="00ED3AC8"/>
    <w:rsid w:val="00ED55E3"/>
    <w:rsid w:val="00EE19EC"/>
    <w:rsid w:val="00EF0BF4"/>
    <w:rsid w:val="00EF4F2C"/>
    <w:rsid w:val="00F01652"/>
    <w:rsid w:val="00F02456"/>
    <w:rsid w:val="00F03422"/>
    <w:rsid w:val="00F07650"/>
    <w:rsid w:val="00F352C6"/>
    <w:rsid w:val="00F42E32"/>
    <w:rsid w:val="00F44234"/>
    <w:rsid w:val="00F519A5"/>
    <w:rsid w:val="00F534F0"/>
    <w:rsid w:val="00F5350A"/>
    <w:rsid w:val="00F53EA9"/>
    <w:rsid w:val="00F65662"/>
    <w:rsid w:val="00F71592"/>
    <w:rsid w:val="00F718D4"/>
    <w:rsid w:val="00F73135"/>
    <w:rsid w:val="00F75707"/>
    <w:rsid w:val="00F807D7"/>
    <w:rsid w:val="00F860E7"/>
    <w:rsid w:val="00F90899"/>
    <w:rsid w:val="00F948F5"/>
    <w:rsid w:val="00FA12B4"/>
    <w:rsid w:val="00FB55A5"/>
    <w:rsid w:val="00FB694A"/>
    <w:rsid w:val="00FC2B78"/>
    <w:rsid w:val="00FC35E8"/>
    <w:rsid w:val="00FC7B12"/>
    <w:rsid w:val="00FD0299"/>
    <w:rsid w:val="00FD38F5"/>
    <w:rsid w:val="00FD579F"/>
    <w:rsid w:val="00FE767E"/>
    <w:rsid w:val="00FF4D48"/>
    <w:rsid w:val="00FF6EEF"/>
    <w:rsid w:val="051AF912"/>
    <w:rsid w:val="2716FEF5"/>
    <w:rsid w:val="31481E3C"/>
    <w:rsid w:val="47BAF76C"/>
    <w:rsid w:val="4CA46EC8"/>
    <w:rsid w:val="56C58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E5E8D8"/>
  <w15:chartTrackingRefBased/>
  <w15:docId w15:val="{A0DA1773-A050-44D4-A574-74413211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7FB"/>
  </w:style>
  <w:style w:type="paragraph" w:styleId="Ttulo1">
    <w:name w:val="heading 1"/>
    <w:aliases w:val="Item heading"/>
    <w:basedOn w:val="Normal"/>
    <w:next w:val="Normal"/>
    <w:link w:val="Ttulo1Car"/>
    <w:uiPriority w:val="9"/>
    <w:qFormat/>
    <w:rsid w:val="006F4AA7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Ttulo2">
    <w:name w:val="heading 2"/>
    <w:aliases w:val="User notes"/>
    <w:basedOn w:val="Normal"/>
    <w:next w:val="Normal"/>
    <w:link w:val="Ttulo2Car"/>
    <w:uiPriority w:val="9"/>
    <w:unhideWhenUsed/>
    <w:qFormat/>
    <w:rsid w:val="006F4AA7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4AA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F4AA7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F4AA7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F4AA7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F4AA7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F4A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F4A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Item heading Car"/>
    <w:basedOn w:val="Fuentedeprrafopredeter"/>
    <w:link w:val="Ttulo1"/>
    <w:uiPriority w:val="9"/>
    <w:rsid w:val="006F4AA7"/>
    <w:rPr>
      <w:caps/>
      <w:color w:val="833C0B" w:themeColor="accent2" w:themeShade="80"/>
      <w:spacing w:val="20"/>
      <w:sz w:val="28"/>
      <w:szCs w:val="28"/>
    </w:rPr>
  </w:style>
  <w:style w:type="character" w:customStyle="1" w:styleId="Ttulo2Car">
    <w:name w:val="Título 2 Car"/>
    <w:aliases w:val="User notes Car"/>
    <w:basedOn w:val="Fuentedeprrafopredeter"/>
    <w:link w:val="Ttulo2"/>
    <w:uiPriority w:val="9"/>
    <w:rsid w:val="006F4AA7"/>
    <w:rPr>
      <w:caps/>
      <w:color w:val="833C0B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6F4AA7"/>
    <w:rPr>
      <w:caps/>
      <w:color w:val="823B0B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rsid w:val="006F4AA7"/>
    <w:rPr>
      <w:caps/>
      <w:color w:val="823B0B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rsid w:val="006F4AA7"/>
    <w:rPr>
      <w:caps/>
      <w:color w:val="C45911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rsid w:val="006F4AA7"/>
    <w:rPr>
      <w:i/>
      <w:iCs/>
      <w:caps/>
      <w:color w:val="C45911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rsid w:val="006F4AA7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6F4AA7"/>
    <w:rPr>
      <w:i/>
      <w:iCs/>
      <w:caps/>
      <w:spacing w:val="1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character" w:styleId="Nmerodepgina">
    <w:name w:val="page number"/>
    <w:basedOn w:val="Fuentedeprrafopredeter"/>
    <w:rsid w:val="00E83818"/>
  </w:style>
  <w:style w:type="paragraph" w:styleId="Sangradetextonormal">
    <w:name w:val="Body Text Indent"/>
    <w:basedOn w:val="Normal"/>
    <w:link w:val="SangradetextonormalCar"/>
    <w:semiHidden/>
    <w:rsid w:val="00E83818"/>
    <w:pPr>
      <w:ind w:left="473"/>
    </w:pPr>
    <w:rPr>
      <w:rFonts w:ascii="Arial" w:hAnsi="Arial"/>
      <w:b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paragraph" w:styleId="Textoindependiente">
    <w:name w:val="Body Text"/>
    <w:basedOn w:val="Normal"/>
    <w:link w:val="TextoindependienteCar"/>
    <w:rsid w:val="00E83818"/>
    <w:rPr>
      <w:rFonts w:ascii="Arial" w:hAnsi="Arial"/>
      <w:b/>
    </w:rPr>
  </w:style>
  <w:style w:type="character" w:customStyle="1" w:styleId="TextoindependienteCar">
    <w:name w:val="Texto independiente Car"/>
    <w:basedOn w:val="Fuentedeprrafopredeter"/>
    <w:link w:val="Textoindependiente"/>
    <w:rsid w:val="00E83818"/>
    <w:rPr>
      <w:rFonts w:ascii="Arial" w:eastAsiaTheme="minorEastAsia" w:hAnsi="Arial" w:cs="Times New Roman"/>
      <w:b/>
      <w:sz w:val="24"/>
      <w:szCs w:val="24"/>
      <w:lang w:val="en-US" w:bidi="en-US"/>
    </w:rPr>
  </w:style>
  <w:style w:type="character" w:styleId="Hipervnculo">
    <w:name w:val="Hyperlink"/>
    <w:basedOn w:val="Fuentedeprrafopredeter"/>
    <w:semiHidden/>
    <w:rsid w:val="00E83818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semiHidden/>
    <w:rsid w:val="00E83818"/>
    <w:pPr>
      <w:ind w:left="720" w:hanging="720"/>
    </w:pPr>
    <w:rPr>
      <w:rFonts w:ascii="Arial" w:hAnsi="Aria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83818"/>
    <w:rPr>
      <w:rFonts w:ascii="Arial" w:eastAsiaTheme="minorEastAsia" w:hAnsi="Arial" w:cs="Times New Roman"/>
      <w:sz w:val="24"/>
      <w:szCs w:val="24"/>
      <w:lang w:val="en-US" w:bidi="en-US"/>
    </w:rPr>
  </w:style>
  <w:style w:type="paragraph" w:styleId="Encabezado">
    <w:name w:val="header"/>
    <w:basedOn w:val="Normal"/>
    <w:link w:val="EncabezadoCar"/>
    <w:uiPriority w:val="99"/>
    <w:rsid w:val="00E8381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3818"/>
    <w:rPr>
      <w:rFonts w:eastAsiaTheme="minorEastAsia" w:cs="Times New Roman"/>
      <w:sz w:val="24"/>
      <w:szCs w:val="24"/>
      <w:lang w:val="en-US" w:bidi="en-US"/>
    </w:rPr>
  </w:style>
  <w:style w:type="paragraph" w:customStyle="1" w:styleId="H1">
    <w:name w:val="H1"/>
    <w:basedOn w:val="Normal"/>
    <w:next w:val="Normal"/>
    <w:rsid w:val="00E83818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styleId="Textoindependiente3">
    <w:name w:val="Body Text 3"/>
    <w:basedOn w:val="Normal"/>
    <w:link w:val="Textoindependiente3Car"/>
    <w:semiHidden/>
    <w:rsid w:val="00E83818"/>
    <w:rPr>
      <w:rFonts w:ascii="Tahoma" w:hAnsi="Tahoma"/>
      <w:b/>
      <w:sz w:val="18"/>
      <w:lang w:val="en-AU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83818"/>
    <w:rPr>
      <w:rFonts w:ascii="Tahoma" w:eastAsiaTheme="minorEastAsia" w:hAnsi="Tahoma" w:cs="Times New Roman"/>
      <w:b/>
      <w:sz w:val="18"/>
      <w:szCs w:val="24"/>
      <w:lang w:val="en-AU" w:bidi="en-US"/>
    </w:rPr>
  </w:style>
  <w:style w:type="paragraph" w:styleId="Textoindependiente2">
    <w:name w:val="Body Text 2"/>
    <w:basedOn w:val="Normal"/>
    <w:link w:val="Textoindependiente2Car"/>
    <w:semiHidden/>
    <w:rsid w:val="00E83818"/>
    <w:rPr>
      <w:rFonts w:ascii="Tahoma" w:hAnsi="Tahoma"/>
      <w:color w:val="000000"/>
      <w:sz w:val="20"/>
      <w:lang w:val="en-AU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83818"/>
    <w:rPr>
      <w:rFonts w:ascii="Tahoma" w:eastAsiaTheme="minorEastAsia" w:hAnsi="Tahoma" w:cs="Times New Roman"/>
      <w:color w:val="000000"/>
      <w:sz w:val="20"/>
      <w:szCs w:val="24"/>
      <w:lang w:val="en-AU" w:bidi="en-US"/>
    </w:rPr>
  </w:style>
  <w:style w:type="character" w:customStyle="1" w:styleId="TrailerWGM">
    <w:name w:val="Trailer WGM"/>
    <w:basedOn w:val="Fuentedeprrafopredeter"/>
    <w:uiPriority w:val="99"/>
    <w:rsid w:val="00E83818"/>
    <w:rPr>
      <w:rFonts w:ascii="ariel" w:hAnsi="ariel"/>
      <w:caps/>
      <w:sz w:val="14"/>
    </w:rPr>
  </w:style>
  <w:style w:type="paragraph" w:customStyle="1" w:styleId="LOLglOtherL1">
    <w:name w:val="LOLglOther_L1"/>
    <w:basedOn w:val="Normal"/>
    <w:next w:val="Normal"/>
    <w:uiPriority w:val="99"/>
    <w:rsid w:val="00E83818"/>
    <w:pPr>
      <w:keepNext/>
      <w:numPr>
        <w:numId w:val="2"/>
      </w:numPr>
      <w:spacing w:after="240"/>
      <w:outlineLvl w:val="0"/>
    </w:pPr>
    <w:rPr>
      <w:rFonts w:ascii="Arial" w:hAnsi="Arial"/>
    </w:rPr>
  </w:style>
  <w:style w:type="paragraph" w:customStyle="1" w:styleId="LOLglOtherL2">
    <w:name w:val="LOLglOther_L2"/>
    <w:basedOn w:val="LOLglOtherL1"/>
    <w:next w:val="Normal"/>
    <w:uiPriority w:val="99"/>
    <w:rsid w:val="00E83818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LOLglOtherL3">
    <w:name w:val="LOLglOther_L3"/>
    <w:basedOn w:val="LOLglOtherL2"/>
    <w:next w:val="Normal"/>
    <w:uiPriority w:val="99"/>
    <w:rsid w:val="00E83818"/>
    <w:pPr>
      <w:numPr>
        <w:ilvl w:val="2"/>
      </w:numPr>
      <w:tabs>
        <w:tab w:val="clear" w:pos="1699"/>
      </w:tabs>
      <w:ind w:left="1800" w:hanging="360"/>
      <w:outlineLvl w:val="2"/>
    </w:pPr>
  </w:style>
  <w:style w:type="paragraph" w:customStyle="1" w:styleId="LOLglOtherL4">
    <w:name w:val="LOLglOther_L4"/>
    <w:basedOn w:val="LOLglOtherL3"/>
    <w:next w:val="Normal"/>
    <w:uiPriority w:val="99"/>
    <w:rsid w:val="00E83818"/>
    <w:pPr>
      <w:numPr>
        <w:ilvl w:val="3"/>
      </w:numPr>
      <w:tabs>
        <w:tab w:val="clear" w:pos="2419"/>
      </w:tabs>
      <w:ind w:left="2520" w:hanging="360"/>
      <w:outlineLvl w:val="3"/>
    </w:pPr>
  </w:style>
  <w:style w:type="paragraph" w:customStyle="1" w:styleId="LOLglOtherL5">
    <w:name w:val="LOLglOther_L5"/>
    <w:basedOn w:val="LOLglOtherL4"/>
    <w:next w:val="Normal"/>
    <w:uiPriority w:val="99"/>
    <w:rsid w:val="00E83818"/>
    <w:pPr>
      <w:numPr>
        <w:ilvl w:val="4"/>
      </w:numPr>
      <w:tabs>
        <w:tab w:val="clear" w:pos="3139"/>
      </w:tabs>
      <w:ind w:left="3240" w:hanging="360"/>
      <w:outlineLvl w:val="4"/>
    </w:pPr>
  </w:style>
  <w:style w:type="paragraph" w:customStyle="1" w:styleId="LOLglOtherL6">
    <w:name w:val="LOLglOther_L6"/>
    <w:basedOn w:val="LOLglOtherL5"/>
    <w:next w:val="Normal"/>
    <w:uiPriority w:val="99"/>
    <w:rsid w:val="00E83818"/>
    <w:pPr>
      <w:numPr>
        <w:ilvl w:val="5"/>
      </w:numPr>
      <w:tabs>
        <w:tab w:val="clear" w:pos="3859"/>
      </w:tabs>
      <w:ind w:left="3960" w:hanging="360"/>
      <w:outlineLvl w:val="5"/>
    </w:pPr>
  </w:style>
  <w:style w:type="paragraph" w:customStyle="1" w:styleId="LOLglOtherL7">
    <w:name w:val="LOLglOther_L7"/>
    <w:basedOn w:val="LOLglOtherL6"/>
    <w:next w:val="Normal"/>
    <w:uiPriority w:val="99"/>
    <w:rsid w:val="00E83818"/>
    <w:pPr>
      <w:numPr>
        <w:ilvl w:val="6"/>
      </w:numPr>
      <w:tabs>
        <w:tab w:val="clear" w:pos="4579"/>
      </w:tabs>
      <w:ind w:left="4680" w:hanging="360"/>
      <w:outlineLvl w:val="6"/>
    </w:pPr>
  </w:style>
  <w:style w:type="paragraph" w:styleId="NormalWeb">
    <w:name w:val="Normal (Web)"/>
    <w:basedOn w:val="Normal"/>
    <w:uiPriority w:val="99"/>
    <w:rsid w:val="00E83818"/>
    <w:pPr>
      <w:spacing w:before="100" w:beforeAutospacing="1" w:after="100" w:afterAutospacing="1"/>
    </w:pPr>
    <w:rPr>
      <w:color w:val="000000"/>
    </w:rPr>
  </w:style>
  <w:style w:type="paragraph" w:customStyle="1" w:styleId="norm">
    <w:name w:val="norm"/>
    <w:basedOn w:val="Ttulo2"/>
    <w:rsid w:val="00E83818"/>
    <w:rPr>
      <w:rFonts w:cs="Arial"/>
      <w:b/>
      <w:sz w:val="22"/>
    </w:rPr>
  </w:style>
  <w:style w:type="character" w:styleId="Hipervnculovisitado">
    <w:name w:val="FollowedHyperlink"/>
    <w:basedOn w:val="Fuentedeprrafopredeter"/>
    <w:uiPriority w:val="99"/>
    <w:semiHidden/>
    <w:rsid w:val="00E83818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semiHidden/>
    <w:rsid w:val="00E83818"/>
    <w:pPr>
      <w:ind w:left="1276" w:hanging="1276"/>
    </w:pPr>
    <w:rPr>
      <w:rFonts w:ascii="Arial" w:hAnsi="Arial" w:cs="Arial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83818"/>
    <w:rPr>
      <w:rFonts w:ascii="Arial" w:eastAsiaTheme="minorEastAsia" w:hAnsi="Arial" w:cs="Arial"/>
      <w:szCs w:val="24"/>
      <w:lang w:val="en-US" w:bidi="en-US"/>
    </w:rPr>
  </w:style>
  <w:style w:type="paragraph" w:customStyle="1" w:styleId="Technical4">
    <w:name w:val="Technical 4"/>
    <w:rsid w:val="00E83818"/>
    <w:pPr>
      <w:tabs>
        <w:tab w:val="left" w:pos="-720"/>
      </w:tabs>
      <w:suppressAutoHyphens/>
      <w:spacing w:line="276" w:lineRule="auto"/>
    </w:pPr>
    <w:rPr>
      <w:rFonts w:ascii="Courier" w:eastAsiaTheme="minorEastAsia" w:hAnsi="Courier" w:cs="Times New Roman"/>
      <w:b/>
      <w:sz w:val="24"/>
      <w:lang w:val="en-US" w:bidi="en-US"/>
    </w:rPr>
  </w:style>
  <w:style w:type="paragraph" w:customStyle="1" w:styleId="oddl-nadpis">
    <w:name w:val="oddíl-nadpis"/>
    <w:basedOn w:val="Normal"/>
    <w:rsid w:val="00E838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Cs/>
      <w:snapToGrid w:val="0"/>
      <w:spacing w:val="-3"/>
      <w:lang w:val="cs-CZ" w:eastAsia="en-GB"/>
    </w:rPr>
  </w:style>
  <w:style w:type="paragraph" w:styleId="Ttulo">
    <w:name w:val="Title"/>
    <w:basedOn w:val="Normal"/>
    <w:next w:val="Normal"/>
    <w:link w:val="TtuloCar"/>
    <w:uiPriority w:val="10"/>
    <w:qFormat/>
    <w:rsid w:val="006F4AA7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6F4AA7"/>
    <w:rPr>
      <w:caps/>
      <w:color w:val="833C0B" w:themeColor="accent2" w:themeShade="80"/>
      <w:spacing w:val="50"/>
      <w:sz w:val="44"/>
      <w:szCs w:val="44"/>
    </w:rPr>
  </w:style>
  <w:style w:type="character" w:styleId="Refdecomentario">
    <w:name w:val="annotation reference"/>
    <w:basedOn w:val="Fuentedeprrafopredeter"/>
    <w:rsid w:val="00E838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83818"/>
    <w:rPr>
      <w:rFonts w:ascii="Arial" w:hAnsi="Arial" w:cs="Arial"/>
      <w:sz w:val="20"/>
    </w:rPr>
  </w:style>
  <w:style w:type="character" w:customStyle="1" w:styleId="CommentTextChar">
    <w:name w:val="Comment Text Char"/>
    <w:basedOn w:val="Fuentedeprrafopredeter"/>
    <w:rsid w:val="00E83818"/>
    <w:rPr>
      <w:rFonts w:eastAsiaTheme="minorEastAsia" w:cs="Times New Roman"/>
      <w:sz w:val="20"/>
      <w:szCs w:val="20"/>
      <w:lang w:val="en-US" w:bidi="en-US"/>
    </w:rPr>
  </w:style>
  <w:style w:type="paragraph" w:styleId="Listaconvietas">
    <w:name w:val="List Bullet"/>
    <w:basedOn w:val="Normal"/>
    <w:next w:val="Normal"/>
    <w:semiHidden/>
    <w:rsid w:val="00E83818"/>
    <w:pPr>
      <w:numPr>
        <w:numId w:val="1"/>
      </w:numPr>
      <w:tabs>
        <w:tab w:val="left" w:pos="227"/>
      </w:tabs>
      <w:spacing w:after="60"/>
    </w:pPr>
    <w:rPr>
      <w:sz w:val="17"/>
    </w:rPr>
  </w:style>
  <w:style w:type="paragraph" w:customStyle="1" w:styleId="ListBulleted">
    <w:name w:val="List Bulleted"/>
    <w:basedOn w:val="Normal"/>
    <w:rsid w:val="00E83818"/>
    <w:pPr>
      <w:numPr>
        <w:numId w:val="3"/>
      </w:numPr>
    </w:pPr>
    <w:rPr>
      <w:sz w:val="17"/>
    </w:rPr>
  </w:style>
  <w:style w:type="character" w:customStyle="1" w:styleId="texteitalik1">
    <w:name w:val="texte_italik1"/>
    <w:basedOn w:val="Fuentedeprrafopredeter"/>
    <w:rsid w:val="00E83818"/>
    <w:rPr>
      <w:rFonts w:ascii="Arial" w:hAnsi="Arial" w:cs="Arial" w:hint="default"/>
      <w:b w:val="0"/>
      <w:bCs w:val="0"/>
      <w:i/>
      <w:iCs/>
      <w:color w:val="1B6198"/>
      <w:sz w:val="18"/>
      <w:szCs w:val="18"/>
    </w:rPr>
  </w:style>
  <w:style w:type="character" w:customStyle="1" w:styleId="ctcttextbleu1">
    <w:name w:val="ctct_text_bleu1"/>
    <w:basedOn w:val="Fuentedeprrafopredeter"/>
    <w:rsid w:val="00E83818"/>
    <w:rPr>
      <w:rFonts w:ascii="Arial" w:hAnsi="Arial" w:cs="Arial" w:hint="default"/>
      <w:b/>
      <w:bCs/>
      <w:color w:val="025797"/>
      <w:sz w:val="20"/>
      <w:szCs w:val="20"/>
    </w:rPr>
  </w:style>
  <w:style w:type="character" w:customStyle="1" w:styleId="linkfont">
    <w:name w:val="linkfont"/>
    <w:basedOn w:val="Fuentedeprrafopredeter"/>
    <w:rsid w:val="00E83818"/>
  </w:style>
  <w:style w:type="character" w:styleId="Textoennegrita">
    <w:name w:val="Strong"/>
    <w:uiPriority w:val="22"/>
    <w:qFormat/>
    <w:rsid w:val="006F4AA7"/>
    <w:rPr>
      <w:b/>
      <w:bCs/>
      <w:color w:val="C45911" w:themeColor="accent2" w:themeShade="BF"/>
      <w:spacing w:val="5"/>
    </w:rPr>
  </w:style>
  <w:style w:type="paragraph" w:styleId="Textonotaalfinal">
    <w:name w:val="endnote text"/>
    <w:basedOn w:val="Normal"/>
    <w:link w:val="TextonotaalfinalCar"/>
    <w:semiHidden/>
    <w:rsid w:val="00E83818"/>
    <w:rPr>
      <w:rFonts w:ascii="Arial" w:hAnsi="Arial" w:cs="Arial"/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customStyle="1" w:styleId="Iteminfo">
    <w:name w:val="Item info"/>
    <w:basedOn w:val="Normal"/>
    <w:next w:val="Normal"/>
    <w:rsid w:val="00E83818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Prrafodelista">
    <w:name w:val="List Paragraph"/>
    <w:basedOn w:val="Normal"/>
    <w:uiPriority w:val="34"/>
    <w:qFormat/>
    <w:rsid w:val="006F4AA7"/>
    <w:pPr>
      <w:ind w:left="720"/>
      <w:contextualSpacing/>
    </w:pPr>
  </w:style>
  <w:style w:type="character" w:customStyle="1" w:styleId="kssattr-atfieldname-readytoshipkssattr-templateid-widgetsselectionkssattr-macro-selection-field-view">
    <w:name w:val="kssattr-atfieldname-ready_to_ship kssattr-templateid-widgets/selection kssattr-macro-selection-field-view"/>
    <w:basedOn w:val="Fuentedeprrafopredeter"/>
    <w:rsid w:val="00E83818"/>
  </w:style>
  <w:style w:type="character" w:customStyle="1" w:styleId="discreet">
    <w:name w:val="discreet"/>
    <w:basedOn w:val="Fuentedeprrafopredeter"/>
    <w:rsid w:val="00E83818"/>
  </w:style>
  <w:style w:type="character" w:customStyle="1" w:styleId="kssattr-atfieldname-purchasekssattr-templateid-widgetsselectionkssattr-macro-selection-field-view">
    <w:name w:val="kssattr-atfieldname-purchase kssattr-templateid-widgets/selection kssattr-macro-selection-field-view"/>
    <w:basedOn w:val="Fuentedeprrafopredeter"/>
    <w:rsid w:val="00E83818"/>
  </w:style>
  <w:style w:type="paragraph" w:customStyle="1" w:styleId="Default">
    <w:name w:val="Default"/>
    <w:rsid w:val="00E83818"/>
    <w:pPr>
      <w:autoSpaceDE w:val="0"/>
      <w:autoSpaceDN w:val="0"/>
      <w:adjustRightInd w:val="0"/>
      <w:spacing w:line="276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styleId="Listaconnmeros">
    <w:name w:val="List Number"/>
    <w:basedOn w:val="Normal"/>
    <w:next w:val="Normal"/>
    <w:semiHidden/>
    <w:rsid w:val="00E83818"/>
    <w:pPr>
      <w:numPr>
        <w:numId w:val="4"/>
      </w:numPr>
      <w:tabs>
        <w:tab w:val="left" w:pos="227"/>
      </w:tabs>
      <w:spacing w:after="60"/>
    </w:pPr>
    <w:rPr>
      <w:sz w:val="17"/>
    </w:rPr>
  </w:style>
  <w:style w:type="paragraph" w:styleId="Textodeglobo">
    <w:name w:val="Balloon Text"/>
    <w:basedOn w:val="Normal"/>
    <w:link w:val="TextodegloboCar"/>
    <w:semiHidden/>
    <w:unhideWhenUsed/>
    <w:rsid w:val="00E838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E83818"/>
    <w:rPr>
      <w:rFonts w:ascii="Tahoma" w:eastAsiaTheme="minorEastAsia" w:hAnsi="Tahoma" w:cs="Tahoma"/>
      <w:sz w:val="16"/>
      <w:szCs w:val="16"/>
      <w:lang w:val="en-US"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6F4AA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6F4AA7"/>
    <w:rPr>
      <w:caps/>
      <w:spacing w:val="20"/>
      <w:sz w:val="18"/>
      <w:szCs w:val="18"/>
    </w:rPr>
  </w:style>
  <w:style w:type="character" w:styleId="nfasis">
    <w:name w:val="Emphasis"/>
    <w:uiPriority w:val="20"/>
    <w:qFormat/>
    <w:rsid w:val="006F4AA7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6F4AA7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6F4AA7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F4AA7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4AA7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4AA7"/>
    <w:rPr>
      <w:caps/>
      <w:color w:val="823B0B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6F4AA7"/>
    <w:rPr>
      <w:i/>
      <w:iCs/>
    </w:rPr>
  </w:style>
  <w:style w:type="character" w:styleId="nfasisintenso">
    <w:name w:val="Intense Emphasis"/>
    <w:uiPriority w:val="21"/>
    <w:qFormat/>
    <w:rsid w:val="006F4AA7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6F4AA7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Referenciaintensa">
    <w:name w:val="Intense Reference"/>
    <w:uiPriority w:val="32"/>
    <w:qFormat/>
    <w:rsid w:val="006F4AA7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Ttulodellibro">
    <w:name w:val="Book Title"/>
    <w:uiPriority w:val="33"/>
    <w:qFormat/>
    <w:rsid w:val="006F4AA7"/>
    <w:rPr>
      <w:caps/>
      <w:color w:val="823B0B" w:themeColor="accent2" w:themeShade="7F"/>
      <w:spacing w:val="5"/>
      <w:u w:color="823B0B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F4AA7"/>
    <w:pPr>
      <w:outlineLvl w:val="9"/>
    </w:pPr>
    <w:rPr>
      <w:lang w:bidi="en-US"/>
    </w:rPr>
  </w:style>
  <w:style w:type="paragraph" w:customStyle="1" w:styleId="Spectitle">
    <w:name w:val="Spec title"/>
    <w:basedOn w:val="Ttulo1"/>
    <w:link w:val="SpectitleChar"/>
    <w:rsid w:val="00E83818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 w:cs="Arial"/>
      <w:bCs/>
      <w:color w:val="FFFFFF" w:themeColor="background1"/>
    </w:rPr>
  </w:style>
  <w:style w:type="character" w:customStyle="1" w:styleId="SpectitleChar">
    <w:name w:val="Spec title Char"/>
    <w:basedOn w:val="Ttulo1Car"/>
    <w:link w:val="Spectitle"/>
    <w:rsid w:val="00E83818"/>
    <w:rPr>
      <w:rFonts w:ascii="Arial" w:eastAsiaTheme="majorEastAsia" w:hAnsi="Arial" w:cs="Arial"/>
      <w:b w:val="0"/>
      <w:bCs/>
      <w:caps/>
      <w:color w:val="FFFFFF" w:themeColor="background1"/>
      <w:spacing w:val="20"/>
      <w:kern w:val="32"/>
      <w:sz w:val="32"/>
      <w:szCs w:val="32"/>
      <w:shd w:val="clear" w:color="auto" w:fill="000000" w:themeFill="text1"/>
      <w:lang w:val="en-US" w:bidi="en-US"/>
    </w:rPr>
  </w:style>
  <w:style w:type="paragraph" w:customStyle="1" w:styleId="Specsubtitle">
    <w:name w:val="Spec sub title"/>
    <w:basedOn w:val="Ttulo2"/>
    <w:link w:val="SpecsubtitleChar"/>
    <w:rsid w:val="00E83818"/>
    <w:pPr>
      <w:shd w:val="clear" w:color="auto" w:fill="A6A6A6" w:themeFill="background1" w:themeFillShade="A6"/>
      <w:ind w:right="-568" w:hanging="426"/>
    </w:pPr>
    <w:rPr>
      <w:rFonts w:ascii="Arial" w:hAnsi="Arial" w:cs="Arial"/>
      <w:bCs/>
      <w:i/>
      <w:sz w:val="18"/>
      <w:szCs w:val="18"/>
    </w:rPr>
  </w:style>
  <w:style w:type="character" w:customStyle="1" w:styleId="SpecsubtitleChar">
    <w:name w:val="Spec sub title Char"/>
    <w:basedOn w:val="Ttulo2Car"/>
    <w:link w:val="Specsubtitle"/>
    <w:rsid w:val="00E83818"/>
    <w:rPr>
      <w:rFonts w:ascii="Arial" w:eastAsiaTheme="majorEastAsia" w:hAnsi="Arial" w:cs="Arial"/>
      <w:b w:val="0"/>
      <w:bCs/>
      <w:i/>
      <w:iCs w:val="0"/>
      <w:caps/>
      <w:color w:val="833C0B" w:themeColor="accent2" w:themeShade="80"/>
      <w:spacing w:val="15"/>
      <w:sz w:val="18"/>
      <w:szCs w:val="18"/>
      <w:shd w:val="clear" w:color="auto" w:fill="A6A6A6" w:themeFill="background1" w:themeFillShade="A6"/>
      <w:lang w:val="en-US" w:bidi="en-US"/>
    </w:rPr>
  </w:style>
  <w:style w:type="paragraph" w:customStyle="1" w:styleId="NumContinue">
    <w:name w:val="Num Continue"/>
    <w:basedOn w:val="Normal"/>
    <w:uiPriority w:val="99"/>
    <w:rsid w:val="00E83818"/>
    <w:pPr>
      <w:tabs>
        <w:tab w:val="left" w:pos="851"/>
      </w:tabs>
      <w:spacing w:after="120"/>
      <w:ind w:left="1418" w:hanging="1418"/>
    </w:pPr>
    <w:rPr>
      <w:rFonts w:ascii="Arial" w:eastAsia="Times New Roman" w:hAnsi="Arial"/>
    </w:rPr>
  </w:style>
  <w:style w:type="table" w:styleId="Tablaconcuadrcula">
    <w:name w:val="Table Grid"/>
    <w:basedOn w:val="Tablanormal"/>
    <w:uiPriority w:val="39"/>
    <w:rsid w:val="00E83818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rsid w:val="00E83818"/>
  </w:style>
  <w:style w:type="paragraph" w:styleId="Mapadeldocumento">
    <w:name w:val="Document Map"/>
    <w:basedOn w:val="Normal"/>
    <w:link w:val="MapadeldocumentoCar"/>
    <w:semiHidden/>
    <w:rsid w:val="00E8381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20"/>
      <w:szCs w:val="20"/>
      <w:lang w:val="en-AU" w:eastAsia="en-GB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83818"/>
    <w:rPr>
      <w:rFonts w:ascii="Tahoma" w:eastAsia="Times New Roman" w:hAnsi="Tahoma" w:cs="Tahoma"/>
      <w:sz w:val="20"/>
      <w:szCs w:val="20"/>
      <w:shd w:val="clear" w:color="auto" w:fill="000080"/>
      <w:lang w:val="en-AU" w:eastAsia="en-GB"/>
    </w:rPr>
  </w:style>
  <w:style w:type="paragraph" w:styleId="Textonotapie">
    <w:name w:val="footnote text"/>
    <w:basedOn w:val="Normal"/>
    <w:link w:val="TextonotapieCar"/>
    <w:uiPriority w:val="99"/>
    <w:unhideWhenUsed/>
    <w:rsid w:val="00E83818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3818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83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/>
      <w:bCs/>
      <w:szCs w:val="20"/>
      <w:lang w:val="en-AU" w:eastAsia="en-GB"/>
    </w:rPr>
  </w:style>
  <w:style w:type="character" w:customStyle="1" w:styleId="AsuntodelcomentarioCar">
    <w:name w:val="Asunto del comentario Car"/>
    <w:basedOn w:val="CommentTextChar"/>
    <w:link w:val="Asuntodelcomentario"/>
    <w:rsid w:val="00E83818"/>
    <w:rPr>
      <w:rFonts w:ascii="Times New Roman" w:eastAsia="Times New Roman" w:hAnsi="Times New Roman" w:cs="Times New Roman"/>
      <w:b/>
      <w:bCs/>
      <w:sz w:val="20"/>
      <w:szCs w:val="20"/>
      <w:lang w:val="en-AU" w:eastAsia="en-GB" w:bidi="en-US"/>
    </w:rPr>
  </w:style>
  <w:style w:type="character" w:customStyle="1" w:styleId="TextocomentarioCar">
    <w:name w:val="Texto comentario Car"/>
    <w:basedOn w:val="Fuentedeprrafopredeter"/>
    <w:link w:val="Textocomentario"/>
    <w:rsid w:val="00E83818"/>
    <w:rPr>
      <w:rFonts w:ascii="Arial" w:eastAsiaTheme="minorEastAsia" w:hAnsi="Arial" w:cs="Arial"/>
      <w:sz w:val="20"/>
      <w:szCs w:val="24"/>
      <w:lang w:val="en-US" w:bidi="en-US"/>
    </w:rPr>
  </w:style>
  <w:style w:type="paragraph" w:styleId="Revisin">
    <w:name w:val="Revision"/>
    <w:hidden/>
    <w:uiPriority w:val="99"/>
    <w:semiHidden/>
    <w:rsid w:val="00E83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customStyle="1" w:styleId="searchword1">
    <w:name w:val="searchword1"/>
    <w:basedOn w:val="Fuentedeprrafopredeter"/>
    <w:rsid w:val="00E83818"/>
    <w:rPr>
      <w:shd w:val="clear" w:color="auto" w:fill="FFFF00"/>
    </w:rPr>
  </w:style>
  <w:style w:type="character" w:customStyle="1" w:styleId="searchword2">
    <w:name w:val="searchword2"/>
    <w:basedOn w:val="Fuentedeprrafopredeter"/>
    <w:rsid w:val="00E83818"/>
    <w:rPr>
      <w:shd w:val="clear" w:color="auto" w:fill="FFFF00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F4AA7"/>
  </w:style>
  <w:style w:type="table" w:styleId="Tablanormal4">
    <w:name w:val="Plain Table 4"/>
    <w:basedOn w:val="Tablanormal"/>
    <w:uiPriority w:val="44"/>
    <w:rsid w:val="00F7313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6F4AA7"/>
    <w:rPr>
      <w:caps/>
      <w:spacing w:val="10"/>
      <w:sz w:val="18"/>
      <w:szCs w:val="18"/>
    </w:rPr>
  </w:style>
  <w:style w:type="character" w:customStyle="1" w:styleId="pi-fontsize-2">
    <w:name w:val="pi-fontsize-2"/>
    <w:basedOn w:val="Fuentedeprrafopredeter"/>
    <w:rsid w:val="00265CD3"/>
  </w:style>
  <w:style w:type="character" w:styleId="Mencinsinresolver">
    <w:name w:val="Unresolved Mention"/>
    <w:basedOn w:val="Fuentedeprrafopredeter"/>
    <w:uiPriority w:val="99"/>
    <w:semiHidden/>
    <w:unhideWhenUsed/>
    <w:rsid w:val="00207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eps.org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pras.ecuador@plan-international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ninternational.sharepoint.com/sites/planetapps/strategy/strategy/Pages/purpose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F6407-36D5-4137-9A42-92F0F93ECE21}"/>
</file>

<file path=customXml/itemProps2.xml><?xml version="1.0" encoding="utf-8"?>
<ds:datastoreItem xmlns:ds="http://schemas.openxmlformats.org/officeDocument/2006/customXml" ds:itemID="{54523062-0682-47AB-BD24-935DA5E03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FC5C9-C082-4474-A39B-1EAA9580DC20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8e5df97-b51f-4247-a267-003aff88aff3"/>
    <ds:schemaRef ds:uri="62f26841-f5f5-4e74-87d7-d8bb5904fa89"/>
  </ds:schemaRefs>
</ds:datastoreItem>
</file>

<file path=customXml/itemProps4.xml><?xml version="1.0" encoding="utf-8"?>
<ds:datastoreItem xmlns:ds="http://schemas.openxmlformats.org/officeDocument/2006/customXml" ds:itemID="{67C2A6BB-C3AF-418A-A3BF-E9E1097C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1991</Words>
  <Characters>10953</Characters>
  <Application>Microsoft Office Word</Application>
  <DocSecurity>0</DocSecurity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International</Company>
  <LinksUpToDate>false</LinksUpToDate>
  <CharactersWithSpaces>12919</CharactersWithSpaces>
  <SharedDoc>false</SharedDoc>
  <HLinks>
    <vt:vector size="18" baseType="variant">
      <vt:variant>
        <vt:i4>5636123</vt:i4>
      </vt:variant>
      <vt:variant>
        <vt:i4>6</vt:i4>
      </vt:variant>
      <vt:variant>
        <vt:i4>0</vt:i4>
      </vt:variant>
      <vt:variant>
        <vt:i4>5</vt:i4>
      </vt:variant>
      <vt:variant>
        <vt:lpwstr>https://www.weps.org/</vt:lpwstr>
      </vt:variant>
      <vt:variant>
        <vt:lpwstr/>
      </vt:variant>
      <vt:variant>
        <vt:i4>196706</vt:i4>
      </vt:variant>
      <vt:variant>
        <vt:i4>3</vt:i4>
      </vt:variant>
      <vt:variant>
        <vt:i4>0</vt:i4>
      </vt:variant>
      <vt:variant>
        <vt:i4>5</vt:i4>
      </vt:variant>
      <vt:variant>
        <vt:lpwstr>mailto:procurement@plan-international.org</vt:lpwstr>
      </vt:variant>
      <vt:variant>
        <vt:lpwstr/>
      </vt:variant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https://planinternational.sharepoint.com/sites/planetapps/strategy/strategy/Pages/purpose.aspx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Noriega</dc:creator>
  <cp:keywords/>
  <dc:description/>
  <cp:lastModifiedBy>Karina Andrade</cp:lastModifiedBy>
  <cp:revision>2</cp:revision>
  <cp:lastPrinted>2019-09-16T10:57:00Z</cp:lastPrinted>
  <dcterms:created xsi:type="dcterms:W3CDTF">2025-01-23T14:50:00Z</dcterms:created>
  <dcterms:modified xsi:type="dcterms:W3CDTF">2025-01-23T14:50:00Z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0x010100C39C8FB534D70E4DAB352FB03AEABAC2</vt:lpwstr>
  </property>
  <property fmtid="{D5CDD505-2E9C-101B-9397-08002B2CF9AE}" pid="3" name="_dlc_DocIdItemGuid">
    <vt:lpwstr>9d77322b-77b5-4492-ac0e-2eba44c1d41c</vt:lpwstr>
  </property>
</Properties>
</file>